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CCEBC" w14:textId="77777777" w:rsidR="00EA66C2" w:rsidRPr="00917542" w:rsidRDefault="00EA66C2" w:rsidP="00EA66C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17542">
        <w:rPr>
          <w:rFonts w:ascii="Times New Roman" w:hAnsi="Times New Roman"/>
          <w:b/>
          <w:sz w:val="28"/>
          <w:szCs w:val="28"/>
        </w:rPr>
        <w:t>Муниципальное автономное учреждение дополнительного образования «Ярковская детская музыкальная школа»</w:t>
      </w:r>
    </w:p>
    <w:p w14:paraId="1913E1AF" w14:textId="77777777" w:rsidR="00EA66C2" w:rsidRPr="008A1EDE" w:rsidRDefault="00EA66C2" w:rsidP="00EA66C2">
      <w:pPr>
        <w:spacing w:after="0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14:paraId="2AC5B2D1" w14:textId="77777777" w:rsidR="00EA66C2" w:rsidRDefault="00EA66C2" w:rsidP="00EA66C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7D69D743" w14:textId="77777777" w:rsidR="00EA66C2" w:rsidRDefault="00EA66C2" w:rsidP="00EA66C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60740F49" w14:textId="77777777" w:rsidR="00EA66C2" w:rsidRDefault="00EA66C2" w:rsidP="00EA66C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5F7B5DBA" w14:textId="77777777" w:rsidR="00EA66C2" w:rsidRPr="00210577" w:rsidRDefault="00EA66C2" w:rsidP="00EA66C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1AC78C3A" w14:textId="77777777" w:rsidR="00EA66C2" w:rsidRDefault="00EA66C2" w:rsidP="00EA66C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4674"/>
        <w:gridCol w:w="4824"/>
      </w:tblGrid>
      <w:tr w:rsidR="00EA66C2" w:rsidRPr="00EA66C2" w14:paraId="35781211" w14:textId="77777777" w:rsidTr="00882C4E">
        <w:tc>
          <w:tcPr>
            <w:tcW w:w="4674" w:type="dxa"/>
          </w:tcPr>
          <w:p w14:paraId="745B56DF" w14:textId="77777777" w:rsidR="00882C4E" w:rsidRPr="00CE7666" w:rsidRDefault="00882C4E" w:rsidP="00882C4E">
            <w:pPr>
              <w:widowControl w:val="0"/>
              <w:autoSpaceDE w:val="0"/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7666">
              <w:rPr>
                <w:rFonts w:ascii="Times New Roman" w:hAnsi="Times New Roman"/>
                <w:sz w:val="24"/>
                <w:szCs w:val="24"/>
                <w:lang w:eastAsia="ru-RU"/>
              </w:rPr>
              <w:t>СОГЛАСОВАНО</w:t>
            </w:r>
          </w:p>
          <w:p w14:paraId="6F20A5FD" w14:textId="77777777" w:rsidR="00882C4E" w:rsidRPr="00CE7666" w:rsidRDefault="00882C4E" w:rsidP="00882C4E">
            <w:pPr>
              <w:widowControl w:val="0"/>
              <w:autoSpaceDE w:val="0"/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7666">
              <w:rPr>
                <w:rFonts w:ascii="Times New Roman" w:hAnsi="Times New Roman"/>
                <w:sz w:val="24"/>
                <w:szCs w:val="24"/>
                <w:lang w:eastAsia="ru-RU"/>
              </w:rPr>
              <w:t>Решением педсовета</w:t>
            </w:r>
          </w:p>
          <w:p w14:paraId="528CDA36" w14:textId="10FD3774" w:rsidR="00EA66C2" w:rsidRPr="00EA66C2" w:rsidRDefault="00882C4E" w:rsidP="00882C4E">
            <w:pPr>
              <w:spacing w:after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E7666">
              <w:rPr>
                <w:rFonts w:ascii="Times New Roman" w:hAnsi="Times New Roman"/>
                <w:sz w:val="24"/>
                <w:szCs w:val="24"/>
                <w:lang w:eastAsia="ru-RU"/>
              </w:rPr>
              <w:t>Протокол №1 от 2</w:t>
            </w:r>
            <w:r w:rsidR="00ED341E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CE7666">
              <w:rPr>
                <w:rFonts w:ascii="Times New Roman" w:hAnsi="Times New Roman"/>
                <w:sz w:val="24"/>
                <w:szCs w:val="24"/>
                <w:lang w:eastAsia="ru-RU"/>
              </w:rPr>
              <w:t>.08.202</w:t>
            </w:r>
            <w:r w:rsidR="00795EA8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9175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824" w:type="dxa"/>
          </w:tcPr>
          <w:p w14:paraId="009C3AD7" w14:textId="4C9E9D35" w:rsidR="00882C4E" w:rsidRPr="00CE7666" w:rsidRDefault="00427542" w:rsidP="00882C4E">
            <w:pPr>
              <w:widowControl w:val="0"/>
              <w:autoSpaceDE w:val="0"/>
              <w:spacing w:after="0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lang w:eastAsia="ru-RU"/>
              </w:rPr>
              <w:drawing>
                <wp:anchor distT="0" distB="0" distL="114300" distR="114300" simplePos="0" relativeHeight="251658752" behindDoc="1" locked="0" layoutInCell="1" allowOverlap="1" wp14:anchorId="784E783A" wp14:editId="4711B0F8">
                  <wp:simplePos x="0" y="0"/>
                  <wp:positionH relativeFrom="column">
                    <wp:posOffset>1497330</wp:posOffset>
                  </wp:positionH>
                  <wp:positionV relativeFrom="paragraph">
                    <wp:posOffset>-377825</wp:posOffset>
                  </wp:positionV>
                  <wp:extent cx="1190625" cy="1247775"/>
                  <wp:effectExtent l="0" t="0" r="0" b="0"/>
                  <wp:wrapNone/>
                  <wp:docPr id="2" name="Рисунок 2" descr="F:\печат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печат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59808" t="77393" r="20123" b="73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247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82C4E" w:rsidRPr="00CE7666">
              <w:rPr>
                <w:rFonts w:ascii="Times New Roman" w:hAnsi="Times New Roman"/>
                <w:sz w:val="24"/>
                <w:szCs w:val="24"/>
                <w:lang w:eastAsia="ru-RU"/>
              </w:rPr>
              <w:t>УТВЕРЖДЕНО</w:t>
            </w:r>
          </w:p>
          <w:p w14:paraId="5C509821" w14:textId="7D13252D" w:rsidR="00917542" w:rsidRDefault="00917542" w:rsidP="00882C4E">
            <w:pPr>
              <w:widowControl w:val="0"/>
              <w:autoSpaceDE w:val="0"/>
              <w:spacing w:after="0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приказом д</w:t>
            </w:r>
            <w:r w:rsidR="00882C4E" w:rsidRPr="00CE7666">
              <w:rPr>
                <w:rFonts w:ascii="Times New Roman" w:hAnsi="Times New Roman"/>
                <w:sz w:val="24"/>
                <w:szCs w:val="24"/>
                <w:lang w:eastAsia="ru-RU"/>
              </w:rPr>
              <w:t>иректор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="00882C4E" w:rsidRPr="00CE76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39B5D2A0" w14:textId="1E736962" w:rsidR="00882C4E" w:rsidRPr="00CE7666" w:rsidRDefault="00882C4E" w:rsidP="00917542">
            <w:pPr>
              <w:widowControl w:val="0"/>
              <w:autoSpaceDE w:val="0"/>
              <w:spacing w:after="0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7666">
              <w:rPr>
                <w:rFonts w:ascii="Times New Roman" w:hAnsi="Times New Roman"/>
                <w:sz w:val="24"/>
                <w:szCs w:val="24"/>
                <w:lang w:eastAsia="ru-RU"/>
              </w:rPr>
              <w:t>МАУ ДО «Ярковская ДМШ»</w:t>
            </w:r>
          </w:p>
          <w:p w14:paraId="28F0DD87" w14:textId="19BCF59E" w:rsidR="00882C4E" w:rsidRPr="00CE7666" w:rsidRDefault="00882C4E" w:rsidP="00882C4E">
            <w:pPr>
              <w:widowControl w:val="0"/>
              <w:autoSpaceDE w:val="0"/>
              <w:spacing w:after="0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76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 </w:t>
            </w:r>
            <w:r w:rsidR="0042754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ED341E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CE7666">
              <w:rPr>
                <w:rFonts w:ascii="Times New Roman" w:hAnsi="Times New Roman"/>
                <w:sz w:val="24"/>
                <w:szCs w:val="24"/>
                <w:lang w:eastAsia="ru-RU"/>
              </w:rPr>
              <w:t>.08.202</w:t>
            </w:r>
            <w:r w:rsidR="00795EA8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9175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№</w:t>
            </w:r>
            <w:r w:rsidR="00795EA8"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  <w:p w14:paraId="69448A82" w14:textId="29702EBD" w:rsidR="00917542" w:rsidRPr="00CE7666" w:rsidRDefault="00917542" w:rsidP="00917542">
            <w:pPr>
              <w:widowControl w:val="0"/>
              <w:autoSpaceDE w:val="0"/>
              <w:spacing w:after="0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B6F3CB0" w14:textId="77777777" w:rsidR="00EA66C2" w:rsidRPr="00EA66C2" w:rsidRDefault="00EA66C2" w:rsidP="00DD5F95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A59DFC1" w14:textId="77777777" w:rsidR="00EA66C2" w:rsidRDefault="00EA66C2" w:rsidP="00EA66C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1F1BD71F" w14:textId="77777777" w:rsidR="00EA66C2" w:rsidRDefault="00EA66C2" w:rsidP="0006461F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6E341624" w14:textId="77777777" w:rsidR="00EA66C2" w:rsidRDefault="00EA66C2" w:rsidP="00EB309F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5F426214" w14:textId="77777777" w:rsidR="00EA66C2" w:rsidRDefault="00EA66C2" w:rsidP="00EA66C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3A94EA07" w14:textId="08EED55D" w:rsidR="00EA66C2" w:rsidRPr="006F19AE" w:rsidRDefault="00EA66C2" w:rsidP="00EA66C2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F19AE">
        <w:rPr>
          <w:rFonts w:ascii="Times New Roman" w:hAnsi="Times New Roman"/>
          <w:b/>
          <w:bCs/>
          <w:sz w:val="28"/>
          <w:szCs w:val="28"/>
        </w:rPr>
        <w:t xml:space="preserve">ДОПОЛНИТЕЛЬНАЯ ОБЩЕРАЗВИВАЮЩАЯ ПРОГРАММА </w:t>
      </w:r>
    </w:p>
    <w:p w14:paraId="73BA3BA6" w14:textId="77777777" w:rsidR="00A4617F" w:rsidRPr="006F19AE" w:rsidRDefault="00EA66C2" w:rsidP="00EA66C2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F19AE">
        <w:rPr>
          <w:rFonts w:ascii="Times New Roman" w:hAnsi="Times New Roman"/>
          <w:b/>
          <w:bCs/>
          <w:sz w:val="28"/>
          <w:szCs w:val="28"/>
        </w:rPr>
        <w:t>В ОБЛАСТИ МУЗЫКАЛЬНОГО ИСКУССТВА</w:t>
      </w:r>
    </w:p>
    <w:p w14:paraId="7DE2D2A6" w14:textId="018DFA7E" w:rsidR="00EA66C2" w:rsidRDefault="00A4617F" w:rsidP="00EA66C2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4617F">
        <w:rPr>
          <w:rFonts w:ascii="Times New Roman" w:hAnsi="Times New Roman"/>
          <w:b/>
          <w:bCs/>
          <w:sz w:val="28"/>
          <w:szCs w:val="28"/>
        </w:rPr>
        <w:t>«</w:t>
      </w:r>
      <w:r w:rsidR="006F19AE">
        <w:rPr>
          <w:rFonts w:ascii="Times New Roman" w:hAnsi="Times New Roman"/>
          <w:b/>
          <w:bCs/>
          <w:sz w:val="28"/>
          <w:szCs w:val="28"/>
        </w:rPr>
        <w:t>МУЗЫКАЛЬНО - ЭСТЕТИЧЕСКАЯ ПОДГОТОВКА</w:t>
      </w:r>
      <w:r w:rsidRPr="00A4617F">
        <w:rPr>
          <w:rFonts w:ascii="Times New Roman" w:hAnsi="Times New Roman"/>
          <w:b/>
          <w:bCs/>
          <w:sz w:val="28"/>
          <w:szCs w:val="28"/>
        </w:rPr>
        <w:t>»</w:t>
      </w:r>
      <w:r w:rsidR="00EA66C2" w:rsidRPr="00A4617F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1B085B0B" w14:textId="2A998519" w:rsidR="0006461F" w:rsidRDefault="0006461F" w:rsidP="00EA66C2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E93CA3A" w14:textId="66C1EB1C" w:rsidR="0006461F" w:rsidRDefault="0006461F" w:rsidP="00EA66C2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8657B6C" w14:textId="77777777" w:rsidR="0006461F" w:rsidRDefault="0006461F" w:rsidP="00EA66C2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C1CFF04" w14:textId="77777777" w:rsidR="00A4617F" w:rsidRPr="00A4617F" w:rsidRDefault="00A4617F" w:rsidP="00EA66C2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3111D12" w14:textId="36A2E6DF" w:rsidR="00A4617F" w:rsidRPr="006F19AE" w:rsidRDefault="00A4617F" w:rsidP="00A4617F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F19AE">
        <w:rPr>
          <w:rFonts w:ascii="Times New Roman" w:hAnsi="Times New Roman"/>
          <w:b/>
          <w:bCs/>
          <w:sz w:val="28"/>
          <w:szCs w:val="28"/>
        </w:rPr>
        <w:t xml:space="preserve">ПРОГРАММА </w:t>
      </w:r>
      <w:r w:rsidR="0006461F" w:rsidRPr="006F19AE">
        <w:rPr>
          <w:rFonts w:ascii="Times New Roman" w:hAnsi="Times New Roman"/>
          <w:b/>
          <w:bCs/>
          <w:sz w:val="28"/>
          <w:szCs w:val="28"/>
        </w:rPr>
        <w:t xml:space="preserve">ПО </w:t>
      </w:r>
      <w:r w:rsidRPr="006F19AE">
        <w:rPr>
          <w:rFonts w:ascii="Times New Roman" w:hAnsi="Times New Roman"/>
          <w:b/>
          <w:bCs/>
          <w:sz w:val="28"/>
          <w:szCs w:val="28"/>
        </w:rPr>
        <w:t>УЧЕБНО</w:t>
      </w:r>
      <w:r w:rsidR="0006461F" w:rsidRPr="006F19AE">
        <w:rPr>
          <w:rFonts w:ascii="Times New Roman" w:hAnsi="Times New Roman"/>
          <w:b/>
          <w:bCs/>
          <w:sz w:val="28"/>
          <w:szCs w:val="28"/>
        </w:rPr>
        <w:t>МУ</w:t>
      </w:r>
      <w:r w:rsidRPr="006F19AE">
        <w:rPr>
          <w:rFonts w:ascii="Times New Roman" w:hAnsi="Times New Roman"/>
          <w:b/>
          <w:bCs/>
          <w:sz w:val="28"/>
          <w:szCs w:val="28"/>
        </w:rPr>
        <w:t xml:space="preserve"> ПРЕДМЕТ</w:t>
      </w:r>
      <w:r w:rsidR="0006461F" w:rsidRPr="006F19AE">
        <w:rPr>
          <w:rFonts w:ascii="Times New Roman" w:hAnsi="Times New Roman"/>
          <w:b/>
          <w:bCs/>
          <w:sz w:val="28"/>
          <w:szCs w:val="28"/>
        </w:rPr>
        <w:t>У</w:t>
      </w:r>
      <w:r w:rsidRPr="006F19AE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01B82EC8" w14:textId="5493A323" w:rsidR="00EA66C2" w:rsidRPr="006F19AE" w:rsidRDefault="00EA66C2" w:rsidP="00EA66C2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F19AE">
        <w:rPr>
          <w:rFonts w:ascii="Times New Roman" w:hAnsi="Times New Roman"/>
          <w:b/>
          <w:bCs/>
          <w:sz w:val="28"/>
          <w:szCs w:val="28"/>
        </w:rPr>
        <w:t>«</w:t>
      </w:r>
      <w:r w:rsidR="00A4617F" w:rsidRPr="006F19AE">
        <w:rPr>
          <w:rFonts w:ascii="Times New Roman" w:hAnsi="Times New Roman"/>
          <w:b/>
          <w:bCs/>
          <w:sz w:val="28"/>
          <w:szCs w:val="28"/>
        </w:rPr>
        <w:t>МУЗЫКА</w:t>
      </w:r>
      <w:r w:rsidRPr="006F19AE">
        <w:rPr>
          <w:rFonts w:ascii="Times New Roman" w:hAnsi="Times New Roman"/>
          <w:b/>
          <w:bCs/>
          <w:sz w:val="28"/>
          <w:szCs w:val="28"/>
        </w:rPr>
        <w:t>»</w:t>
      </w:r>
    </w:p>
    <w:p w14:paraId="11E76788" w14:textId="6860B3A9" w:rsidR="00EA66C2" w:rsidRDefault="00EB309F" w:rsidP="00EA66C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Срок обучения </w:t>
      </w:r>
      <w:r w:rsidR="0006461F">
        <w:rPr>
          <w:rFonts w:ascii="Times New Roman" w:hAnsi="Times New Roman"/>
          <w:b/>
          <w:sz w:val="28"/>
          <w:szCs w:val="28"/>
        </w:rPr>
        <w:t>2</w:t>
      </w:r>
      <w:r w:rsidR="00EA66C2">
        <w:rPr>
          <w:rFonts w:ascii="Times New Roman" w:hAnsi="Times New Roman"/>
          <w:b/>
          <w:sz w:val="28"/>
          <w:szCs w:val="28"/>
        </w:rPr>
        <w:t xml:space="preserve"> год</w:t>
      </w:r>
      <w:r w:rsidR="0006461F">
        <w:rPr>
          <w:rFonts w:ascii="Times New Roman" w:hAnsi="Times New Roman"/>
          <w:b/>
          <w:sz w:val="28"/>
          <w:szCs w:val="28"/>
        </w:rPr>
        <w:t>а</w:t>
      </w:r>
      <w:r w:rsidR="00577C86">
        <w:rPr>
          <w:rFonts w:ascii="Times New Roman" w:hAnsi="Times New Roman"/>
          <w:b/>
          <w:sz w:val="28"/>
          <w:szCs w:val="28"/>
        </w:rPr>
        <w:t xml:space="preserve"> </w:t>
      </w:r>
    </w:p>
    <w:p w14:paraId="419BC633" w14:textId="55AA9874" w:rsidR="00AF19DB" w:rsidRDefault="00AF19DB" w:rsidP="00EA66C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(стартовый уровень)</w:t>
      </w:r>
    </w:p>
    <w:p w14:paraId="757B7AB6" w14:textId="77777777" w:rsidR="00EA66C2" w:rsidRPr="00CB6441" w:rsidRDefault="00EA66C2" w:rsidP="00EA66C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1D1F92B4" w14:textId="77777777" w:rsidR="00EA66C2" w:rsidRDefault="00EA66C2" w:rsidP="00EA66C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5F4BBD29" w14:textId="77777777" w:rsidR="00EA66C2" w:rsidRPr="00D33155" w:rsidRDefault="00EA66C2" w:rsidP="00EA66C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77A4A974" w14:textId="77777777" w:rsidR="00EA66C2" w:rsidRDefault="00EA66C2" w:rsidP="00EA66C2">
      <w:pPr>
        <w:pStyle w:val="a4"/>
        <w:spacing w:after="0" w:line="240" w:lineRule="auto"/>
        <w:ind w:right="120"/>
        <w:jc w:val="center"/>
        <w:rPr>
          <w:sz w:val="28"/>
          <w:szCs w:val="28"/>
        </w:rPr>
      </w:pPr>
    </w:p>
    <w:p w14:paraId="0305C600" w14:textId="77777777" w:rsidR="00EA66C2" w:rsidRDefault="00EA66C2" w:rsidP="00EA66C2">
      <w:pPr>
        <w:pStyle w:val="a4"/>
        <w:spacing w:after="0" w:line="240" w:lineRule="auto"/>
        <w:ind w:right="120"/>
        <w:jc w:val="center"/>
        <w:rPr>
          <w:sz w:val="28"/>
          <w:szCs w:val="28"/>
        </w:rPr>
      </w:pPr>
    </w:p>
    <w:p w14:paraId="0F898F0C" w14:textId="77777777" w:rsidR="00EA66C2" w:rsidRDefault="00EA66C2" w:rsidP="00EA66C2">
      <w:pPr>
        <w:pStyle w:val="a4"/>
        <w:spacing w:after="0" w:line="240" w:lineRule="auto"/>
        <w:ind w:right="120"/>
        <w:jc w:val="center"/>
        <w:rPr>
          <w:sz w:val="28"/>
          <w:szCs w:val="28"/>
        </w:rPr>
      </w:pPr>
    </w:p>
    <w:p w14:paraId="0977BD91" w14:textId="77777777" w:rsidR="00EA66C2" w:rsidRDefault="00EA66C2" w:rsidP="00AF19DB">
      <w:pPr>
        <w:pStyle w:val="a4"/>
        <w:spacing w:after="0" w:line="240" w:lineRule="auto"/>
        <w:ind w:right="120"/>
        <w:rPr>
          <w:sz w:val="28"/>
          <w:szCs w:val="28"/>
        </w:rPr>
      </w:pPr>
    </w:p>
    <w:p w14:paraId="51B01966" w14:textId="77777777" w:rsidR="00EA66C2" w:rsidRDefault="00EA66C2" w:rsidP="00EA66C2">
      <w:pPr>
        <w:pStyle w:val="a4"/>
        <w:spacing w:after="0" w:line="240" w:lineRule="auto"/>
        <w:ind w:right="120"/>
        <w:jc w:val="center"/>
        <w:rPr>
          <w:sz w:val="28"/>
          <w:szCs w:val="28"/>
        </w:rPr>
      </w:pPr>
    </w:p>
    <w:p w14:paraId="6BCB40F5" w14:textId="77777777" w:rsidR="00EA66C2" w:rsidRPr="0029575A" w:rsidRDefault="00EA66C2" w:rsidP="00EA66C2">
      <w:pPr>
        <w:pStyle w:val="a4"/>
        <w:spacing w:after="0" w:line="240" w:lineRule="auto"/>
        <w:ind w:right="120"/>
        <w:jc w:val="center"/>
        <w:rPr>
          <w:sz w:val="28"/>
          <w:szCs w:val="28"/>
        </w:rPr>
      </w:pPr>
    </w:p>
    <w:p w14:paraId="6F87EE36" w14:textId="77777777" w:rsidR="00EA66C2" w:rsidRPr="00D33155" w:rsidRDefault="00EA66C2" w:rsidP="00EA66C2">
      <w:pPr>
        <w:pStyle w:val="a4"/>
        <w:spacing w:after="0" w:line="240" w:lineRule="auto"/>
        <w:ind w:right="120"/>
        <w:rPr>
          <w:sz w:val="28"/>
          <w:szCs w:val="28"/>
        </w:rPr>
      </w:pPr>
    </w:p>
    <w:p w14:paraId="4CCA8D85" w14:textId="795B5F09" w:rsidR="00EA66C2" w:rsidRPr="006767EA" w:rsidRDefault="00EA66C2" w:rsidP="00EA66C2">
      <w:pPr>
        <w:pStyle w:val="a4"/>
        <w:spacing w:after="0" w:line="240" w:lineRule="auto"/>
        <w:ind w:right="120"/>
        <w:jc w:val="center"/>
        <w:rPr>
          <w:rStyle w:val="1"/>
          <w:rFonts w:ascii="Times New Roman" w:hAnsi="Times New Roman"/>
          <w:b/>
          <w:color w:val="000000"/>
          <w:sz w:val="28"/>
          <w:szCs w:val="28"/>
        </w:rPr>
      </w:pPr>
      <w:r>
        <w:rPr>
          <w:rStyle w:val="1"/>
          <w:rFonts w:ascii="Times New Roman" w:hAnsi="Times New Roman"/>
          <w:b/>
          <w:color w:val="000000"/>
          <w:sz w:val="28"/>
          <w:szCs w:val="28"/>
        </w:rPr>
        <w:t>с.</w:t>
      </w:r>
      <w:r w:rsidR="00AF19DB">
        <w:rPr>
          <w:rStyle w:val="1"/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Style w:val="1"/>
          <w:rFonts w:ascii="Times New Roman" w:hAnsi="Times New Roman"/>
          <w:b/>
          <w:color w:val="000000"/>
          <w:sz w:val="28"/>
          <w:szCs w:val="28"/>
        </w:rPr>
        <w:t>Ярково</w:t>
      </w:r>
      <w:r w:rsidR="00882C4E">
        <w:rPr>
          <w:rStyle w:val="1"/>
          <w:rFonts w:ascii="Times New Roman" w:hAnsi="Times New Roman"/>
          <w:b/>
          <w:color w:val="000000"/>
          <w:sz w:val="28"/>
          <w:szCs w:val="28"/>
        </w:rPr>
        <w:t>,</w:t>
      </w:r>
      <w:r w:rsidRPr="007D0B1D">
        <w:rPr>
          <w:rStyle w:val="1"/>
          <w:rFonts w:ascii="Times New Roman" w:hAnsi="Times New Roman"/>
          <w:b/>
          <w:color w:val="000000"/>
          <w:sz w:val="28"/>
          <w:szCs w:val="28"/>
        </w:rPr>
        <w:t xml:space="preserve"> 20</w:t>
      </w:r>
      <w:r>
        <w:rPr>
          <w:rStyle w:val="1"/>
          <w:rFonts w:ascii="Times New Roman" w:hAnsi="Times New Roman"/>
          <w:b/>
          <w:color w:val="000000"/>
          <w:sz w:val="28"/>
          <w:szCs w:val="28"/>
        </w:rPr>
        <w:t>2</w:t>
      </w:r>
      <w:r w:rsidR="00ED341E">
        <w:rPr>
          <w:rStyle w:val="1"/>
          <w:rFonts w:ascii="Times New Roman" w:hAnsi="Times New Roman"/>
          <w:b/>
          <w:color w:val="000000"/>
          <w:sz w:val="28"/>
          <w:szCs w:val="28"/>
        </w:rPr>
        <w:t>4</w:t>
      </w:r>
      <w:r w:rsidR="00882C4E">
        <w:rPr>
          <w:rStyle w:val="1"/>
          <w:rFonts w:ascii="Times New Roman" w:hAnsi="Times New Roman"/>
          <w:b/>
          <w:color w:val="000000"/>
          <w:sz w:val="28"/>
          <w:szCs w:val="28"/>
        </w:rPr>
        <w:t xml:space="preserve"> г.</w:t>
      </w:r>
    </w:p>
    <w:p w14:paraId="11A4038E" w14:textId="77777777" w:rsidR="00EA66C2" w:rsidRPr="005C7F4B" w:rsidRDefault="00EA66C2" w:rsidP="00EA66C2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C292910" w14:textId="77777777" w:rsidR="00EA66C2" w:rsidRPr="005C7F4B" w:rsidRDefault="00EA66C2" w:rsidP="00EA66C2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7F4B">
        <w:rPr>
          <w:rFonts w:ascii="Times New Roman" w:eastAsia="Times New Roman" w:hAnsi="Times New Roman"/>
          <w:sz w:val="28"/>
          <w:szCs w:val="28"/>
          <w:lang w:eastAsia="ru-RU"/>
        </w:rPr>
        <w:t xml:space="preserve">Разработчик: </w:t>
      </w:r>
    </w:p>
    <w:p w14:paraId="321939C8" w14:textId="38AFCA6F" w:rsidR="00EA66C2" w:rsidRDefault="00BA46A3" w:rsidP="00EA66C2">
      <w:pPr>
        <w:spacing w:after="0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Кривоногова Р.Я.</w:t>
      </w:r>
      <w:r w:rsidR="00094A06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EA66C2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EA66C2" w:rsidRPr="005C7F4B">
        <w:rPr>
          <w:rFonts w:ascii="Times New Roman" w:eastAsia="Times New Roman" w:hAnsi="Times New Roman"/>
          <w:sz w:val="28"/>
          <w:szCs w:val="24"/>
          <w:lang w:eastAsia="ru-RU"/>
        </w:rPr>
        <w:t xml:space="preserve"> преподаватель МАУ ДО «Ярковская ДМШ» </w:t>
      </w:r>
    </w:p>
    <w:p w14:paraId="0CCA87E0" w14:textId="77777777" w:rsidR="00EA66C2" w:rsidRDefault="00EA66C2" w:rsidP="00EA66C2">
      <w:pPr>
        <w:spacing w:after="0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50CB4429" w14:textId="77777777" w:rsidR="00EA66C2" w:rsidRDefault="00EA66C2" w:rsidP="00EA66C2">
      <w:pPr>
        <w:spacing w:after="0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Рецензент:</w:t>
      </w:r>
    </w:p>
    <w:p w14:paraId="2102C40B" w14:textId="48301868" w:rsidR="00EA66C2" w:rsidRPr="005C7F4B" w:rsidRDefault="00094A06" w:rsidP="00EA66C2">
      <w:pPr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Боиштян А.А.</w:t>
      </w:r>
      <w:r w:rsidR="00EA66C2">
        <w:rPr>
          <w:rFonts w:ascii="Times New Roman" w:eastAsia="Times New Roman" w:hAnsi="Times New Roman"/>
          <w:sz w:val="28"/>
          <w:szCs w:val="24"/>
          <w:lang w:eastAsia="ru-RU"/>
        </w:rPr>
        <w:t xml:space="preserve">, преподаватель </w:t>
      </w:r>
      <w:r w:rsidR="00BA46A3">
        <w:rPr>
          <w:rFonts w:ascii="Times New Roman" w:eastAsia="Times New Roman" w:hAnsi="Times New Roman"/>
          <w:sz w:val="28"/>
          <w:szCs w:val="24"/>
          <w:lang w:eastAsia="ru-RU"/>
        </w:rPr>
        <w:t xml:space="preserve">высшей категории </w:t>
      </w:r>
      <w:r w:rsidR="00EA66C2">
        <w:rPr>
          <w:rFonts w:ascii="Times New Roman" w:eastAsia="Times New Roman" w:hAnsi="Times New Roman"/>
          <w:sz w:val="28"/>
          <w:szCs w:val="24"/>
          <w:lang w:eastAsia="ru-RU"/>
        </w:rPr>
        <w:t>МАУ ДО «Ярковская ДМШ»</w:t>
      </w:r>
    </w:p>
    <w:p w14:paraId="0227AA19" w14:textId="77777777" w:rsidR="00EA66C2" w:rsidRPr="005C7F4B" w:rsidRDefault="00EA66C2" w:rsidP="00EA66C2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6B53B3A" w14:textId="77777777" w:rsidR="00EA66C2" w:rsidRPr="00CB6441" w:rsidRDefault="00EA66C2" w:rsidP="00EA66C2">
      <w:pPr>
        <w:pStyle w:val="a4"/>
        <w:spacing w:after="0" w:line="240" w:lineRule="auto"/>
        <w:ind w:right="120"/>
        <w:jc w:val="both"/>
        <w:rPr>
          <w:noProof/>
          <w:lang w:eastAsia="ru-RU"/>
        </w:rPr>
      </w:pPr>
    </w:p>
    <w:p w14:paraId="31ADF81D" w14:textId="77777777" w:rsidR="00EA66C2" w:rsidRDefault="00EA66C2" w:rsidP="00EA66C2">
      <w:pPr>
        <w:pStyle w:val="a4"/>
        <w:spacing w:after="0" w:line="240" w:lineRule="auto"/>
        <w:ind w:right="120"/>
        <w:jc w:val="both"/>
        <w:rPr>
          <w:noProof/>
          <w:lang w:eastAsia="ru-RU"/>
        </w:rPr>
      </w:pPr>
    </w:p>
    <w:p w14:paraId="7A144B6C" w14:textId="77777777" w:rsidR="00EA66C2" w:rsidRDefault="00EA66C2" w:rsidP="00EA66C2">
      <w:pPr>
        <w:pStyle w:val="a4"/>
        <w:spacing w:after="0" w:line="240" w:lineRule="auto"/>
        <w:ind w:right="120"/>
        <w:jc w:val="both"/>
        <w:rPr>
          <w:noProof/>
          <w:lang w:eastAsia="ru-RU"/>
        </w:rPr>
      </w:pPr>
    </w:p>
    <w:p w14:paraId="779E54BC" w14:textId="77777777" w:rsidR="00EA66C2" w:rsidRDefault="00EA66C2" w:rsidP="00EA66C2">
      <w:pPr>
        <w:pStyle w:val="a4"/>
        <w:spacing w:after="0" w:line="240" w:lineRule="auto"/>
        <w:ind w:right="120"/>
        <w:jc w:val="right"/>
        <w:rPr>
          <w:noProof/>
          <w:lang w:eastAsia="ru-RU"/>
        </w:rPr>
      </w:pPr>
    </w:p>
    <w:p w14:paraId="10259CB9" w14:textId="77777777" w:rsidR="00EA66C2" w:rsidRDefault="00EA66C2" w:rsidP="00EA66C2">
      <w:pPr>
        <w:pStyle w:val="a4"/>
        <w:spacing w:after="0" w:line="240" w:lineRule="auto"/>
        <w:ind w:right="120"/>
        <w:jc w:val="right"/>
        <w:rPr>
          <w:noProof/>
          <w:lang w:eastAsia="ru-RU"/>
        </w:rPr>
      </w:pPr>
    </w:p>
    <w:p w14:paraId="0DFA1264" w14:textId="77777777" w:rsidR="00EA66C2" w:rsidRDefault="00EA66C2" w:rsidP="00EA66C2">
      <w:pPr>
        <w:pStyle w:val="a4"/>
        <w:spacing w:after="0" w:line="240" w:lineRule="auto"/>
        <w:ind w:right="120"/>
        <w:jc w:val="right"/>
        <w:rPr>
          <w:noProof/>
          <w:lang w:eastAsia="ru-RU"/>
        </w:rPr>
      </w:pPr>
    </w:p>
    <w:p w14:paraId="4DA04E1C" w14:textId="77777777" w:rsidR="00EA66C2" w:rsidRDefault="00EA66C2" w:rsidP="00EA66C2">
      <w:pPr>
        <w:pStyle w:val="a4"/>
        <w:spacing w:after="0" w:line="240" w:lineRule="auto"/>
        <w:ind w:right="120"/>
        <w:jc w:val="right"/>
        <w:rPr>
          <w:noProof/>
          <w:lang w:eastAsia="ru-RU"/>
        </w:rPr>
      </w:pPr>
    </w:p>
    <w:p w14:paraId="19E16277" w14:textId="77777777" w:rsidR="00EA66C2" w:rsidRDefault="00EA66C2" w:rsidP="00EA66C2">
      <w:pPr>
        <w:pStyle w:val="a4"/>
        <w:spacing w:after="0" w:line="240" w:lineRule="auto"/>
        <w:ind w:right="120"/>
        <w:jc w:val="right"/>
        <w:rPr>
          <w:noProof/>
          <w:lang w:eastAsia="ru-RU"/>
        </w:rPr>
      </w:pPr>
    </w:p>
    <w:p w14:paraId="768B1DFC" w14:textId="77777777" w:rsidR="00EA66C2" w:rsidRDefault="00EA66C2" w:rsidP="00EA66C2">
      <w:pPr>
        <w:pStyle w:val="a4"/>
        <w:spacing w:after="0" w:line="240" w:lineRule="auto"/>
        <w:ind w:right="120"/>
        <w:jc w:val="right"/>
        <w:rPr>
          <w:noProof/>
          <w:lang w:eastAsia="ru-RU"/>
        </w:rPr>
      </w:pPr>
    </w:p>
    <w:p w14:paraId="520A3393" w14:textId="77777777" w:rsidR="00EA66C2" w:rsidRDefault="00EA66C2" w:rsidP="00EA66C2">
      <w:pPr>
        <w:pStyle w:val="a4"/>
        <w:spacing w:after="0" w:line="240" w:lineRule="auto"/>
        <w:ind w:right="120"/>
        <w:jc w:val="right"/>
        <w:rPr>
          <w:noProof/>
          <w:lang w:eastAsia="ru-RU"/>
        </w:rPr>
      </w:pPr>
    </w:p>
    <w:p w14:paraId="6C695EF3" w14:textId="77777777" w:rsidR="00EA66C2" w:rsidRDefault="00EA66C2" w:rsidP="00EA66C2">
      <w:pPr>
        <w:pStyle w:val="a4"/>
        <w:spacing w:after="0" w:line="240" w:lineRule="auto"/>
        <w:ind w:right="120"/>
        <w:jc w:val="right"/>
        <w:rPr>
          <w:noProof/>
          <w:lang w:eastAsia="ru-RU"/>
        </w:rPr>
      </w:pPr>
    </w:p>
    <w:p w14:paraId="216C743C" w14:textId="77777777" w:rsidR="00EA66C2" w:rsidRDefault="00EA66C2" w:rsidP="00EA66C2">
      <w:pPr>
        <w:pStyle w:val="a4"/>
        <w:spacing w:after="0" w:line="240" w:lineRule="auto"/>
        <w:ind w:right="120"/>
        <w:jc w:val="right"/>
        <w:rPr>
          <w:noProof/>
          <w:lang w:eastAsia="ru-RU"/>
        </w:rPr>
      </w:pPr>
    </w:p>
    <w:p w14:paraId="58B3E143" w14:textId="77777777" w:rsidR="00EA66C2" w:rsidRDefault="00EA66C2" w:rsidP="00EA66C2">
      <w:pPr>
        <w:pStyle w:val="a4"/>
        <w:spacing w:after="0" w:line="240" w:lineRule="auto"/>
        <w:ind w:right="120"/>
        <w:jc w:val="right"/>
        <w:rPr>
          <w:noProof/>
          <w:lang w:eastAsia="ru-RU"/>
        </w:rPr>
      </w:pPr>
    </w:p>
    <w:p w14:paraId="07D59B6A" w14:textId="77777777" w:rsidR="00EA66C2" w:rsidRDefault="00EA66C2" w:rsidP="00EA66C2">
      <w:pPr>
        <w:pStyle w:val="a4"/>
        <w:spacing w:after="0" w:line="240" w:lineRule="auto"/>
        <w:ind w:right="120"/>
        <w:jc w:val="right"/>
        <w:rPr>
          <w:noProof/>
          <w:lang w:eastAsia="ru-RU"/>
        </w:rPr>
      </w:pPr>
    </w:p>
    <w:p w14:paraId="28B7DD58" w14:textId="77777777" w:rsidR="00EA66C2" w:rsidRDefault="00EA66C2" w:rsidP="00EA66C2">
      <w:pPr>
        <w:pStyle w:val="a4"/>
        <w:spacing w:after="0" w:line="240" w:lineRule="auto"/>
        <w:ind w:right="120"/>
        <w:jc w:val="right"/>
        <w:rPr>
          <w:noProof/>
          <w:lang w:eastAsia="ru-RU"/>
        </w:rPr>
      </w:pPr>
    </w:p>
    <w:p w14:paraId="30B33669" w14:textId="77777777" w:rsidR="00EA66C2" w:rsidRDefault="00EA66C2" w:rsidP="00EA66C2">
      <w:pPr>
        <w:pStyle w:val="a4"/>
        <w:spacing w:after="0" w:line="240" w:lineRule="auto"/>
        <w:ind w:right="120"/>
        <w:jc w:val="right"/>
        <w:rPr>
          <w:noProof/>
          <w:lang w:eastAsia="ru-RU"/>
        </w:rPr>
      </w:pPr>
    </w:p>
    <w:p w14:paraId="663B31E2" w14:textId="77777777" w:rsidR="00EA66C2" w:rsidRDefault="00EA66C2" w:rsidP="00EA66C2">
      <w:pPr>
        <w:pStyle w:val="a4"/>
        <w:spacing w:after="0" w:line="240" w:lineRule="auto"/>
        <w:ind w:right="120"/>
        <w:jc w:val="right"/>
        <w:rPr>
          <w:noProof/>
          <w:lang w:eastAsia="ru-RU"/>
        </w:rPr>
      </w:pPr>
    </w:p>
    <w:p w14:paraId="07F59FD8" w14:textId="77777777" w:rsidR="00EA66C2" w:rsidRDefault="00EA66C2" w:rsidP="00EA66C2">
      <w:pPr>
        <w:pStyle w:val="a4"/>
        <w:spacing w:after="0" w:line="240" w:lineRule="auto"/>
        <w:ind w:right="120"/>
        <w:jc w:val="right"/>
        <w:rPr>
          <w:noProof/>
          <w:lang w:eastAsia="ru-RU"/>
        </w:rPr>
      </w:pPr>
    </w:p>
    <w:p w14:paraId="7501D4CB" w14:textId="77777777" w:rsidR="00EA66C2" w:rsidRDefault="00EA66C2" w:rsidP="00EA66C2">
      <w:pPr>
        <w:pStyle w:val="a4"/>
        <w:spacing w:after="0" w:line="240" w:lineRule="auto"/>
        <w:ind w:right="120"/>
        <w:jc w:val="right"/>
        <w:rPr>
          <w:noProof/>
          <w:lang w:eastAsia="ru-RU"/>
        </w:rPr>
      </w:pPr>
    </w:p>
    <w:p w14:paraId="624D59D8" w14:textId="77777777" w:rsidR="00EA66C2" w:rsidRDefault="00EA66C2" w:rsidP="00EA66C2">
      <w:pPr>
        <w:pStyle w:val="a4"/>
        <w:spacing w:after="0" w:line="240" w:lineRule="auto"/>
        <w:ind w:right="120"/>
        <w:jc w:val="right"/>
        <w:rPr>
          <w:noProof/>
          <w:lang w:eastAsia="ru-RU"/>
        </w:rPr>
      </w:pPr>
    </w:p>
    <w:p w14:paraId="4C7C951A" w14:textId="77777777" w:rsidR="00EA66C2" w:rsidRDefault="00EA66C2" w:rsidP="00EA66C2">
      <w:pPr>
        <w:pStyle w:val="a4"/>
        <w:spacing w:after="0" w:line="240" w:lineRule="auto"/>
        <w:ind w:right="120"/>
        <w:jc w:val="right"/>
        <w:rPr>
          <w:noProof/>
          <w:lang w:eastAsia="ru-RU"/>
        </w:rPr>
      </w:pPr>
    </w:p>
    <w:p w14:paraId="6270D3EB" w14:textId="77777777" w:rsidR="00EA66C2" w:rsidRDefault="00EA66C2" w:rsidP="00EA66C2">
      <w:pPr>
        <w:pStyle w:val="a4"/>
        <w:spacing w:after="0" w:line="240" w:lineRule="auto"/>
        <w:ind w:right="120"/>
        <w:jc w:val="right"/>
        <w:rPr>
          <w:noProof/>
          <w:lang w:eastAsia="ru-RU"/>
        </w:rPr>
      </w:pPr>
    </w:p>
    <w:p w14:paraId="1D7ED788" w14:textId="77777777" w:rsidR="00EA66C2" w:rsidRDefault="00EA66C2" w:rsidP="00EA66C2">
      <w:pPr>
        <w:pStyle w:val="a4"/>
        <w:spacing w:after="0" w:line="240" w:lineRule="auto"/>
        <w:ind w:right="120"/>
        <w:jc w:val="right"/>
        <w:rPr>
          <w:noProof/>
          <w:lang w:eastAsia="ru-RU"/>
        </w:rPr>
      </w:pPr>
    </w:p>
    <w:p w14:paraId="261F4B3C" w14:textId="77777777" w:rsidR="00EA66C2" w:rsidRDefault="00EA66C2" w:rsidP="00EA66C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995F392" w14:textId="77777777" w:rsidR="00EA66C2" w:rsidRDefault="00EA66C2" w:rsidP="00EA66C2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8ADF96A" w14:textId="55B642E5" w:rsidR="00EA66C2" w:rsidRDefault="00EA66C2" w:rsidP="00EA66C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Pr="00E54348">
        <w:rPr>
          <w:rFonts w:ascii="Times New Roman" w:hAnsi="Times New Roman"/>
          <w:b/>
          <w:sz w:val="28"/>
          <w:szCs w:val="28"/>
        </w:rPr>
        <w:lastRenderedPageBreak/>
        <w:t xml:space="preserve">Структура дополнительной </w:t>
      </w:r>
      <w:r>
        <w:rPr>
          <w:rFonts w:ascii="Times New Roman" w:hAnsi="Times New Roman"/>
          <w:b/>
          <w:sz w:val="28"/>
          <w:szCs w:val="28"/>
        </w:rPr>
        <w:t xml:space="preserve">общеразвивающей общеобразовательной </w:t>
      </w:r>
      <w:r w:rsidRPr="00E54348">
        <w:rPr>
          <w:rFonts w:ascii="Times New Roman" w:hAnsi="Times New Roman"/>
          <w:b/>
          <w:sz w:val="28"/>
          <w:szCs w:val="28"/>
        </w:rPr>
        <w:t>программы</w:t>
      </w:r>
    </w:p>
    <w:p w14:paraId="4C312302" w14:textId="77777777" w:rsidR="00EA6871" w:rsidRDefault="00EA6871" w:rsidP="00EA66C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3C1FA3EF" w14:textId="77777777" w:rsidR="00EA6871" w:rsidRPr="000E353D" w:rsidRDefault="00EA6871" w:rsidP="00EA6871">
      <w:pPr>
        <w:spacing w:after="0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0E353D">
        <w:rPr>
          <w:rFonts w:ascii="Times New Roman" w:hAnsi="Times New Roman"/>
          <w:b/>
          <w:bCs/>
          <w:sz w:val="28"/>
          <w:szCs w:val="28"/>
          <w:shd w:val="clear" w:color="auto" w:fill="FFFFFF"/>
          <w:lang w:val="en-US"/>
        </w:rPr>
        <w:t>I</w:t>
      </w:r>
      <w:r w:rsidRPr="000E353D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. Пояснительная записка </w:t>
      </w:r>
    </w:p>
    <w:p w14:paraId="24E0D5AD" w14:textId="77777777" w:rsidR="00EA6871" w:rsidRPr="00EA6871" w:rsidRDefault="00EA6871" w:rsidP="00EA6871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EA6871">
        <w:rPr>
          <w:rFonts w:ascii="Times New Roman" w:hAnsi="Times New Roman"/>
          <w:sz w:val="28"/>
          <w:szCs w:val="28"/>
          <w:shd w:val="clear" w:color="auto" w:fill="FFFFFF"/>
        </w:rPr>
        <w:t>1. Характеристика учебного предмета, его место и роль в образовательном процессе</w:t>
      </w:r>
    </w:p>
    <w:p w14:paraId="60721D1F" w14:textId="77777777" w:rsidR="00EA6871" w:rsidRPr="00EA6871" w:rsidRDefault="00EA6871" w:rsidP="00EA6871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EA6871">
        <w:rPr>
          <w:rFonts w:ascii="Times New Roman" w:hAnsi="Times New Roman"/>
          <w:sz w:val="28"/>
          <w:szCs w:val="28"/>
          <w:shd w:val="clear" w:color="auto" w:fill="FFFFFF"/>
        </w:rPr>
        <w:t>2. Срок реализации учебного предмета</w:t>
      </w:r>
    </w:p>
    <w:p w14:paraId="14D40ED9" w14:textId="72528211" w:rsidR="00EA6871" w:rsidRPr="00EA6871" w:rsidRDefault="00EA6871" w:rsidP="00EA6871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EA6871">
        <w:rPr>
          <w:rFonts w:ascii="Times New Roman" w:hAnsi="Times New Roman"/>
          <w:sz w:val="28"/>
          <w:szCs w:val="28"/>
          <w:shd w:val="clear" w:color="auto" w:fill="FFFFFF"/>
        </w:rPr>
        <w:t>3.Объем учебного времени, предусмотренный учебным планом образовательного учреждения на реализацию учебного предмета</w:t>
      </w:r>
    </w:p>
    <w:p w14:paraId="264A537B" w14:textId="77777777" w:rsidR="00EA6871" w:rsidRPr="00EA6871" w:rsidRDefault="00EA6871" w:rsidP="00EA6871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EA6871">
        <w:rPr>
          <w:rFonts w:ascii="Times New Roman" w:hAnsi="Times New Roman"/>
          <w:sz w:val="28"/>
          <w:szCs w:val="28"/>
          <w:shd w:val="clear" w:color="auto" w:fill="FFFFFF"/>
        </w:rPr>
        <w:t>4. Форма проведения учебных аудиторных занятий</w:t>
      </w:r>
    </w:p>
    <w:p w14:paraId="0C715573" w14:textId="77777777" w:rsidR="00EA6871" w:rsidRPr="00EA6871" w:rsidRDefault="00EA6871" w:rsidP="00EA6871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EA6871">
        <w:rPr>
          <w:rFonts w:ascii="Times New Roman" w:hAnsi="Times New Roman"/>
          <w:sz w:val="28"/>
          <w:szCs w:val="28"/>
          <w:shd w:val="clear" w:color="auto" w:fill="FFFFFF"/>
        </w:rPr>
        <w:t>5. Цели и задачи учебного предмета</w:t>
      </w:r>
    </w:p>
    <w:p w14:paraId="72E7E65B" w14:textId="77777777" w:rsidR="00EA6871" w:rsidRPr="00EA6871" w:rsidRDefault="00EA6871" w:rsidP="00EA6871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EA6871">
        <w:rPr>
          <w:rFonts w:ascii="Times New Roman" w:hAnsi="Times New Roman"/>
          <w:sz w:val="28"/>
          <w:szCs w:val="28"/>
          <w:shd w:val="clear" w:color="auto" w:fill="FFFFFF"/>
        </w:rPr>
        <w:t>6. Структура программы учебного предмета</w:t>
      </w:r>
    </w:p>
    <w:p w14:paraId="457D1922" w14:textId="77777777" w:rsidR="00EA6871" w:rsidRPr="00EA6871" w:rsidRDefault="00EA6871" w:rsidP="00EA6871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EA6871">
        <w:rPr>
          <w:rFonts w:ascii="Times New Roman" w:hAnsi="Times New Roman"/>
          <w:sz w:val="28"/>
          <w:szCs w:val="28"/>
          <w:shd w:val="clear" w:color="auto" w:fill="FFFFFF"/>
        </w:rPr>
        <w:t>7. Методы обучения</w:t>
      </w:r>
    </w:p>
    <w:p w14:paraId="6B3A12BA" w14:textId="6254A82E" w:rsidR="00EA6871" w:rsidRPr="00EA6871" w:rsidRDefault="00EA6871" w:rsidP="00EA6871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EA6871">
        <w:rPr>
          <w:rFonts w:ascii="Times New Roman" w:hAnsi="Times New Roman"/>
          <w:sz w:val="28"/>
          <w:szCs w:val="28"/>
          <w:shd w:val="clear" w:color="auto" w:fill="FFFFFF"/>
        </w:rPr>
        <w:t xml:space="preserve">8.Описание материально-технических условий реализации учебного предмета </w:t>
      </w:r>
    </w:p>
    <w:p w14:paraId="184C5D1C" w14:textId="77777777" w:rsidR="00EA6871" w:rsidRPr="00EA6871" w:rsidRDefault="00EA6871" w:rsidP="00EA6871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2DED608F" w14:textId="77777777" w:rsidR="00EA6871" w:rsidRPr="000E353D" w:rsidRDefault="00EA6871" w:rsidP="00EA6871">
      <w:pPr>
        <w:spacing w:after="0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0E353D">
        <w:rPr>
          <w:rFonts w:ascii="Times New Roman" w:hAnsi="Times New Roman"/>
          <w:b/>
          <w:bCs/>
          <w:sz w:val="28"/>
          <w:szCs w:val="28"/>
          <w:shd w:val="clear" w:color="auto" w:fill="FFFFFF"/>
          <w:lang w:val="en-US"/>
        </w:rPr>
        <w:t>II</w:t>
      </w:r>
      <w:r w:rsidRPr="000E353D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.Содержание учебного предмета </w:t>
      </w:r>
    </w:p>
    <w:p w14:paraId="069E1283" w14:textId="77777777" w:rsidR="00EA6871" w:rsidRPr="00EA6871" w:rsidRDefault="00EA6871" w:rsidP="00EA6871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EA6871">
        <w:rPr>
          <w:rFonts w:ascii="Times New Roman" w:hAnsi="Times New Roman"/>
          <w:sz w:val="28"/>
          <w:szCs w:val="28"/>
          <w:shd w:val="clear" w:color="auto" w:fill="FFFFFF"/>
        </w:rPr>
        <w:t>1.Учебно-тематический план</w:t>
      </w:r>
    </w:p>
    <w:p w14:paraId="7938E6C8" w14:textId="449CBF48" w:rsidR="00EA6871" w:rsidRPr="00EA6871" w:rsidRDefault="00EA6871" w:rsidP="00EA6871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EA6871">
        <w:rPr>
          <w:rFonts w:ascii="Times New Roman" w:hAnsi="Times New Roman"/>
          <w:sz w:val="28"/>
          <w:szCs w:val="28"/>
          <w:shd w:val="clear" w:color="auto" w:fill="FFFFFF"/>
        </w:rPr>
        <w:t xml:space="preserve">2.Годовые требования по классам </w:t>
      </w:r>
    </w:p>
    <w:p w14:paraId="4C630B44" w14:textId="77777777" w:rsidR="00EA6871" w:rsidRPr="00EA6871" w:rsidRDefault="00EA6871" w:rsidP="00EA6871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2CADE1DC" w14:textId="77777777" w:rsidR="00EA6871" w:rsidRPr="000E353D" w:rsidRDefault="00EA6871" w:rsidP="00EA6871">
      <w:pPr>
        <w:spacing w:after="0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0E353D">
        <w:rPr>
          <w:rFonts w:ascii="Times New Roman" w:hAnsi="Times New Roman"/>
          <w:b/>
          <w:bCs/>
          <w:sz w:val="28"/>
          <w:szCs w:val="28"/>
          <w:shd w:val="clear" w:color="auto" w:fill="FFFFFF"/>
          <w:lang w:val="en-US"/>
        </w:rPr>
        <w:t>III</w:t>
      </w:r>
      <w:r w:rsidRPr="000E353D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.Требования к уровню подготовки обучающихся</w:t>
      </w:r>
    </w:p>
    <w:p w14:paraId="16FA7388" w14:textId="0EB40EF1" w:rsidR="00EA6871" w:rsidRPr="00EA6871" w:rsidRDefault="00EA6871" w:rsidP="00EA6871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EA687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212ED909" w14:textId="77777777" w:rsidR="00EA6871" w:rsidRPr="000E353D" w:rsidRDefault="00EA6871" w:rsidP="00EA6871">
      <w:pPr>
        <w:spacing w:after="0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0E353D">
        <w:rPr>
          <w:rFonts w:ascii="Times New Roman" w:hAnsi="Times New Roman"/>
          <w:b/>
          <w:bCs/>
          <w:sz w:val="28"/>
          <w:szCs w:val="28"/>
          <w:shd w:val="clear" w:color="auto" w:fill="FFFFFF"/>
          <w:lang w:val="en-US"/>
        </w:rPr>
        <w:t>IV</w:t>
      </w:r>
      <w:r w:rsidRPr="000E353D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.Формы и методы контроля, система оценок</w:t>
      </w:r>
    </w:p>
    <w:p w14:paraId="1D4903B1" w14:textId="77777777" w:rsidR="00EA6871" w:rsidRPr="00EA6871" w:rsidRDefault="00EA6871" w:rsidP="00EA6871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EA6871">
        <w:rPr>
          <w:rFonts w:ascii="Times New Roman" w:hAnsi="Times New Roman"/>
          <w:sz w:val="28"/>
          <w:szCs w:val="28"/>
          <w:shd w:val="clear" w:color="auto" w:fill="FFFFFF"/>
        </w:rPr>
        <w:t>1.Аттестация: цели, виды, форма, содержание</w:t>
      </w:r>
    </w:p>
    <w:p w14:paraId="162D91EB" w14:textId="77777777" w:rsidR="00EA6871" w:rsidRPr="00EA6871" w:rsidRDefault="00EA6871" w:rsidP="00EA6871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EA6871">
        <w:rPr>
          <w:rFonts w:ascii="Times New Roman" w:hAnsi="Times New Roman"/>
          <w:sz w:val="28"/>
          <w:szCs w:val="28"/>
          <w:shd w:val="clear" w:color="auto" w:fill="FFFFFF"/>
        </w:rPr>
        <w:t>2.Критерии оценки</w:t>
      </w:r>
    </w:p>
    <w:p w14:paraId="151F537A" w14:textId="25BE7224" w:rsidR="00EA6871" w:rsidRPr="00EA6871" w:rsidRDefault="00EA6871" w:rsidP="00EA6871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EA687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6DD22F4E" w14:textId="6D4398BE" w:rsidR="00EA6871" w:rsidRPr="000E353D" w:rsidRDefault="00EA6871" w:rsidP="00EA6871">
      <w:pPr>
        <w:spacing w:after="0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0E353D">
        <w:rPr>
          <w:rFonts w:ascii="Times New Roman" w:hAnsi="Times New Roman"/>
          <w:b/>
          <w:bCs/>
          <w:sz w:val="28"/>
          <w:szCs w:val="28"/>
          <w:shd w:val="clear" w:color="auto" w:fill="FFFFFF"/>
          <w:lang w:val="en-US"/>
        </w:rPr>
        <w:t>V</w:t>
      </w:r>
      <w:r w:rsidRPr="000E353D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.Методическое обеспечение учебного процесса </w:t>
      </w:r>
    </w:p>
    <w:p w14:paraId="5547AFF3" w14:textId="77777777" w:rsidR="00EA6871" w:rsidRPr="00EA6871" w:rsidRDefault="00EA6871" w:rsidP="00EA6871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336DC82F" w14:textId="77777777" w:rsidR="00EA6871" w:rsidRPr="000E353D" w:rsidRDefault="00EA6871" w:rsidP="00EA6871">
      <w:pPr>
        <w:spacing w:after="0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0E353D">
        <w:rPr>
          <w:rFonts w:ascii="Times New Roman" w:hAnsi="Times New Roman"/>
          <w:b/>
          <w:bCs/>
          <w:sz w:val="28"/>
          <w:szCs w:val="28"/>
          <w:shd w:val="clear" w:color="auto" w:fill="FFFFFF"/>
          <w:lang w:val="en-US"/>
        </w:rPr>
        <w:t>VI</w:t>
      </w:r>
      <w:r w:rsidRPr="000E353D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.Список рекомендуемой литературы и средств обучения </w:t>
      </w:r>
    </w:p>
    <w:p w14:paraId="15A58EDD" w14:textId="77777777" w:rsidR="00EA6871" w:rsidRPr="00EA6871" w:rsidRDefault="00EA6871" w:rsidP="00EA6871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EA6871">
        <w:rPr>
          <w:rFonts w:ascii="Times New Roman" w:hAnsi="Times New Roman"/>
          <w:sz w:val="28"/>
          <w:szCs w:val="28"/>
          <w:shd w:val="clear" w:color="auto" w:fill="FFFFFF"/>
        </w:rPr>
        <w:t xml:space="preserve">1.Методическая литература </w:t>
      </w:r>
    </w:p>
    <w:p w14:paraId="0B667B52" w14:textId="77777777" w:rsidR="00EA6871" w:rsidRPr="00EA6871" w:rsidRDefault="00EA6871" w:rsidP="00EA6871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EA6871">
        <w:rPr>
          <w:rFonts w:ascii="Times New Roman" w:hAnsi="Times New Roman"/>
          <w:sz w:val="28"/>
          <w:szCs w:val="28"/>
          <w:shd w:val="clear" w:color="auto" w:fill="FFFFFF"/>
        </w:rPr>
        <w:t xml:space="preserve">2.Учебная литература </w:t>
      </w:r>
    </w:p>
    <w:p w14:paraId="7595B3C1" w14:textId="77777777" w:rsidR="00EA6871" w:rsidRPr="00EA6871" w:rsidRDefault="00EA6871" w:rsidP="00EA6871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EA6871">
        <w:rPr>
          <w:rFonts w:ascii="Times New Roman" w:hAnsi="Times New Roman"/>
          <w:sz w:val="28"/>
          <w:szCs w:val="28"/>
          <w:shd w:val="clear" w:color="auto" w:fill="FFFFFF"/>
        </w:rPr>
        <w:t xml:space="preserve">3.Средства обучения </w:t>
      </w:r>
    </w:p>
    <w:p w14:paraId="0B1DF172" w14:textId="77777777" w:rsidR="00EA6871" w:rsidRPr="00EA6871" w:rsidRDefault="00EA6871" w:rsidP="00EA6871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EA6871">
        <w:rPr>
          <w:rFonts w:ascii="Times New Roman" w:hAnsi="Times New Roman"/>
          <w:sz w:val="28"/>
          <w:szCs w:val="28"/>
          <w:shd w:val="clear" w:color="auto" w:fill="FFFFFF"/>
        </w:rPr>
        <w:t xml:space="preserve">4.Аудио-видео материалы </w:t>
      </w:r>
    </w:p>
    <w:p w14:paraId="6AC4BC96" w14:textId="64C4DD07" w:rsidR="00EA6871" w:rsidRDefault="00EA6871" w:rsidP="00EA66C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6F603A18" w14:textId="59A1A1C7" w:rsidR="00EA6871" w:rsidRDefault="00EA6871" w:rsidP="00EA66C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8C84143" w14:textId="257C6562" w:rsidR="00EA6871" w:rsidRDefault="00EA6871" w:rsidP="00EA66C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304A235D" w14:textId="273B7A8F" w:rsidR="00EA6871" w:rsidRDefault="00EA6871" w:rsidP="00EA66C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FD97646" w14:textId="449B295B" w:rsidR="00EA6871" w:rsidRDefault="00EA6871" w:rsidP="00EA66C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0F8E5E4E" w14:textId="63C48C6F" w:rsidR="00EA6871" w:rsidRDefault="00EA6871" w:rsidP="00EA66C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064C5DB6" w14:textId="3AB3CB5C" w:rsidR="00EA6871" w:rsidRDefault="00EA6871" w:rsidP="00EA66C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1E8D63C3" w14:textId="3138F36D" w:rsidR="00EA6871" w:rsidRDefault="00EA6871" w:rsidP="00EA66C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70DF704A" w14:textId="46E3C2F7" w:rsidR="00EA6871" w:rsidRDefault="00EA6871" w:rsidP="00EA66C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ABB4FC7" w14:textId="77777777" w:rsidR="00EA6871" w:rsidRDefault="00EA6871" w:rsidP="00EA66C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1D6DEC64" w14:textId="77777777" w:rsidR="00EA6871" w:rsidRDefault="00EA6871" w:rsidP="00EA6871">
      <w:pPr>
        <w:spacing w:after="0"/>
        <w:jc w:val="left"/>
        <w:rPr>
          <w:rFonts w:ascii="Times New Roman" w:hAnsi="Times New Roman"/>
          <w:b/>
          <w:sz w:val="28"/>
          <w:szCs w:val="28"/>
        </w:rPr>
      </w:pPr>
    </w:p>
    <w:p w14:paraId="68FD75A4" w14:textId="77777777" w:rsidR="00EA6871" w:rsidRDefault="00EA6871" w:rsidP="00EA6871">
      <w:pPr>
        <w:spacing w:after="0"/>
        <w:jc w:val="left"/>
        <w:rPr>
          <w:rFonts w:ascii="Times New Roman" w:hAnsi="Times New Roman"/>
          <w:b/>
          <w:sz w:val="28"/>
          <w:szCs w:val="28"/>
        </w:rPr>
      </w:pPr>
    </w:p>
    <w:p w14:paraId="0F1B1971" w14:textId="1D127ACB" w:rsidR="00EA66C2" w:rsidRDefault="00EA66C2" w:rsidP="00EA687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54348">
        <w:rPr>
          <w:rFonts w:ascii="Times New Roman" w:hAnsi="Times New Roman"/>
          <w:b/>
          <w:sz w:val="28"/>
          <w:szCs w:val="28"/>
        </w:rPr>
        <w:lastRenderedPageBreak/>
        <w:t>1. Пояснительная записка</w:t>
      </w:r>
    </w:p>
    <w:p w14:paraId="1DABB103" w14:textId="3A99A0A6" w:rsidR="00EA66C2" w:rsidRDefault="00EA66C2" w:rsidP="00EA66C2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14:paraId="279062D1" w14:textId="2B4D6B8A" w:rsidR="00EA6871" w:rsidRPr="00EA6871" w:rsidRDefault="00EA6871" w:rsidP="00EA687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A6871">
        <w:rPr>
          <w:rFonts w:ascii="Times New Roman" w:hAnsi="Times New Roman"/>
          <w:sz w:val="28"/>
          <w:szCs w:val="28"/>
          <w:shd w:val="clear" w:color="auto" w:fill="FFFFFF"/>
        </w:rPr>
        <w:t xml:space="preserve">1.Характеристика учебного предмета, его место и роль в образовательном процессе Программа учебного предмета «Музыка»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№191-01-39/06-ГИ, а также с учетом многолетнего педагогического опыта в области раннего эстетического развития дошкольников в детской школе искусств. Данная программа ориентирована на создание предпосылок для музыкального и личностного развития обучающихся. Современные научные исследования свидетельствуют о том, что развитие музыкальных способностей детей, формирование их музыкальной культуры необходимо осуществлять с самого раннего возраста. Музыкальное развитие оказывает ничем не заменимое воздействие на общее развитие ребёнка: формируется эмоциональная сфера, совершенствуется мышление, ребёнок делается более чутким к красоте и в искусстве, и в жизни. Предмет «Музыка» помогает детям приобщиться к мировой музыкальной культуре, учит слушать и слышать музыку. Программа посвящена развитию музыкальных представлений, музыкального слуха, чувства лада, чувства метроритма обучающихся. </w:t>
      </w:r>
    </w:p>
    <w:p w14:paraId="0CF404E7" w14:textId="77777777" w:rsidR="000E353D" w:rsidRDefault="00EA6871" w:rsidP="00EA6871">
      <w:pPr>
        <w:spacing w:after="0" w:line="36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EA6871">
        <w:rPr>
          <w:rFonts w:ascii="Times New Roman" w:hAnsi="Times New Roman"/>
          <w:sz w:val="28"/>
          <w:szCs w:val="28"/>
          <w:shd w:val="clear" w:color="auto" w:fill="FFFFFF"/>
        </w:rPr>
        <w:t>2.Срок реализации учебного предмета: Программа рассчитана на 2 года обучения. Возрастные границы групп: первый год обучения 4-5 лет, второй год обучения 5-6 лет.</w:t>
      </w:r>
    </w:p>
    <w:p w14:paraId="692BB2BB" w14:textId="086CC7B9" w:rsidR="00EA6871" w:rsidRPr="00EA6871" w:rsidRDefault="00EA6871" w:rsidP="00EA6871">
      <w:pPr>
        <w:spacing w:after="0" w:line="36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EA6871">
        <w:rPr>
          <w:rFonts w:ascii="Times New Roman" w:hAnsi="Times New Roman"/>
          <w:sz w:val="28"/>
          <w:szCs w:val="28"/>
          <w:shd w:val="clear" w:color="auto" w:fill="FFFFFF"/>
        </w:rPr>
        <w:t>3.Объем учебного времени, предусмотренный учебным планом на реализацию учебного предмета «Музыка», составляет: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32"/>
        <w:gridCol w:w="1098"/>
        <w:gridCol w:w="1098"/>
        <w:gridCol w:w="964"/>
        <w:gridCol w:w="979"/>
      </w:tblGrid>
      <w:tr w:rsidR="00EA6871" w:rsidRPr="00EA6871" w14:paraId="008CEFFE" w14:textId="77777777" w:rsidTr="00680445">
        <w:tc>
          <w:tcPr>
            <w:tcW w:w="5637" w:type="dxa"/>
          </w:tcPr>
          <w:p w14:paraId="4C74A2B9" w14:textId="77777777" w:rsidR="00EA6871" w:rsidRPr="00EA6871" w:rsidRDefault="00EA6871" w:rsidP="00EA68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A6871"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  <w:tc>
          <w:tcPr>
            <w:tcW w:w="2268" w:type="dxa"/>
            <w:gridSpan w:val="2"/>
          </w:tcPr>
          <w:p w14:paraId="3193778A" w14:textId="77777777" w:rsidR="00EA6871" w:rsidRPr="00EA6871" w:rsidRDefault="00EA6871" w:rsidP="00EA68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A6871">
              <w:rPr>
                <w:rFonts w:ascii="Times New Roman" w:hAnsi="Times New Roman"/>
                <w:sz w:val="28"/>
                <w:szCs w:val="28"/>
              </w:rPr>
              <w:t>1 класс</w:t>
            </w:r>
          </w:p>
        </w:tc>
        <w:tc>
          <w:tcPr>
            <w:tcW w:w="2000" w:type="dxa"/>
            <w:gridSpan w:val="2"/>
          </w:tcPr>
          <w:p w14:paraId="015DA4EE" w14:textId="77777777" w:rsidR="00EA6871" w:rsidRPr="00EA6871" w:rsidRDefault="00EA6871" w:rsidP="00EA68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A6871">
              <w:rPr>
                <w:rFonts w:ascii="Times New Roman" w:hAnsi="Times New Roman"/>
                <w:sz w:val="28"/>
                <w:szCs w:val="28"/>
              </w:rPr>
              <w:t>2 класс</w:t>
            </w:r>
          </w:p>
        </w:tc>
      </w:tr>
      <w:tr w:rsidR="00EA6871" w:rsidRPr="00EA6871" w14:paraId="1B35B443" w14:textId="77777777" w:rsidTr="00680445">
        <w:tc>
          <w:tcPr>
            <w:tcW w:w="5637" w:type="dxa"/>
          </w:tcPr>
          <w:p w14:paraId="39DF9939" w14:textId="77777777" w:rsidR="00EA6871" w:rsidRPr="00EA6871" w:rsidRDefault="00EA6871" w:rsidP="00EA68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14:paraId="5205FCA7" w14:textId="77777777" w:rsidR="00EA6871" w:rsidRPr="00EA6871" w:rsidRDefault="00EA6871" w:rsidP="00EA68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A6871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992" w:type="dxa"/>
          </w:tcPr>
          <w:p w14:paraId="4ABA7533" w14:textId="77777777" w:rsidR="00EA6871" w:rsidRPr="00EA6871" w:rsidRDefault="00EA6871" w:rsidP="00EA68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14:paraId="6E2EF9E5" w14:textId="77777777" w:rsidR="00EA6871" w:rsidRPr="00EA6871" w:rsidRDefault="00EA6871" w:rsidP="00EA68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6871" w:rsidRPr="00EA6871" w14:paraId="028CD562" w14:textId="77777777" w:rsidTr="00680445">
        <w:tc>
          <w:tcPr>
            <w:tcW w:w="5637" w:type="dxa"/>
          </w:tcPr>
          <w:p w14:paraId="765141BB" w14:textId="77777777" w:rsidR="00EA6871" w:rsidRPr="00EA6871" w:rsidRDefault="00EA6871" w:rsidP="00EA68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A6871">
              <w:rPr>
                <w:rFonts w:ascii="Times New Roman" w:hAnsi="Times New Roman"/>
                <w:sz w:val="28"/>
                <w:szCs w:val="28"/>
              </w:rPr>
              <w:t>Количество недель</w:t>
            </w:r>
          </w:p>
        </w:tc>
        <w:tc>
          <w:tcPr>
            <w:tcW w:w="1134" w:type="dxa"/>
          </w:tcPr>
          <w:p w14:paraId="2653A982" w14:textId="77777777" w:rsidR="00EA6871" w:rsidRPr="00EA6871" w:rsidRDefault="00EA6871" w:rsidP="00EA68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A6871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134" w:type="dxa"/>
          </w:tcPr>
          <w:p w14:paraId="729A9C64" w14:textId="77777777" w:rsidR="00EA6871" w:rsidRPr="00EA6871" w:rsidRDefault="00EA6871" w:rsidP="00EA68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A6871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992" w:type="dxa"/>
          </w:tcPr>
          <w:p w14:paraId="306EA310" w14:textId="77777777" w:rsidR="00EA6871" w:rsidRPr="00EA6871" w:rsidRDefault="00EA6871" w:rsidP="00EA68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A6871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008" w:type="dxa"/>
          </w:tcPr>
          <w:p w14:paraId="1F7264AC" w14:textId="77777777" w:rsidR="00EA6871" w:rsidRPr="00EA6871" w:rsidRDefault="00EA6871" w:rsidP="00EA68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A6871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EA6871" w:rsidRPr="00EA6871" w14:paraId="6C9592C0" w14:textId="77777777" w:rsidTr="00680445">
        <w:tc>
          <w:tcPr>
            <w:tcW w:w="5637" w:type="dxa"/>
          </w:tcPr>
          <w:p w14:paraId="6FE2BB3C" w14:textId="77777777" w:rsidR="00EA6871" w:rsidRPr="00EA6871" w:rsidRDefault="00EA6871" w:rsidP="00EA68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A6871">
              <w:rPr>
                <w:rFonts w:ascii="Times New Roman" w:hAnsi="Times New Roman"/>
                <w:sz w:val="28"/>
                <w:szCs w:val="28"/>
              </w:rPr>
              <w:t>Количество часов на аудиторные занятия</w:t>
            </w:r>
          </w:p>
        </w:tc>
        <w:tc>
          <w:tcPr>
            <w:tcW w:w="1134" w:type="dxa"/>
          </w:tcPr>
          <w:p w14:paraId="6835D433" w14:textId="77777777" w:rsidR="00EA6871" w:rsidRPr="00EA6871" w:rsidRDefault="00EA6871" w:rsidP="00EA68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A6871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134" w:type="dxa"/>
          </w:tcPr>
          <w:p w14:paraId="741A8C8E" w14:textId="77777777" w:rsidR="00EA6871" w:rsidRPr="00EA6871" w:rsidRDefault="00EA6871" w:rsidP="00EA68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A6871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992" w:type="dxa"/>
          </w:tcPr>
          <w:p w14:paraId="398F103C" w14:textId="77777777" w:rsidR="00EA6871" w:rsidRPr="00EA6871" w:rsidRDefault="00EA6871" w:rsidP="00EA68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A6871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008" w:type="dxa"/>
          </w:tcPr>
          <w:p w14:paraId="406E8FF5" w14:textId="77777777" w:rsidR="00EA6871" w:rsidRPr="00EA6871" w:rsidRDefault="00EA6871" w:rsidP="00EA68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A6871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EA6871" w:rsidRPr="00EA6871" w14:paraId="2ABEAE5D" w14:textId="77777777" w:rsidTr="00680445">
        <w:tc>
          <w:tcPr>
            <w:tcW w:w="5637" w:type="dxa"/>
          </w:tcPr>
          <w:p w14:paraId="412BCD68" w14:textId="77777777" w:rsidR="00EA6871" w:rsidRPr="00EA6871" w:rsidRDefault="00EA6871" w:rsidP="00EA68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A6871">
              <w:rPr>
                <w:rFonts w:ascii="Times New Roman" w:hAnsi="Times New Roman"/>
                <w:sz w:val="28"/>
                <w:szCs w:val="28"/>
              </w:rPr>
              <w:lastRenderedPageBreak/>
              <w:t>Общее количество часов на аудиторные занятия</w:t>
            </w:r>
          </w:p>
        </w:tc>
        <w:tc>
          <w:tcPr>
            <w:tcW w:w="2268" w:type="dxa"/>
            <w:gridSpan w:val="2"/>
          </w:tcPr>
          <w:p w14:paraId="4873D9C9" w14:textId="77777777" w:rsidR="00EA6871" w:rsidRPr="00EA6871" w:rsidRDefault="00EA6871" w:rsidP="00EA68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A6871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2000" w:type="dxa"/>
            <w:gridSpan w:val="2"/>
          </w:tcPr>
          <w:p w14:paraId="1F76C70B" w14:textId="77777777" w:rsidR="00EA6871" w:rsidRPr="00EA6871" w:rsidRDefault="00EA6871" w:rsidP="00EA68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A6871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  <w:tr w:rsidR="00EA6871" w:rsidRPr="00EA6871" w14:paraId="0B7954CF" w14:textId="77777777" w:rsidTr="00680445">
        <w:tc>
          <w:tcPr>
            <w:tcW w:w="5637" w:type="dxa"/>
          </w:tcPr>
          <w:p w14:paraId="7033F68E" w14:textId="77777777" w:rsidR="00EA6871" w:rsidRPr="00EA6871" w:rsidRDefault="00EA6871" w:rsidP="00EA68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A6871">
              <w:rPr>
                <w:rFonts w:ascii="Times New Roman" w:hAnsi="Times New Roman"/>
                <w:sz w:val="28"/>
                <w:szCs w:val="28"/>
              </w:rPr>
              <w:t>Максимальное количество часов</w:t>
            </w:r>
          </w:p>
        </w:tc>
        <w:tc>
          <w:tcPr>
            <w:tcW w:w="4268" w:type="dxa"/>
            <w:gridSpan w:val="4"/>
          </w:tcPr>
          <w:p w14:paraId="14869E73" w14:textId="77777777" w:rsidR="00EA6871" w:rsidRPr="00EA6871" w:rsidRDefault="00EA6871" w:rsidP="00EA68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A6871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</w:tr>
    </w:tbl>
    <w:p w14:paraId="48B73110" w14:textId="77777777" w:rsidR="00EA6871" w:rsidRPr="00EA6871" w:rsidRDefault="00EA6871" w:rsidP="00EA6871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36E1FE91" w14:textId="167C7C47" w:rsidR="00EA6871" w:rsidRPr="00EA6871" w:rsidRDefault="00EA6871" w:rsidP="00EA687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A6871">
        <w:rPr>
          <w:rFonts w:ascii="Times New Roman" w:hAnsi="Times New Roman"/>
          <w:sz w:val="28"/>
          <w:szCs w:val="28"/>
        </w:rPr>
        <w:t xml:space="preserve">Самостоятельные занятия по предмету </w:t>
      </w:r>
      <w:r>
        <w:rPr>
          <w:rFonts w:ascii="Times New Roman" w:hAnsi="Times New Roman"/>
          <w:sz w:val="28"/>
          <w:szCs w:val="28"/>
        </w:rPr>
        <w:t>«</w:t>
      </w:r>
      <w:r w:rsidRPr="00EA6871">
        <w:rPr>
          <w:rFonts w:ascii="Times New Roman" w:hAnsi="Times New Roman"/>
          <w:sz w:val="28"/>
          <w:szCs w:val="28"/>
        </w:rPr>
        <w:t>Музыка</w:t>
      </w:r>
      <w:r>
        <w:rPr>
          <w:rFonts w:ascii="Times New Roman" w:hAnsi="Times New Roman"/>
          <w:sz w:val="28"/>
          <w:szCs w:val="28"/>
        </w:rPr>
        <w:t>»</w:t>
      </w:r>
      <w:r w:rsidRPr="00EA6871">
        <w:rPr>
          <w:rFonts w:ascii="Times New Roman" w:hAnsi="Times New Roman"/>
          <w:sz w:val="28"/>
          <w:szCs w:val="28"/>
        </w:rPr>
        <w:t xml:space="preserve"> не предусмотрены </w:t>
      </w:r>
    </w:p>
    <w:p w14:paraId="16EFCCA8" w14:textId="77777777" w:rsidR="00EA6871" w:rsidRPr="00EA6871" w:rsidRDefault="00EA6871" w:rsidP="00EA687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A6871">
        <w:rPr>
          <w:rFonts w:ascii="Times New Roman" w:hAnsi="Times New Roman"/>
          <w:sz w:val="28"/>
          <w:szCs w:val="28"/>
        </w:rPr>
        <w:t xml:space="preserve">4. Форма проведения учебных аудиторных занятий </w:t>
      </w:r>
    </w:p>
    <w:p w14:paraId="088B038E" w14:textId="6C2CCF24" w:rsidR="00EA6871" w:rsidRPr="00EA6871" w:rsidRDefault="00EA6871" w:rsidP="00EA687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A6871">
        <w:rPr>
          <w:rFonts w:ascii="Times New Roman" w:hAnsi="Times New Roman"/>
          <w:sz w:val="28"/>
          <w:szCs w:val="28"/>
        </w:rPr>
        <w:t xml:space="preserve">Форма проведения занятий учебного предмета «Музыка» мелкогрупповая (численностью от 4 до 10 человек), продолжительность урока - 35 минут. </w:t>
      </w:r>
    </w:p>
    <w:p w14:paraId="58140CBE" w14:textId="77777777" w:rsidR="00EA6871" w:rsidRPr="00EA6871" w:rsidRDefault="00EA6871" w:rsidP="00EA687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A6871">
        <w:rPr>
          <w:rFonts w:ascii="Times New Roman" w:hAnsi="Times New Roman"/>
          <w:sz w:val="28"/>
          <w:szCs w:val="28"/>
        </w:rPr>
        <w:t xml:space="preserve">5. Цели и задачи учебного предмета </w:t>
      </w:r>
    </w:p>
    <w:p w14:paraId="1439AAAB" w14:textId="77777777" w:rsidR="00EA6871" w:rsidRPr="00EA6871" w:rsidRDefault="00EA6871" w:rsidP="00EA687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A6871">
        <w:rPr>
          <w:rFonts w:ascii="Times New Roman" w:hAnsi="Times New Roman"/>
          <w:sz w:val="28"/>
          <w:szCs w:val="28"/>
        </w:rPr>
        <w:t xml:space="preserve">Цель: создание условий для музыкального, эстетического воспитания, духовно-нравственного развития обучающихся, </w:t>
      </w:r>
    </w:p>
    <w:p w14:paraId="03552D34" w14:textId="77777777" w:rsidR="00EA6871" w:rsidRPr="00EA6871" w:rsidRDefault="00EA6871" w:rsidP="00EA687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A6871">
        <w:rPr>
          <w:rFonts w:ascii="Times New Roman" w:hAnsi="Times New Roman"/>
          <w:sz w:val="28"/>
          <w:szCs w:val="28"/>
        </w:rPr>
        <w:t xml:space="preserve">Основные задачи: </w:t>
      </w:r>
    </w:p>
    <w:p w14:paraId="75B3D783" w14:textId="77777777" w:rsidR="00EA6871" w:rsidRPr="00EA6871" w:rsidRDefault="00EA6871" w:rsidP="00EA687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A6871">
        <w:rPr>
          <w:rFonts w:ascii="Times New Roman" w:hAnsi="Times New Roman"/>
          <w:sz w:val="28"/>
          <w:szCs w:val="28"/>
        </w:rPr>
        <w:t>формирование у детей начальных музыкальных представлений,</w:t>
      </w:r>
    </w:p>
    <w:p w14:paraId="0F5FC291" w14:textId="77777777" w:rsidR="00EA6871" w:rsidRPr="00EA6871" w:rsidRDefault="00EA6871" w:rsidP="00EA687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A6871">
        <w:rPr>
          <w:rFonts w:ascii="Times New Roman" w:hAnsi="Times New Roman"/>
          <w:sz w:val="28"/>
          <w:szCs w:val="28"/>
        </w:rPr>
        <w:t xml:space="preserve">формирование слуховых представлений; </w:t>
      </w:r>
    </w:p>
    <w:p w14:paraId="67B7F689" w14:textId="77777777" w:rsidR="00EA6871" w:rsidRPr="00EA6871" w:rsidRDefault="00EA6871" w:rsidP="00EA687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A6871">
        <w:rPr>
          <w:rFonts w:ascii="Times New Roman" w:hAnsi="Times New Roman"/>
          <w:sz w:val="28"/>
          <w:szCs w:val="28"/>
        </w:rPr>
        <w:t>обучение элементарной нотной грамоте, основам музыкального языка;</w:t>
      </w:r>
    </w:p>
    <w:p w14:paraId="1779D903" w14:textId="77777777" w:rsidR="00EA6871" w:rsidRPr="00EA6871" w:rsidRDefault="00EA6871" w:rsidP="00EA687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A6871">
        <w:rPr>
          <w:rFonts w:ascii="Times New Roman" w:hAnsi="Times New Roman"/>
          <w:sz w:val="28"/>
          <w:szCs w:val="28"/>
        </w:rPr>
        <w:t xml:space="preserve">развитие потребностей в активном самовыражении, творчестве; </w:t>
      </w:r>
    </w:p>
    <w:p w14:paraId="38870981" w14:textId="77777777" w:rsidR="00EA6871" w:rsidRPr="00EA6871" w:rsidRDefault="00EA6871" w:rsidP="00EA687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A6871">
        <w:rPr>
          <w:rFonts w:ascii="Times New Roman" w:hAnsi="Times New Roman"/>
          <w:sz w:val="28"/>
          <w:szCs w:val="28"/>
        </w:rPr>
        <w:t xml:space="preserve">воспитание художественного вкуса; </w:t>
      </w:r>
    </w:p>
    <w:p w14:paraId="2F84634B" w14:textId="77777777" w:rsidR="00EA6871" w:rsidRPr="00EA6871" w:rsidRDefault="00EA6871" w:rsidP="00EA687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A6871">
        <w:rPr>
          <w:rFonts w:ascii="Times New Roman" w:hAnsi="Times New Roman"/>
          <w:sz w:val="28"/>
          <w:szCs w:val="28"/>
        </w:rPr>
        <w:t xml:space="preserve">чувства прекрасного через знакомство с произведениями музыкального искусства. </w:t>
      </w:r>
    </w:p>
    <w:p w14:paraId="04E20E64" w14:textId="50C4FCDF" w:rsidR="00EA6871" w:rsidRPr="00EA6871" w:rsidRDefault="00EA6871" w:rsidP="00EA687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A6871">
        <w:rPr>
          <w:rFonts w:ascii="Times New Roman" w:hAnsi="Times New Roman"/>
          <w:sz w:val="28"/>
          <w:szCs w:val="28"/>
        </w:rPr>
        <w:t xml:space="preserve">6. Структура учебного предмета «Музыка» </w:t>
      </w:r>
    </w:p>
    <w:p w14:paraId="6F4EB325" w14:textId="77777777" w:rsidR="00EA6871" w:rsidRPr="00EA6871" w:rsidRDefault="00EA6871" w:rsidP="00EA687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A6871">
        <w:rPr>
          <w:rFonts w:ascii="Times New Roman" w:hAnsi="Times New Roman"/>
          <w:sz w:val="28"/>
          <w:szCs w:val="28"/>
        </w:rPr>
        <w:t xml:space="preserve">Программа содержит следующие разделы: </w:t>
      </w:r>
    </w:p>
    <w:p w14:paraId="393B81B6" w14:textId="77777777" w:rsidR="00EA6871" w:rsidRPr="00EA6871" w:rsidRDefault="00EA6871" w:rsidP="00EA687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A6871">
        <w:rPr>
          <w:rFonts w:ascii="Times New Roman" w:hAnsi="Times New Roman"/>
          <w:sz w:val="28"/>
          <w:szCs w:val="28"/>
        </w:rPr>
        <w:t xml:space="preserve">сведения о затратах учебного времени, предусмотренного на освоение учебного предмета; распределение учебного материала по годам обучения; </w:t>
      </w:r>
    </w:p>
    <w:p w14:paraId="3AEBF2EB" w14:textId="77777777" w:rsidR="00EA6871" w:rsidRPr="00EA6871" w:rsidRDefault="00EA6871" w:rsidP="00EA687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A6871">
        <w:rPr>
          <w:rFonts w:ascii="Times New Roman" w:hAnsi="Times New Roman"/>
          <w:sz w:val="28"/>
          <w:szCs w:val="28"/>
        </w:rPr>
        <w:t xml:space="preserve">описание дидактических единиц учебного предмета; </w:t>
      </w:r>
    </w:p>
    <w:p w14:paraId="08D2E602" w14:textId="77777777" w:rsidR="00EA6871" w:rsidRPr="00EA6871" w:rsidRDefault="00EA6871" w:rsidP="00EA687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A6871">
        <w:rPr>
          <w:rFonts w:ascii="Times New Roman" w:hAnsi="Times New Roman"/>
          <w:sz w:val="28"/>
          <w:szCs w:val="28"/>
        </w:rPr>
        <w:t>требования к уровню подготовки обучающихся;</w:t>
      </w:r>
    </w:p>
    <w:p w14:paraId="1DCE9CE4" w14:textId="77777777" w:rsidR="00EA6871" w:rsidRPr="00EA6871" w:rsidRDefault="00EA6871" w:rsidP="00EA687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A6871">
        <w:rPr>
          <w:rFonts w:ascii="Times New Roman" w:hAnsi="Times New Roman"/>
          <w:sz w:val="28"/>
          <w:szCs w:val="28"/>
        </w:rPr>
        <w:t xml:space="preserve">формы и методы контроля, система оценок; методическое обеспечение учебного процесса. </w:t>
      </w:r>
    </w:p>
    <w:p w14:paraId="1A659938" w14:textId="77777777" w:rsidR="00EA6871" w:rsidRPr="00EA6871" w:rsidRDefault="00EA6871" w:rsidP="00EA687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A6871">
        <w:rPr>
          <w:rFonts w:ascii="Times New Roman" w:hAnsi="Times New Roman"/>
          <w:sz w:val="28"/>
          <w:szCs w:val="28"/>
        </w:rPr>
        <w:t xml:space="preserve">В соответствии с данными направлениями строится основной раздел программы «Содержание учебного предмета». </w:t>
      </w:r>
    </w:p>
    <w:p w14:paraId="46B3AA46" w14:textId="77777777" w:rsidR="00EA6871" w:rsidRPr="00EA6871" w:rsidRDefault="00EA6871" w:rsidP="00EA687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A6871">
        <w:rPr>
          <w:rFonts w:ascii="Times New Roman" w:hAnsi="Times New Roman"/>
          <w:sz w:val="28"/>
          <w:szCs w:val="28"/>
        </w:rPr>
        <w:t xml:space="preserve">7. Методы обучения </w:t>
      </w:r>
    </w:p>
    <w:p w14:paraId="75980A5B" w14:textId="23760ABE" w:rsidR="00EA6871" w:rsidRPr="00EA6871" w:rsidRDefault="00EA6871" w:rsidP="00EA687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A6871">
        <w:rPr>
          <w:rFonts w:ascii="Times New Roman" w:hAnsi="Times New Roman"/>
          <w:sz w:val="28"/>
          <w:szCs w:val="28"/>
        </w:rPr>
        <w:lastRenderedPageBreak/>
        <w:t>Особенность подбора определенных методов зависит во многом от возраста детей, в раннем возрасте учебный материал преподносится в игровой форме. Для достижения поставленной цели и реализации задач предмета используются следующие методы обучения:</w:t>
      </w:r>
      <w:r w:rsidR="000E353D">
        <w:rPr>
          <w:rFonts w:ascii="Times New Roman" w:hAnsi="Times New Roman"/>
          <w:sz w:val="28"/>
          <w:szCs w:val="28"/>
        </w:rPr>
        <w:t xml:space="preserve"> </w:t>
      </w:r>
      <w:r w:rsidRPr="00EA6871">
        <w:rPr>
          <w:rFonts w:ascii="Times New Roman" w:hAnsi="Times New Roman"/>
          <w:sz w:val="28"/>
          <w:szCs w:val="28"/>
        </w:rPr>
        <w:t xml:space="preserve">наглядный (показ, демонстрация, наблюдение); словесный (объяснение, рассказ, беседа); практический (упражнения воспроизводящие и творческие) эмоциональный (подбор ассоциаций, образов, художественные впечатления). </w:t>
      </w:r>
    </w:p>
    <w:p w14:paraId="0350B8D8" w14:textId="77777777" w:rsidR="00EA6871" w:rsidRDefault="00EA6871" w:rsidP="00EA687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A6871">
        <w:rPr>
          <w:rFonts w:ascii="Times New Roman" w:hAnsi="Times New Roman"/>
          <w:sz w:val="28"/>
          <w:szCs w:val="28"/>
        </w:rPr>
        <w:t xml:space="preserve">8. Описание материально-технических условий реализации учебного предмета «Музыка» </w:t>
      </w:r>
    </w:p>
    <w:p w14:paraId="64D23779" w14:textId="025C6BDD" w:rsidR="00EA6871" w:rsidRPr="00EA6871" w:rsidRDefault="00EA6871" w:rsidP="00EA687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A6871">
        <w:rPr>
          <w:rFonts w:ascii="Times New Roman" w:hAnsi="Times New Roman"/>
          <w:sz w:val="28"/>
          <w:szCs w:val="28"/>
        </w:rPr>
        <w:t>Материально-технические условия, необходимые для реализации учебного предмета «Музыка»: укомплектование библиотечного фонда печатными и электронными изданиями учебной и методической литературы, а также изданиями музыкальных произведений, наличие фонотеки, укомплектованной аудио- и видеозаписями музыкальных произведений, соответствующих требованиям программы. Для проведения уроков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EA6871">
        <w:rPr>
          <w:rFonts w:ascii="Times New Roman" w:hAnsi="Times New Roman"/>
          <w:sz w:val="28"/>
          <w:szCs w:val="28"/>
        </w:rPr>
        <w:t xml:space="preserve"> необходимо следующее оснащение учебной аудитории: пианино, телевизор, видеоаппаратура, аудиоаппаратура, компьютер, мультимедиа проектор, экран, учебная мебель (нотная доска, столы, стулья, стеллажи), шумовые музыкальные инструменты, детский синтезатор, перчаточные куклы, разнообразные игрушки. </w:t>
      </w:r>
    </w:p>
    <w:p w14:paraId="32B4CC22" w14:textId="77777777" w:rsidR="00EA6871" w:rsidRPr="00E54348" w:rsidRDefault="00EA6871" w:rsidP="00EA66C2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14:paraId="3CC6BC0F" w14:textId="1FB8BCCB" w:rsidR="00EA6871" w:rsidRDefault="00EA6871" w:rsidP="00EA6871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EA6871">
        <w:rPr>
          <w:rFonts w:ascii="Times New Roman" w:hAnsi="Times New Roman"/>
          <w:b/>
          <w:bCs/>
          <w:sz w:val="28"/>
          <w:szCs w:val="28"/>
        </w:rPr>
        <w:t>II. Содержание учебного предмета</w:t>
      </w:r>
    </w:p>
    <w:p w14:paraId="0D2F7F3B" w14:textId="77777777" w:rsidR="00EA6871" w:rsidRPr="00EA6871" w:rsidRDefault="00EA6871" w:rsidP="00EA6871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F296657" w14:textId="77777777" w:rsidR="00EA6871" w:rsidRPr="00EA6871" w:rsidRDefault="00EA6871" w:rsidP="00EA6871">
      <w:pPr>
        <w:spacing w:after="0"/>
        <w:rPr>
          <w:rFonts w:ascii="Times New Roman" w:hAnsi="Times New Roman"/>
          <w:sz w:val="28"/>
          <w:szCs w:val="28"/>
        </w:rPr>
      </w:pPr>
      <w:r w:rsidRPr="00EA6871">
        <w:rPr>
          <w:rFonts w:ascii="Times New Roman" w:hAnsi="Times New Roman"/>
          <w:sz w:val="28"/>
          <w:szCs w:val="28"/>
        </w:rPr>
        <w:t>1.Учебно-тематический план</w:t>
      </w:r>
    </w:p>
    <w:p w14:paraId="6247D7BE" w14:textId="77777777" w:rsidR="00EA6871" w:rsidRPr="00EA6871" w:rsidRDefault="00EA6871" w:rsidP="00EA6871">
      <w:pPr>
        <w:spacing w:after="0"/>
        <w:rPr>
          <w:rFonts w:ascii="Times New Roman" w:hAnsi="Times New Roman"/>
          <w:sz w:val="28"/>
          <w:szCs w:val="28"/>
        </w:rPr>
      </w:pPr>
    </w:p>
    <w:p w14:paraId="792C8071" w14:textId="77777777" w:rsidR="00EA6871" w:rsidRPr="00EA6871" w:rsidRDefault="00EA6871" w:rsidP="00EA6871">
      <w:pPr>
        <w:spacing w:after="0"/>
        <w:rPr>
          <w:rFonts w:ascii="Times New Roman" w:hAnsi="Times New Roman"/>
          <w:sz w:val="28"/>
          <w:szCs w:val="28"/>
        </w:rPr>
      </w:pPr>
      <w:r w:rsidRPr="00EA6871">
        <w:rPr>
          <w:rFonts w:ascii="Times New Roman" w:hAnsi="Times New Roman"/>
          <w:sz w:val="28"/>
          <w:szCs w:val="28"/>
        </w:rPr>
        <w:t>1 год обучения</w:t>
      </w:r>
    </w:p>
    <w:p w14:paraId="3B4868E3" w14:textId="77777777" w:rsidR="00EA6871" w:rsidRPr="00EA6871" w:rsidRDefault="00EA6871" w:rsidP="00EA6871">
      <w:pPr>
        <w:rPr>
          <w:rFonts w:ascii="Times New Roman" w:hAnsi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69"/>
        <w:gridCol w:w="6977"/>
        <w:gridCol w:w="1525"/>
      </w:tblGrid>
      <w:tr w:rsidR="00EA6871" w14:paraId="1F0B67CF" w14:textId="77777777" w:rsidTr="0088586E">
        <w:tc>
          <w:tcPr>
            <w:tcW w:w="1069" w:type="dxa"/>
          </w:tcPr>
          <w:p w14:paraId="63EC8D6D" w14:textId="77777777" w:rsidR="00EA6871" w:rsidRPr="00AA0B98" w:rsidRDefault="00EA6871" w:rsidP="00AA0B9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0B98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977" w:type="dxa"/>
          </w:tcPr>
          <w:p w14:paraId="04FA7AF3" w14:textId="77777777" w:rsidR="00EA6871" w:rsidRPr="00AA0B98" w:rsidRDefault="00EA6871" w:rsidP="00AA0B9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0B98">
              <w:rPr>
                <w:rFonts w:ascii="Times New Roman" w:hAnsi="Times New Roman"/>
                <w:b/>
                <w:bCs/>
                <w:sz w:val="24"/>
                <w:szCs w:val="24"/>
              </w:rPr>
              <w:t>ТЕМЫ И СОДЕРЖАНИЕ ЗАНЯТИЙ</w:t>
            </w:r>
          </w:p>
        </w:tc>
        <w:tc>
          <w:tcPr>
            <w:tcW w:w="1525" w:type="dxa"/>
          </w:tcPr>
          <w:p w14:paraId="184B626B" w14:textId="77777777" w:rsidR="00EA6871" w:rsidRPr="00AA0B98" w:rsidRDefault="00EA6871" w:rsidP="00AA0B9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0B98">
              <w:rPr>
                <w:rFonts w:ascii="Times New Roman" w:hAnsi="Times New Roman"/>
                <w:b/>
                <w:bCs/>
                <w:sz w:val="24"/>
                <w:szCs w:val="24"/>
              </w:rPr>
              <w:t>Кол-во часов</w:t>
            </w:r>
          </w:p>
        </w:tc>
      </w:tr>
      <w:tr w:rsidR="00EA6871" w:rsidRPr="00EA6871" w14:paraId="1BF86E48" w14:textId="77777777" w:rsidTr="0088586E">
        <w:tc>
          <w:tcPr>
            <w:tcW w:w="9571" w:type="dxa"/>
            <w:gridSpan w:val="3"/>
          </w:tcPr>
          <w:p w14:paraId="139A27E0" w14:textId="77777777" w:rsidR="00EA6871" w:rsidRPr="00EA6871" w:rsidRDefault="00EA6871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A6871">
              <w:rPr>
                <w:rFonts w:ascii="Times New Roman" w:hAnsi="Times New Roman"/>
                <w:sz w:val="24"/>
                <w:szCs w:val="24"/>
              </w:rPr>
              <w:t>1 четверть</w:t>
            </w:r>
          </w:p>
        </w:tc>
      </w:tr>
      <w:tr w:rsidR="00EA6871" w:rsidRPr="00EA6871" w14:paraId="3836AAED" w14:textId="77777777" w:rsidTr="0088586E">
        <w:tc>
          <w:tcPr>
            <w:tcW w:w="1069" w:type="dxa"/>
          </w:tcPr>
          <w:p w14:paraId="24AB7296" w14:textId="58206CFD" w:rsidR="00EA6871" w:rsidRPr="00EA6871" w:rsidRDefault="00F65183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77" w:type="dxa"/>
          </w:tcPr>
          <w:p w14:paraId="6057A155" w14:textId="77777777" w:rsidR="00EA6871" w:rsidRPr="00EA6871" w:rsidRDefault="00EA6871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A687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Знакомство с инструментом фортепиано. Марш. Доли через двигательные ощущения. Регистры. Прокофьев С. «Детский марш». Музыкальная игра «Гномы и великаны»</w:t>
            </w:r>
          </w:p>
        </w:tc>
        <w:tc>
          <w:tcPr>
            <w:tcW w:w="1525" w:type="dxa"/>
          </w:tcPr>
          <w:p w14:paraId="1CD5269A" w14:textId="577EA99D" w:rsidR="00EA6871" w:rsidRPr="00EA6871" w:rsidRDefault="00AA0B98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6871" w:rsidRPr="00EA6871" w14:paraId="6CD432D8" w14:textId="77777777" w:rsidTr="0088586E">
        <w:tc>
          <w:tcPr>
            <w:tcW w:w="1069" w:type="dxa"/>
          </w:tcPr>
          <w:p w14:paraId="24481CCB" w14:textId="6F0208AA" w:rsidR="00EA6871" w:rsidRPr="00EA6871" w:rsidRDefault="00F65183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77" w:type="dxa"/>
          </w:tcPr>
          <w:p w14:paraId="7D85514A" w14:textId="77777777" w:rsidR="00EA6871" w:rsidRPr="00EA6871" w:rsidRDefault="00EA6871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A687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Интонация V-III ступени. Сен-Санс К. «Кукушка» - ряд видео </w:t>
            </w:r>
            <w:r w:rsidRPr="00EA687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слайдов</w:t>
            </w:r>
          </w:p>
        </w:tc>
        <w:tc>
          <w:tcPr>
            <w:tcW w:w="1525" w:type="dxa"/>
          </w:tcPr>
          <w:p w14:paraId="7E8C70E6" w14:textId="128C6101" w:rsidR="00EA6871" w:rsidRPr="00EA6871" w:rsidRDefault="00AA0B98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</w:tr>
      <w:tr w:rsidR="00EA6871" w:rsidRPr="00EA6871" w14:paraId="25570ECA" w14:textId="77777777" w:rsidTr="0088586E">
        <w:tc>
          <w:tcPr>
            <w:tcW w:w="1069" w:type="dxa"/>
          </w:tcPr>
          <w:p w14:paraId="23AF7C16" w14:textId="3C134B08" w:rsidR="00EA6871" w:rsidRPr="00EA6871" w:rsidRDefault="00F65183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77" w:type="dxa"/>
          </w:tcPr>
          <w:p w14:paraId="1E3815F6" w14:textId="77777777" w:rsidR="00EA6871" w:rsidRPr="00EA6871" w:rsidRDefault="00EA6871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A687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Ручные знаки:V, III ступени. Тиличеева Е. «Птенчики». Музыкальная игра «Сова»</w:t>
            </w:r>
          </w:p>
        </w:tc>
        <w:tc>
          <w:tcPr>
            <w:tcW w:w="1525" w:type="dxa"/>
          </w:tcPr>
          <w:p w14:paraId="68AF3A28" w14:textId="2E722933" w:rsidR="00EA6871" w:rsidRPr="00EA6871" w:rsidRDefault="00AA0B98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6871" w:rsidRPr="00EA6871" w14:paraId="0D4EBC97" w14:textId="77777777" w:rsidTr="0088586E">
        <w:tc>
          <w:tcPr>
            <w:tcW w:w="1069" w:type="dxa"/>
          </w:tcPr>
          <w:p w14:paraId="17DF1155" w14:textId="4B3253B0" w:rsidR="00EA6871" w:rsidRPr="00EA6871" w:rsidRDefault="00F65183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77" w:type="dxa"/>
          </w:tcPr>
          <w:p w14:paraId="63A8BB53" w14:textId="77777777" w:rsidR="00EA6871" w:rsidRPr="00EA6871" w:rsidRDefault="00EA6871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A687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Высота звука. Ритмическая игра «Петушок» Сен-Санс К. «Петухи и куры» - ряд видео слайдов</w:t>
            </w:r>
          </w:p>
        </w:tc>
        <w:tc>
          <w:tcPr>
            <w:tcW w:w="1525" w:type="dxa"/>
          </w:tcPr>
          <w:p w14:paraId="5B274A00" w14:textId="6CA34817" w:rsidR="00EA6871" w:rsidRPr="00EA6871" w:rsidRDefault="00AA0B98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6871" w:rsidRPr="00EA6871" w14:paraId="7BD793E9" w14:textId="77777777" w:rsidTr="0088586E">
        <w:tc>
          <w:tcPr>
            <w:tcW w:w="1069" w:type="dxa"/>
          </w:tcPr>
          <w:p w14:paraId="20A5B77C" w14:textId="64C16259" w:rsidR="00EA6871" w:rsidRPr="00EA6871" w:rsidRDefault="00F65183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77" w:type="dxa"/>
          </w:tcPr>
          <w:p w14:paraId="107CE698" w14:textId="77777777" w:rsidR="00EA6871" w:rsidRPr="00EA6871" w:rsidRDefault="00EA6871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A687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Ручные знаки-I ступень. Характер музыки: весёлая, беззаботная; тревожная, грозная. Левкодимова Г. «Красная шапочка и Серый волк» - настольный театр.</w:t>
            </w:r>
          </w:p>
        </w:tc>
        <w:tc>
          <w:tcPr>
            <w:tcW w:w="1525" w:type="dxa"/>
          </w:tcPr>
          <w:p w14:paraId="22A700D4" w14:textId="4F118DE5" w:rsidR="00EA6871" w:rsidRPr="00EA6871" w:rsidRDefault="00AA0B98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6871" w:rsidRPr="00EA6871" w14:paraId="056C489F" w14:textId="77777777" w:rsidTr="0088586E">
        <w:tc>
          <w:tcPr>
            <w:tcW w:w="1069" w:type="dxa"/>
          </w:tcPr>
          <w:p w14:paraId="18525C1D" w14:textId="69E6E13F" w:rsidR="00EA6871" w:rsidRPr="00EA6871" w:rsidRDefault="00F65183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977" w:type="dxa"/>
          </w:tcPr>
          <w:p w14:paraId="2AA491CA" w14:textId="77777777" w:rsidR="00EA6871" w:rsidRPr="00EA6871" w:rsidRDefault="00EA6871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A687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Понятие: длинные и короткие звуки. Музыкальная игра «Красная шапочка и серый волк»</w:t>
            </w:r>
          </w:p>
        </w:tc>
        <w:tc>
          <w:tcPr>
            <w:tcW w:w="1525" w:type="dxa"/>
          </w:tcPr>
          <w:p w14:paraId="0679B047" w14:textId="6F7D67A0" w:rsidR="00EA6871" w:rsidRPr="00EA6871" w:rsidRDefault="00AA0B98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6871" w:rsidRPr="00EA6871" w14:paraId="18D665AD" w14:textId="77777777" w:rsidTr="0088586E">
        <w:tc>
          <w:tcPr>
            <w:tcW w:w="1069" w:type="dxa"/>
          </w:tcPr>
          <w:p w14:paraId="262AB16A" w14:textId="595C23D3" w:rsidR="00EA6871" w:rsidRPr="00EA6871" w:rsidRDefault="00F65183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977" w:type="dxa"/>
          </w:tcPr>
          <w:p w14:paraId="4EE4E515" w14:textId="77777777" w:rsidR="00EA6871" w:rsidRPr="00EA6871" w:rsidRDefault="00EA6871" w:rsidP="00EA6871">
            <w:pPr>
              <w:spacing w:after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A687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Ручные знаки и интонация V- VI ступени. Галынин Г. «Медведь» Мультфильм-опера «Три медведя»</w:t>
            </w:r>
          </w:p>
        </w:tc>
        <w:tc>
          <w:tcPr>
            <w:tcW w:w="1525" w:type="dxa"/>
          </w:tcPr>
          <w:p w14:paraId="3E352B99" w14:textId="38FD525F" w:rsidR="00EA6871" w:rsidRPr="00EA6871" w:rsidRDefault="00AA0B98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6871" w:rsidRPr="00EA6871" w14:paraId="0BCDD70E" w14:textId="77777777" w:rsidTr="0088586E">
        <w:tc>
          <w:tcPr>
            <w:tcW w:w="1069" w:type="dxa"/>
          </w:tcPr>
          <w:p w14:paraId="74075032" w14:textId="3ED72BBF" w:rsidR="00EA6871" w:rsidRPr="00EA6871" w:rsidRDefault="00F65183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977" w:type="dxa"/>
          </w:tcPr>
          <w:p w14:paraId="579C90C3" w14:textId="77777777" w:rsidR="00EA6871" w:rsidRPr="00EA6871" w:rsidRDefault="00EA6871" w:rsidP="00EA6871">
            <w:pPr>
              <w:spacing w:after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A687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Контрольный урок</w:t>
            </w:r>
          </w:p>
        </w:tc>
        <w:tc>
          <w:tcPr>
            <w:tcW w:w="1525" w:type="dxa"/>
          </w:tcPr>
          <w:p w14:paraId="2C6A79C2" w14:textId="694DDA0E" w:rsidR="00EA6871" w:rsidRPr="00EA6871" w:rsidRDefault="00AA0B98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6871" w:rsidRPr="00EA6871" w14:paraId="779D9745" w14:textId="77777777" w:rsidTr="0088586E">
        <w:tc>
          <w:tcPr>
            <w:tcW w:w="1069" w:type="dxa"/>
          </w:tcPr>
          <w:p w14:paraId="72BFE3D0" w14:textId="77777777" w:rsidR="00EA6871" w:rsidRPr="00EA6871" w:rsidRDefault="00EA6871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7" w:type="dxa"/>
          </w:tcPr>
          <w:p w14:paraId="46939773" w14:textId="77777777" w:rsidR="00EA6871" w:rsidRPr="00EA6871" w:rsidRDefault="00EA6871" w:rsidP="00EA6871">
            <w:pPr>
              <w:spacing w:after="0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r w:rsidRPr="00EA6871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итого</w:t>
            </w:r>
          </w:p>
        </w:tc>
        <w:tc>
          <w:tcPr>
            <w:tcW w:w="1525" w:type="dxa"/>
          </w:tcPr>
          <w:p w14:paraId="2725FE68" w14:textId="5FB60CE9" w:rsidR="00EA6871" w:rsidRPr="00EA6871" w:rsidRDefault="00F65183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A6871" w:rsidRPr="00EA6871" w14:paraId="195D1FD4" w14:textId="77777777" w:rsidTr="0088586E">
        <w:tc>
          <w:tcPr>
            <w:tcW w:w="1069" w:type="dxa"/>
          </w:tcPr>
          <w:p w14:paraId="73C13ACF" w14:textId="77777777" w:rsidR="00EA6871" w:rsidRPr="00EA6871" w:rsidRDefault="00EA6871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7" w:type="dxa"/>
          </w:tcPr>
          <w:p w14:paraId="56FA0412" w14:textId="77777777" w:rsidR="00EA6871" w:rsidRPr="00EA6871" w:rsidRDefault="00EA6871" w:rsidP="00EA6871">
            <w:pPr>
              <w:spacing w:after="0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r w:rsidRPr="00EA6871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2 четверть</w:t>
            </w:r>
          </w:p>
        </w:tc>
        <w:tc>
          <w:tcPr>
            <w:tcW w:w="1525" w:type="dxa"/>
          </w:tcPr>
          <w:p w14:paraId="507AFD88" w14:textId="77777777" w:rsidR="00EA6871" w:rsidRPr="00EA6871" w:rsidRDefault="00EA6871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6871" w:rsidRPr="00EA6871" w14:paraId="57429C5C" w14:textId="77777777" w:rsidTr="0088586E">
        <w:tc>
          <w:tcPr>
            <w:tcW w:w="1069" w:type="dxa"/>
          </w:tcPr>
          <w:p w14:paraId="249ABE31" w14:textId="33702021" w:rsidR="00EA6871" w:rsidRPr="00EA6871" w:rsidRDefault="00F65183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(9)</w:t>
            </w:r>
          </w:p>
        </w:tc>
        <w:tc>
          <w:tcPr>
            <w:tcW w:w="6977" w:type="dxa"/>
          </w:tcPr>
          <w:p w14:paraId="5F7F1DCA" w14:textId="77777777" w:rsidR="00EA6871" w:rsidRPr="00EA6871" w:rsidRDefault="00EA6871" w:rsidP="00EA6871">
            <w:pPr>
              <w:spacing w:after="0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r w:rsidRPr="00EA6871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Название клавиш. Темп: быстро – медленно. Мусоргский М.П. «Гном» - ряд видео слайдов. </w:t>
            </w:r>
          </w:p>
        </w:tc>
        <w:tc>
          <w:tcPr>
            <w:tcW w:w="1525" w:type="dxa"/>
          </w:tcPr>
          <w:p w14:paraId="2AA6ACDE" w14:textId="6AB3393A" w:rsidR="00EA6871" w:rsidRPr="00EA6871" w:rsidRDefault="00AA0B98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6871" w:rsidRPr="00EA6871" w14:paraId="15B1C20D" w14:textId="77777777" w:rsidTr="0088586E">
        <w:tc>
          <w:tcPr>
            <w:tcW w:w="1069" w:type="dxa"/>
          </w:tcPr>
          <w:p w14:paraId="31755BDA" w14:textId="0BED9158" w:rsidR="00EA6871" w:rsidRPr="00EA6871" w:rsidRDefault="00F65183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(10)</w:t>
            </w:r>
          </w:p>
        </w:tc>
        <w:tc>
          <w:tcPr>
            <w:tcW w:w="6977" w:type="dxa"/>
          </w:tcPr>
          <w:p w14:paraId="7E517948" w14:textId="77777777" w:rsidR="00EA6871" w:rsidRPr="00EA6871" w:rsidRDefault="00EA6871" w:rsidP="00EA6871">
            <w:pPr>
              <w:spacing w:after="0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r w:rsidRPr="00EA6871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Звуки музыкальные и шумовые –ряд видео слайдов.</w:t>
            </w:r>
          </w:p>
        </w:tc>
        <w:tc>
          <w:tcPr>
            <w:tcW w:w="1525" w:type="dxa"/>
          </w:tcPr>
          <w:p w14:paraId="16A6BD1D" w14:textId="78A766B8" w:rsidR="00EA6871" w:rsidRPr="00EA6871" w:rsidRDefault="00AA0B98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6871" w:rsidRPr="00EA6871" w14:paraId="416FAD5A" w14:textId="77777777" w:rsidTr="0088586E">
        <w:tc>
          <w:tcPr>
            <w:tcW w:w="1069" w:type="dxa"/>
          </w:tcPr>
          <w:p w14:paraId="5F6E2F42" w14:textId="0CA37AFD" w:rsidR="00EA6871" w:rsidRPr="00EA6871" w:rsidRDefault="00F65183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(11)</w:t>
            </w:r>
          </w:p>
        </w:tc>
        <w:tc>
          <w:tcPr>
            <w:tcW w:w="6977" w:type="dxa"/>
          </w:tcPr>
          <w:p w14:paraId="2117DC35" w14:textId="77777777" w:rsidR="00EA6871" w:rsidRPr="00EA6871" w:rsidRDefault="00EA6871" w:rsidP="00EA6871">
            <w:pPr>
              <w:spacing w:after="0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r w:rsidRPr="00EA6871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Динамические оттенки: Крещендо. Изменение темпа Григ Э. «В пещере горного короля» - ряд видео слайдов</w:t>
            </w:r>
          </w:p>
        </w:tc>
        <w:tc>
          <w:tcPr>
            <w:tcW w:w="1525" w:type="dxa"/>
          </w:tcPr>
          <w:p w14:paraId="2B679FF1" w14:textId="491C9C53" w:rsidR="00EA6871" w:rsidRPr="00EA6871" w:rsidRDefault="00AA0B98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6871" w:rsidRPr="00EA6871" w14:paraId="5DBA3401" w14:textId="77777777" w:rsidTr="0088586E">
        <w:tc>
          <w:tcPr>
            <w:tcW w:w="1069" w:type="dxa"/>
          </w:tcPr>
          <w:p w14:paraId="745A3680" w14:textId="0495A927" w:rsidR="00EA6871" w:rsidRPr="00EA6871" w:rsidRDefault="00F65183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(12)</w:t>
            </w:r>
          </w:p>
        </w:tc>
        <w:tc>
          <w:tcPr>
            <w:tcW w:w="6977" w:type="dxa"/>
          </w:tcPr>
          <w:p w14:paraId="43E9C06A" w14:textId="77777777" w:rsidR="00EA6871" w:rsidRPr="00EA6871" w:rsidRDefault="00EA6871" w:rsidP="00EA6871">
            <w:pPr>
              <w:spacing w:after="0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r w:rsidRPr="00EA6871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Графическое изображение: четверть, восьмые, половинная. Сен-Санс К. «Королевский марш львов» - ряд видео слайдов.</w:t>
            </w:r>
          </w:p>
        </w:tc>
        <w:tc>
          <w:tcPr>
            <w:tcW w:w="1525" w:type="dxa"/>
          </w:tcPr>
          <w:p w14:paraId="79877C58" w14:textId="69A6032D" w:rsidR="00EA6871" w:rsidRPr="00EA6871" w:rsidRDefault="00AA0B98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6871" w:rsidRPr="00EA6871" w14:paraId="03320FCF" w14:textId="77777777" w:rsidTr="0088586E">
        <w:tc>
          <w:tcPr>
            <w:tcW w:w="1069" w:type="dxa"/>
          </w:tcPr>
          <w:p w14:paraId="4B69E3E7" w14:textId="1E5F249E" w:rsidR="00EA6871" w:rsidRPr="00EA6871" w:rsidRDefault="00F65183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(13)</w:t>
            </w:r>
          </w:p>
        </w:tc>
        <w:tc>
          <w:tcPr>
            <w:tcW w:w="6977" w:type="dxa"/>
          </w:tcPr>
          <w:p w14:paraId="3858F115" w14:textId="77777777" w:rsidR="00EA6871" w:rsidRPr="00EA6871" w:rsidRDefault="00EA6871" w:rsidP="00EA6871">
            <w:pPr>
              <w:spacing w:after="0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r w:rsidRPr="00EA6871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Знакомство с паузой. Сен-Санс К. «Кенгуру» - ряд видео слайдов</w:t>
            </w:r>
          </w:p>
        </w:tc>
        <w:tc>
          <w:tcPr>
            <w:tcW w:w="1525" w:type="dxa"/>
          </w:tcPr>
          <w:p w14:paraId="47257624" w14:textId="20D4CC30" w:rsidR="00EA6871" w:rsidRPr="00EA6871" w:rsidRDefault="00AA0B98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6871" w:rsidRPr="00EA6871" w14:paraId="7C3FB646" w14:textId="77777777" w:rsidTr="0088586E">
        <w:tc>
          <w:tcPr>
            <w:tcW w:w="1069" w:type="dxa"/>
          </w:tcPr>
          <w:p w14:paraId="32952BAD" w14:textId="3884AA72" w:rsidR="00EA6871" w:rsidRPr="00EA6871" w:rsidRDefault="00F65183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(14)</w:t>
            </w:r>
          </w:p>
        </w:tc>
        <w:tc>
          <w:tcPr>
            <w:tcW w:w="6977" w:type="dxa"/>
          </w:tcPr>
          <w:p w14:paraId="1FB95D86" w14:textId="77777777" w:rsidR="00EA6871" w:rsidRPr="00EA6871" w:rsidRDefault="00EA6871" w:rsidP="00EA6871">
            <w:pPr>
              <w:spacing w:after="0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r w:rsidRPr="00EA6871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Тон – полутон на слух. Мусоргский М.П. «Избушка на курьих ножках» - мультфильм.</w:t>
            </w:r>
          </w:p>
        </w:tc>
        <w:tc>
          <w:tcPr>
            <w:tcW w:w="1525" w:type="dxa"/>
          </w:tcPr>
          <w:p w14:paraId="2545A7B6" w14:textId="1EAA0410" w:rsidR="00EA6871" w:rsidRPr="00EA6871" w:rsidRDefault="00AA0B98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6871" w:rsidRPr="00EA6871" w14:paraId="435635A8" w14:textId="77777777" w:rsidTr="0088586E">
        <w:tc>
          <w:tcPr>
            <w:tcW w:w="1069" w:type="dxa"/>
          </w:tcPr>
          <w:p w14:paraId="33408E5F" w14:textId="1E500D07" w:rsidR="00EA6871" w:rsidRPr="00EA6871" w:rsidRDefault="00F65183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(15)</w:t>
            </w:r>
          </w:p>
        </w:tc>
        <w:tc>
          <w:tcPr>
            <w:tcW w:w="6977" w:type="dxa"/>
          </w:tcPr>
          <w:p w14:paraId="4EA29E90" w14:textId="77777777" w:rsidR="00EA6871" w:rsidRPr="00EA6871" w:rsidRDefault="00EA6871" w:rsidP="00EA6871">
            <w:pPr>
              <w:spacing w:after="0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r w:rsidRPr="00EA6871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Знакомство с русскими народными инструментами. Компьютерная игра «Школа домовенка Бу»</w:t>
            </w:r>
          </w:p>
        </w:tc>
        <w:tc>
          <w:tcPr>
            <w:tcW w:w="1525" w:type="dxa"/>
          </w:tcPr>
          <w:p w14:paraId="4FA9E22A" w14:textId="7B6A9D3F" w:rsidR="00EA6871" w:rsidRPr="00EA6871" w:rsidRDefault="00AA0B98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6871" w:rsidRPr="00EA6871" w14:paraId="5196E09D" w14:textId="77777777" w:rsidTr="0088586E">
        <w:tc>
          <w:tcPr>
            <w:tcW w:w="1069" w:type="dxa"/>
          </w:tcPr>
          <w:p w14:paraId="5D55440C" w14:textId="22D1F649" w:rsidR="00EA6871" w:rsidRPr="00EA6871" w:rsidRDefault="00F65183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007DA2">
              <w:rPr>
                <w:rFonts w:ascii="Times New Roman" w:hAnsi="Times New Roman"/>
                <w:sz w:val="24"/>
                <w:szCs w:val="24"/>
              </w:rPr>
              <w:t xml:space="preserve"> (16)</w:t>
            </w:r>
          </w:p>
        </w:tc>
        <w:tc>
          <w:tcPr>
            <w:tcW w:w="6977" w:type="dxa"/>
          </w:tcPr>
          <w:p w14:paraId="2B206E48" w14:textId="77777777" w:rsidR="00EA6871" w:rsidRPr="00EA6871" w:rsidRDefault="00EA6871" w:rsidP="00EA6871">
            <w:pPr>
              <w:spacing w:after="0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r w:rsidRPr="00EA6871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Контрольный урок «Новогодняя сказка». Фрагменты из балета Чайковского П.И «Щелкунчик»</w:t>
            </w:r>
          </w:p>
        </w:tc>
        <w:tc>
          <w:tcPr>
            <w:tcW w:w="1525" w:type="dxa"/>
          </w:tcPr>
          <w:p w14:paraId="1633858B" w14:textId="77777777" w:rsidR="00EA6871" w:rsidRPr="00EA6871" w:rsidRDefault="00EA6871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6871" w:rsidRPr="00EA6871" w14:paraId="057D70C6" w14:textId="77777777" w:rsidTr="0088586E">
        <w:tc>
          <w:tcPr>
            <w:tcW w:w="1069" w:type="dxa"/>
          </w:tcPr>
          <w:p w14:paraId="2433CCF1" w14:textId="77777777" w:rsidR="00EA6871" w:rsidRPr="00EA6871" w:rsidRDefault="00EA6871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7" w:type="dxa"/>
          </w:tcPr>
          <w:p w14:paraId="7249EE39" w14:textId="77777777" w:rsidR="00EA6871" w:rsidRPr="00EA6871" w:rsidRDefault="00EA6871" w:rsidP="00EA6871">
            <w:pPr>
              <w:spacing w:after="0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r w:rsidRPr="00EA6871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итого</w:t>
            </w:r>
          </w:p>
        </w:tc>
        <w:tc>
          <w:tcPr>
            <w:tcW w:w="1525" w:type="dxa"/>
          </w:tcPr>
          <w:p w14:paraId="1944F526" w14:textId="01C2FD37" w:rsidR="00EA6871" w:rsidRPr="00EA6871" w:rsidRDefault="00F65183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A6871" w:rsidRPr="00EA6871" w14:paraId="5CD18F23" w14:textId="77777777" w:rsidTr="0088586E">
        <w:tc>
          <w:tcPr>
            <w:tcW w:w="1069" w:type="dxa"/>
          </w:tcPr>
          <w:p w14:paraId="385C17B9" w14:textId="77777777" w:rsidR="00EA6871" w:rsidRPr="00EA6871" w:rsidRDefault="00EA6871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7" w:type="dxa"/>
          </w:tcPr>
          <w:p w14:paraId="4006EC19" w14:textId="77777777" w:rsidR="00EA6871" w:rsidRPr="00EA6871" w:rsidRDefault="00EA6871" w:rsidP="00EA6871">
            <w:pPr>
              <w:spacing w:after="0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r w:rsidRPr="00EA6871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3 четверть</w:t>
            </w:r>
          </w:p>
        </w:tc>
        <w:tc>
          <w:tcPr>
            <w:tcW w:w="1525" w:type="dxa"/>
          </w:tcPr>
          <w:p w14:paraId="649C5764" w14:textId="77777777" w:rsidR="00EA6871" w:rsidRPr="00EA6871" w:rsidRDefault="00EA6871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6871" w:rsidRPr="00EA6871" w14:paraId="4A0D6359" w14:textId="77777777" w:rsidTr="0088586E">
        <w:tc>
          <w:tcPr>
            <w:tcW w:w="1069" w:type="dxa"/>
          </w:tcPr>
          <w:p w14:paraId="6E6D1C8F" w14:textId="46CC5CD4" w:rsidR="00EA6871" w:rsidRPr="00EA6871" w:rsidRDefault="00007DA2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(17)</w:t>
            </w:r>
          </w:p>
        </w:tc>
        <w:tc>
          <w:tcPr>
            <w:tcW w:w="6977" w:type="dxa"/>
          </w:tcPr>
          <w:p w14:paraId="6AED9AE6" w14:textId="77777777" w:rsidR="00EA6871" w:rsidRPr="00EA6871" w:rsidRDefault="00EA6871" w:rsidP="00EA6871">
            <w:pPr>
              <w:spacing w:after="0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r w:rsidRPr="00EA6871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Клавиши до, ре, ми, фа Фрагменты из балета Чайковского П.И «Щелкунчик»</w:t>
            </w:r>
          </w:p>
        </w:tc>
        <w:tc>
          <w:tcPr>
            <w:tcW w:w="1525" w:type="dxa"/>
          </w:tcPr>
          <w:p w14:paraId="385C5A9F" w14:textId="3E7CD16A" w:rsidR="00EA6871" w:rsidRPr="00EA6871" w:rsidRDefault="00AA0B98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A6871" w:rsidRPr="00EA6871" w14:paraId="726341BE" w14:textId="77777777" w:rsidTr="0088586E">
        <w:tc>
          <w:tcPr>
            <w:tcW w:w="1069" w:type="dxa"/>
          </w:tcPr>
          <w:p w14:paraId="7EA92226" w14:textId="638CB22C" w:rsidR="00EA6871" w:rsidRPr="00EA6871" w:rsidRDefault="00007DA2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(18)</w:t>
            </w:r>
          </w:p>
        </w:tc>
        <w:tc>
          <w:tcPr>
            <w:tcW w:w="6977" w:type="dxa"/>
          </w:tcPr>
          <w:p w14:paraId="398FFD52" w14:textId="77777777" w:rsidR="00EA6871" w:rsidRPr="00EA6871" w:rsidRDefault="00EA6871" w:rsidP="00EA6871">
            <w:pPr>
              <w:spacing w:after="0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r w:rsidRPr="00EA6871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VI Ступенька «Ра». Знак Фермата. Музыкальная игра «Мышка»</w:t>
            </w:r>
          </w:p>
        </w:tc>
        <w:tc>
          <w:tcPr>
            <w:tcW w:w="1525" w:type="dxa"/>
          </w:tcPr>
          <w:p w14:paraId="63F613D2" w14:textId="1C356C4A" w:rsidR="00EA6871" w:rsidRPr="00EA6871" w:rsidRDefault="00AA0B98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6871" w:rsidRPr="00EA6871" w14:paraId="247962F7" w14:textId="77777777" w:rsidTr="0088586E">
        <w:tc>
          <w:tcPr>
            <w:tcW w:w="1069" w:type="dxa"/>
          </w:tcPr>
          <w:p w14:paraId="64DE09C9" w14:textId="5D9801F4" w:rsidR="00EA6871" w:rsidRPr="00EA6871" w:rsidRDefault="00007DA2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(19)</w:t>
            </w:r>
          </w:p>
        </w:tc>
        <w:tc>
          <w:tcPr>
            <w:tcW w:w="6977" w:type="dxa"/>
          </w:tcPr>
          <w:p w14:paraId="352A5649" w14:textId="77777777" w:rsidR="00EA6871" w:rsidRPr="00EA6871" w:rsidRDefault="00EA6871" w:rsidP="00EA6871">
            <w:pPr>
              <w:spacing w:after="0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r w:rsidRPr="00EA6871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Клавиша соль. Музыкальная игра «Рыбка» Сен-Санс К. «Аквариум» ряд видео слайдов</w:t>
            </w:r>
          </w:p>
        </w:tc>
        <w:tc>
          <w:tcPr>
            <w:tcW w:w="1525" w:type="dxa"/>
          </w:tcPr>
          <w:p w14:paraId="343D086F" w14:textId="488806E2" w:rsidR="00EA6871" w:rsidRPr="00EA6871" w:rsidRDefault="00AA0B98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6871" w:rsidRPr="00EA6871" w14:paraId="5EEE8515" w14:textId="77777777" w:rsidTr="0088586E">
        <w:tc>
          <w:tcPr>
            <w:tcW w:w="1069" w:type="dxa"/>
          </w:tcPr>
          <w:p w14:paraId="5FD672FF" w14:textId="6D9D2338" w:rsidR="00EA6871" w:rsidRPr="00EA6871" w:rsidRDefault="00007DA2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(20)</w:t>
            </w:r>
          </w:p>
        </w:tc>
        <w:tc>
          <w:tcPr>
            <w:tcW w:w="6977" w:type="dxa"/>
          </w:tcPr>
          <w:p w14:paraId="4106959A" w14:textId="77777777" w:rsidR="00EA6871" w:rsidRPr="00EA6871" w:rsidRDefault="00EA6871" w:rsidP="00EA6871">
            <w:pPr>
              <w:spacing w:after="0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r w:rsidRPr="00EA6871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Доли. Сильная доля (ощущение). Музыкальная игра «Едет паровоз»</w:t>
            </w:r>
          </w:p>
        </w:tc>
        <w:tc>
          <w:tcPr>
            <w:tcW w:w="1525" w:type="dxa"/>
          </w:tcPr>
          <w:p w14:paraId="34A5FD2D" w14:textId="257CE831" w:rsidR="00EA6871" w:rsidRPr="00EA6871" w:rsidRDefault="00AA0B98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6871" w:rsidRPr="00EA6871" w14:paraId="2DB4B5F2" w14:textId="77777777" w:rsidTr="0088586E">
        <w:tc>
          <w:tcPr>
            <w:tcW w:w="1069" w:type="dxa"/>
          </w:tcPr>
          <w:p w14:paraId="7F745961" w14:textId="5E0428D7" w:rsidR="00EA6871" w:rsidRPr="00EA6871" w:rsidRDefault="00007DA2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(21)</w:t>
            </w:r>
          </w:p>
        </w:tc>
        <w:tc>
          <w:tcPr>
            <w:tcW w:w="6977" w:type="dxa"/>
          </w:tcPr>
          <w:p w14:paraId="2D95EDE1" w14:textId="77777777" w:rsidR="00EA6871" w:rsidRPr="00EA6871" w:rsidRDefault="00EA6871" w:rsidP="00EA6871">
            <w:pPr>
              <w:spacing w:after="0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r w:rsidRPr="00EA6871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Клавиши ля, си. Музыкальная игра «Пешком, на велосипеде, на машине»</w:t>
            </w:r>
          </w:p>
        </w:tc>
        <w:tc>
          <w:tcPr>
            <w:tcW w:w="1525" w:type="dxa"/>
          </w:tcPr>
          <w:p w14:paraId="6BD38C27" w14:textId="43E45C58" w:rsidR="00EA6871" w:rsidRPr="00EA6871" w:rsidRDefault="00AA0B98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6871" w:rsidRPr="00EA6871" w14:paraId="53FF7401" w14:textId="77777777" w:rsidTr="0088586E">
        <w:tc>
          <w:tcPr>
            <w:tcW w:w="1069" w:type="dxa"/>
          </w:tcPr>
          <w:p w14:paraId="08B4CF79" w14:textId="021A1CF2" w:rsidR="00EA6871" w:rsidRPr="00EA6871" w:rsidRDefault="00007DA2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(22)</w:t>
            </w:r>
          </w:p>
        </w:tc>
        <w:tc>
          <w:tcPr>
            <w:tcW w:w="6977" w:type="dxa"/>
          </w:tcPr>
          <w:p w14:paraId="1B87FE2C" w14:textId="77777777" w:rsidR="00EA6871" w:rsidRPr="00EA6871" w:rsidRDefault="00EA6871" w:rsidP="00EA6871">
            <w:pPr>
              <w:spacing w:after="0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r w:rsidRPr="00EA6871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Клавиши ля, си. Музыкальная игра «Пешком, на велосипеде, на машине»</w:t>
            </w:r>
          </w:p>
        </w:tc>
        <w:tc>
          <w:tcPr>
            <w:tcW w:w="1525" w:type="dxa"/>
          </w:tcPr>
          <w:p w14:paraId="4B2E8DB7" w14:textId="2AB76CD1" w:rsidR="00EA6871" w:rsidRPr="00EA6871" w:rsidRDefault="00AA0B98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6871" w:rsidRPr="00EA6871" w14:paraId="5A863600" w14:textId="77777777" w:rsidTr="0088586E">
        <w:tc>
          <w:tcPr>
            <w:tcW w:w="1069" w:type="dxa"/>
          </w:tcPr>
          <w:p w14:paraId="0A1231FE" w14:textId="6C65DEF7" w:rsidR="00EA6871" w:rsidRPr="00EA6871" w:rsidRDefault="00AA0B98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(23)</w:t>
            </w:r>
          </w:p>
        </w:tc>
        <w:tc>
          <w:tcPr>
            <w:tcW w:w="6977" w:type="dxa"/>
          </w:tcPr>
          <w:p w14:paraId="771498C3" w14:textId="77777777" w:rsidR="00EA6871" w:rsidRPr="00EA6871" w:rsidRDefault="00EA6871" w:rsidP="00EA6871">
            <w:pPr>
              <w:spacing w:after="0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r w:rsidRPr="00EA6871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Мажор, минор. Характер музыки: светлая, яркая, темная Музыкальная игра «Туфелька Золушки»</w:t>
            </w:r>
          </w:p>
        </w:tc>
        <w:tc>
          <w:tcPr>
            <w:tcW w:w="1525" w:type="dxa"/>
          </w:tcPr>
          <w:p w14:paraId="6C357995" w14:textId="59D66764" w:rsidR="00EA6871" w:rsidRPr="00EA6871" w:rsidRDefault="00AA0B98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6871" w:rsidRPr="00EA6871" w14:paraId="31CAA318" w14:textId="77777777" w:rsidTr="0088586E">
        <w:tc>
          <w:tcPr>
            <w:tcW w:w="1069" w:type="dxa"/>
          </w:tcPr>
          <w:p w14:paraId="69D274FD" w14:textId="0E88BAD3" w:rsidR="00EA6871" w:rsidRPr="00EA6871" w:rsidRDefault="00AA0B98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(24)</w:t>
            </w:r>
          </w:p>
        </w:tc>
        <w:tc>
          <w:tcPr>
            <w:tcW w:w="6977" w:type="dxa"/>
          </w:tcPr>
          <w:p w14:paraId="49DF09B1" w14:textId="77777777" w:rsidR="00EA6871" w:rsidRPr="00EA6871" w:rsidRDefault="00EA6871" w:rsidP="00EA6871">
            <w:pPr>
              <w:spacing w:after="0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r w:rsidRPr="00EA6871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Освоение длительностей в практических упражнениях – играх. Музыкально – ритмическая игра «В лесу».</w:t>
            </w:r>
          </w:p>
        </w:tc>
        <w:tc>
          <w:tcPr>
            <w:tcW w:w="1525" w:type="dxa"/>
          </w:tcPr>
          <w:p w14:paraId="0C83A7D7" w14:textId="11493C86" w:rsidR="00EA6871" w:rsidRPr="00EA6871" w:rsidRDefault="00AA0B98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6871" w:rsidRPr="00EA6871" w14:paraId="315BAFF7" w14:textId="77777777" w:rsidTr="0088586E">
        <w:tc>
          <w:tcPr>
            <w:tcW w:w="1069" w:type="dxa"/>
          </w:tcPr>
          <w:p w14:paraId="45DFAE34" w14:textId="6B4086AA" w:rsidR="00EA6871" w:rsidRPr="00EA6871" w:rsidRDefault="00AA0B98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(25)</w:t>
            </w:r>
          </w:p>
        </w:tc>
        <w:tc>
          <w:tcPr>
            <w:tcW w:w="6977" w:type="dxa"/>
          </w:tcPr>
          <w:p w14:paraId="312ADC9B" w14:textId="77777777" w:rsidR="00EA6871" w:rsidRPr="00EA6871" w:rsidRDefault="00EA6871" w:rsidP="00EA6871">
            <w:pPr>
              <w:spacing w:after="0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r w:rsidRPr="00EA6871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Контрольный урок «Путешествие в страну Его Величества Времени».</w:t>
            </w:r>
          </w:p>
        </w:tc>
        <w:tc>
          <w:tcPr>
            <w:tcW w:w="1525" w:type="dxa"/>
          </w:tcPr>
          <w:p w14:paraId="545DE65F" w14:textId="77777777" w:rsidR="00EA6871" w:rsidRPr="00EA6871" w:rsidRDefault="00EA6871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A687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A6871" w:rsidRPr="00EA6871" w14:paraId="76E8185E" w14:textId="77777777" w:rsidTr="0088586E">
        <w:tc>
          <w:tcPr>
            <w:tcW w:w="1069" w:type="dxa"/>
          </w:tcPr>
          <w:p w14:paraId="257A6E53" w14:textId="77777777" w:rsidR="00EA6871" w:rsidRPr="00EA6871" w:rsidRDefault="00EA6871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7" w:type="dxa"/>
          </w:tcPr>
          <w:p w14:paraId="64E72697" w14:textId="77777777" w:rsidR="00EA6871" w:rsidRPr="00EA6871" w:rsidRDefault="00EA6871" w:rsidP="00EA6871">
            <w:pPr>
              <w:spacing w:after="0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r w:rsidRPr="00EA6871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итого</w:t>
            </w:r>
          </w:p>
        </w:tc>
        <w:tc>
          <w:tcPr>
            <w:tcW w:w="1525" w:type="dxa"/>
          </w:tcPr>
          <w:p w14:paraId="12C050CA" w14:textId="77777777" w:rsidR="00EA6871" w:rsidRPr="00EA6871" w:rsidRDefault="00EA6871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A687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EA6871" w:rsidRPr="00EA6871" w14:paraId="03289D96" w14:textId="77777777" w:rsidTr="0088586E">
        <w:tc>
          <w:tcPr>
            <w:tcW w:w="1069" w:type="dxa"/>
          </w:tcPr>
          <w:p w14:paraId="40FBB6D3" w14:textId="77777777" w:rsidR="00EA6871" w:rsidRPr="00EA6871" w:rsidRDefault="00EA6871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7" w:type="dxa"/>
          </w:tcPr>
          <w:p w14:paraId="13A18D0E" w14:textId="77777777" w:rsidR="00EA6871" w:rsidRPr="00EA6871" w:rsidRDefault="00EA6871" w:rsidP="00EA6871">
            <w:pPr>
              <w:spacing w:after="0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r w:rsidRPr="00EA6871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4 четверть</w:t>
            </w:r>
          </w:p>
        </w:tc>
        <w:tc>
          <w:tcPr>
            <w:tcW w:w="1525" w:type="dxa"/>
          </w:tcPr>
          <w:p w14:paraId="37AD01BE" w14:textId="77777777" w:rsidR="00EA6871" w:rsidRPr="00EA6871" w:rsidRDefault="00EA6871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6871" w:rsidRPr="00EA6871" w14:paraId="6792FF62" w14:textId="77777777" w:rsidTr="0088586E">
        <w:tc>
          <w:tcPr>
            <w:tcW w:w="1069" w:type="dxa"/>
          </w:tcPr>
          <w:p w14:paraId="48322283" w14:textId="068BFBD0" w:rsidR="00EA6871" w:rsidRPr="00EA6871" w:rsidRDefault="00AA0B98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(26)</w:t>
            </w:r>
          </w:p>
        </w:tc>
        <w:tc>
          <w:tcPr>
            <w:tcW w:w="6977" w:type="dxa"/>
          </w:tcPr>
          <w:p w14:paraId="4662DD13" w14:textId="77777777" w:rsidR="00EA6871" w:rsidRPr="00EA6871" w:rsidRDefault="00EA6871" w:rsidP="00EA6871">
            <w:pPr>
              <w:spacing w:after="0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r w:rsidRPr="00EA6871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Жанр-песня. Музыкально – ритмическая игра «Бутерброды»</w:t>
            </w:r>
          </w:p>
        </w:tc>
        <w:tc>
          <w:tcPr>
            <w:tcW w:w="1525" w:type="dxa"/>
          </w:tcPr>
          <w:p w14:paraId="59C7F871" w14:textId="06A70498" w:rsidR="00EA6871" w:rsidRPr="00EA6871" w:rsidRDefault="00AA0B98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6871" w:rsidRPr="00EA6871" w14:paraId="3FF00C05" w14:textId="77777777" w:rsidTr="0088586E">
        <w:tc>
          <w:tcPr>
            <w:tcW w:w="1069" w:type="dxa"/>
          </w:tcPr>
          <w:p w14:paraId="0D5C47DE" w14:textId="667070E1" w:rsidR="00EA6871" w:rsidRPr="00EA6871" w:rsidRDefault="00AA0B98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(27)</w:t>
            </w:r>
          </w:p>
        </w:tc>
        <w:tc>
          <w:tcPr>
            <w:tcW w:w="6977" w:type="dxa"/>
          </w:tcPr>
          <w:p w14:paraId="283DCD64" w14:textId="77777777" w:rsidR="00EA6871" w:rsidRPr="00EA6871" w:rsidRDefault="00EA6871" w:rsidP="00EA6871">
            <w:pPr>
              <w:spacing w:after="0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r w:rsidRPr="00EA6871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IV Ступенька «На».Скрипичный ключ. Лядов А. «Музыкальная шкатулка» - ряд видео слайдов</w:t>
            </w:r>
          </w:p>
        </w:tc>
        <w:tc>
          <w:tcPr>
            <w:tcW w:w="1525" w:type="dxa"/>
          </w:tcPr>
          <w:p w14:paraId="65FD4294" w14:textId="3F965E28" w:rsidR="00EA6871" w:rsidRPr="00EA6871" w:rsidRDefault="00AA0B98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6871" w:rsidRPr="00EA6871" w14:paraId="061FEB89" w14:textId="77777777" w:rsidTr="0088586E">
        <w:tc>
          <w:tcPr>
            <w:tcW w:w="1069" w:type="dxa"/>
          </w:tcPr>
          <w:p w14:paraId="7709F700" w14:textId="51159505" w:rsidR="00EA6871" w:rsidRPr="00EA6871" w:rsidRDefault="00AA0B98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(28)</w:t>
            </w:r>
          </w:p>
        </w:tc>
        <w:tc>
          <w:tcPr>
            <w:tcW w:w="6977" w:type="dxa"/>
          </w:tcPr>
          <w:p w14:paraId="5455BD60" w14:textId="77777777" w:rsidR="00EA6871" w:rsidRPr="00EA6871" w:rsidRDefault="00EA6871" w:rsidP="00EA6871">
            <w:pPr>
              <w:spacing w:after="0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r w:rsidRPr="00EA6871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Мелодия. Чайковский П.И. пьесы из цикла «Детский альбом»</w:t>
            </w:r>
          </w:p>
        </w:tc>
        <w:tc>
          <w:tcPr>
            <w:tcW w:w="1525" w:type="dxa"/>
          </w:tcPr>
          <w:p w14:paraId="784EE7CF" w14:textId="1C7B41C2" w:rsidR="00EA6871" w:rsidRPr="00EA6871" w:rsidRDefault="00AA0B98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6871" w:rsidRPr="00EA6871" w14:paraId="3A42F536" w14:textId="77777777" w:rsidTr="0088586E">
        <w:tc>
          <w:tcPr>
            <w:tcW w:w="1069" w:type="dxa"/>
          </w:tcPr>
          <w:p w14:paraId="119B99A6" w14:textId="3E9AD3F3" w:rsidR="00EA6871" w:rsidRPr="00EA6871" w:rsidRDefault="00AA0B98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(29)</w:t>
            </w:r>
          </w:p>
        </w:tc>
        <w:tc>
          <w:tcPr>
            <w:tcW w:w="6977" w:type="dxa"/>
          </w:tcPr>
          <w:p w14:paraId="19623599" w14:textId="77777777" w:rsidR="00EA6871" w:rsidRPr="00EA6871" w:rsidRDefault="00EA6871" w:rsidP="00EA6871">
            <w:pPr>
              <w:spacing w:after="0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r w:rsidRPr="00EA6871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VII Ступенька «Ти»Алябьев А. «Соловей» Мультфильм « Квартет» на басню Крылова</w:t>
            </w:r>
          </w:p>
        </w:tc>
        <w:tc>
          <w:tcPr>
            <w:tcW w:w="1525" w:type="dxa"/>
          </w:tcPr>
          <w:p w14:paraId="67AEDC36" w14:textId="0F67CEF5" w:rsidR="00EA6871" w:rsidRPr="00EA6871" w:rsidRDefault="00AA0B98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6871" w:rsidRPr="00EA6871" w14:paraId="2E4FDE31" w14:textId="77777777" w:rsidTr="0088586E">
        <w:tc>
          <w:tcPr>
            <w:tcW w:w="1069" w:type="dxa"/>
          </w:tcPr>
          <w:p w14:paraId="35C5DA2E" w14:textId="2FC2711A" w:rsidR="00EA6871" w:rsidRPr="00EA6871" w:rsidRDefault="00AA0B98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(30)</w:t>
            </w:r>
          </w:p>
        </w:tc>
        <w:tc>
          <w:tcPr>
            <w:tcW w:w="6977" w:type="dxa"/>
          </w:tcPr>
          <w:p w14:paraId="024FEE15" w14:textId="77777777" w:rsidR="00EA6871" w:rsidRPr="00EA6871" w:rsidRDefault="00EA6871" w:rsidP="00EA6871">
            <w:pPr>
              <w:spacing w:after="0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r w:rsidRPr="00EA6871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Повторение пройденных песен, музыкальных игр.</w:t>
            </w:r>
          </w:p>
        </w:tc>
        <w:tc>
          <w:tcPr>
            <w:tcW w:w="1525" w:type="dxa"/>
          </w:tcPr>
          <w:p w14:paraId="4F6D4729" w14:textId="04C83361" w:rsidR="00EA6871" w:rsidRPr="00EA6871" w:rsidRDefault="00AA0B98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6871" w:rsidRPr="00EA6871" w14:paraId="452C7F2B" w14:textId="77777777" w:rsidTr="0088586E">
        <w:tc>
          <w:tcPr>
            <w:tcW w:w="1069" w:type="dxa"/>
          </w:tcPr>
          <w:p w14:paraId="490BD6AA" w14:textId="7E5DFEE5" w:rsidR="00EA6871" w:rsidRPr="00EA6871" w:rsidRDefault="00AA0B98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(31)</w:t>
            </w:r>
          </w:p>
        </w:tc>
        <w:tc>
          <w:tcPr>
            <w:tcW w:w="6977" w:type="dxa"/>
          </w:tcPr>
          <w:p w14:paraId="663721EE" w14:textId="77777777" w:rsidR="00EA6871" w:rsidRPr="00EA6871" w:rsidRDefault="00EA6871" w:rsidP="00EA6871">
            <w:pPr>
              <w:spacing w:after="0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r w:rsidRPr="00EA6871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Контрольный урок</w:t>
            </w:r>
          </w:p>
        </w:tc>
        <w:tc>
          <w:tcPr>
            <w:tcW w:w="1525" w:type="dxa"/>
          </w:tcPr>
          <w:p w14:paraId="6C1D900F" w14:textId="2DDFAEE8" w:rsidR="00EA6871" w:rsidRPr="00EA6871" w:rsidRDefault="00AA0B98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6871" w:rsidRPr="00EA6871" w14:paraId="48F50210" w14:textId="77777777" w:rsidTr="0088586E">
        <w:tc>
          <w:tcPr>
            <w:tcW w:w="1069" w:type="dxa"/>
          </w:tcPr>
          <w:p w14:paraId="571767DE" w14:textId="11206AB5" w:rsidR="00EA6871" w:rsidRPr="00EA6871" w:rsidRDefault="00AA0B98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 (32)</w:t>
            </w:r>
          </w:p>
        </w:tc>
        <w:tc>
          <w:tcPr>
            <w:tcW w:w="6977" w:type="dxa"/>
          </w:tcPr>
          <w:p w14:paraId="37F881EC" w14:textId="77777777" w:rsidR="00EA6871" w:rsidRPr="00EA6871" w:rsidRDefault="00EA6871" w:rsidP="00EA6871">
            <w:pPr>
              <w:spacing w:after="0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r w:rsidRPr="00EA6871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Подготовка к выступлению перед родителями</w:t>
            </w:r>
          </w:p>
        </w:tc>
        <w:tc>
          <w:tcPr>
            <w:tcW w:w="1525" w:type="dxa"/>
          </w:tcPr>
          <w:p w14:paraId="539CFF25" w14:textId="4F8B4B97" w:rsidR="00EA6871" w:rsidRPr="00EA6871" w:rsidRDefault="00AA0B98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6871" w:rsidRPr="00EA6871" w14:paraId="0D94F599" w14:textId="77777777" w:rsidTr="0088586E">
        <w:tc>
          <w:tcPr>
            <w:tcW w:w="1069" w:type="dxa"/>
          </w:tcPr>
          <w:p w14:paraId="7A5CEE8F" w14:textId="77777777" w:rsidR="00EA6871" w:rsidRPr="00EA6871" w:rsidRDefault="00EA6871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7" w:type="dxa"/>
          </w:tcPr>
          <w:p w14:paraId="5A38E07B" w14:textId="77777777" w:rsidR="00EA6871" w:rsidRPr="00EA6871" w:rsidRDefault="00EA6871" w:rsidP="00EA6871">
            <w:pPr>
              <w:spacing w:after="0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r w:rsidRPr="00EA6871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итого</w:t>
            </w:r>
          </w:p>
        </w:tc>
        <w:tc>
          <w:tcPr>
            <w:tcW w:w="1525" w:type="dxa"/>
          </w:tcPr>
          <w:p w14:paraId="5308A453" w14:textId="5039AC14" w:rsidR="00EA6871" w:rsidRPr="00EA6871" w:rsidRDefault="00AA0B98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A6871" w:rsidRPr="00EA6871" w14:paraId="52D7BE4C" w14:textId="77777777" w:rsidTr="0088586E">
        <w:tc>
          <w:tcPr>
            <w:tcW w:w="1069" w:type="dxa"/>
          </w:tcPr>
          <w:p w14:paraId="269EA236" w14:textId="77777777" w:rsidR="00EA6871" w:rsidRPr="00EA6871" w:rsidRDefault="00EA6871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7" w:type="dxa"/>
          </w:tcPr>
          <w:p w14:paraId="2EC1AADD" w14:textId="77777777" w:rsidR="00EA6871" w:rsidRPr="00EA6871" w:rsidRDefault="00EA6871" w:rsidP="00EA6871">
            <w:pPr>
              <w:spacing w:after="0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r w:rsidRPr="00EA6871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Всего за год</w:t>
            </w:r>
          </w:p>
        </w:tc>
        <w:tc>
          <w:tcPr>
            <w:tcW w:w="1525" w:type="dxa"/>
          </w:tcPr>
          <w:p w14:paraId="56C4B16E" w14:textId="5E46A6ED" w:rsidR="00EA6871" w:rsidRPr="00EA6871" w:rsidRDefault="00AA0B98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</w:tbl>
    <w:p w14:paraId="697C239A" w14:textId="77777777" w:rsidR="00EA6871" w:rsidRPr="00EA6871" w:rsidRDefault="00EA6871" w:rsidP="00EA6871">
      <w:pPr>
        <w:spacing w:after="0"/>
        <w:rPr>
          <w:rFonts w:ascii="Times New Roman" w:hAnsi="Times New Roman"/>
          <w:sz w:val="24"/>
          <w:szCs w:val="24"/>
        </w:rPr>
      </w:pPr>
      <w:r w:rsidRPr="00EA6871">
        <w:rPr>
          <w:rFonts w:ascii="Times New Roman" w:hAnsi="Times New Roman"/>
          <w:sz w:val="24"/>
          <w:szCs w:val="24"/>
        </w:rPr>
        <w:t>2 год обучения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62"/>
        <w:gridCol w:w="6984"/>
        <w:gridCol w:w="1525"/>
      </w:tblGrid>
      <w:tr w:rsidR="00EA6871" w:rsidRPr="00EA6871" w14:paraId="6049AC30" w14:textId="77777777" w:rsidTr="0088586E">
        <w:tc>
          <w:tcPr>
            <w:tcW w:w="1062" w:type="dxa"/>
          </w:tcPr>
          <w:p w14:paraId="5A6EB6C4" w14:textId="23AA511C" w:rsidR="00EA6871" w:rsidRPr="00EA6871" w:rsidRDefault="00AA0B98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6984" w:type="dxa"/>
          </w:tcPr>
          <w:p w14:paraId="646665A7" w14:textId="54BC8D07" w:rsidR="00EA6871" w:rsidRPr="00EA6871" w:rsidRDefault="00AA0B98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ТЕМЫ И СОДЕРЖАНИЕ ЗАНЯТИЙ</w:t>
            </w:r>
          </w:p>
        </w:tc>
        <w:tc>
          <w:tcPr>
            <w:tcW w:w="1525" w:type="dxa"/>
          </w:tcPr>
          <w:p w14:paraId="47569973" w14:textId="2307EFE9" w:rsidR="00EA6871" w:rsidRPr="00EA6871" w:rsidRDefault="00AA0B98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</w:tr>
      <w:tr w:rsidR="00EA6871" w:rsidRPr="00EA6871" w14:paraId="16E13B8C" w14:textId="77777777" w:rsidTr="0088586E">
        <w:tc>
          <w:tcPr>
            <w:tcW w:w="1062" w:type="dxa"/>
          </w:tcPr>
          <w:p w14:paraId="20A26E51" w14:textId="028B8E59" w:rsidR="00EA6871" w:rsidRPr="00EA6871" w:rsidRDefault="00AA0B98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84" w:type="dxa"/>
          </w:tcPr>
          <w:p w14:paraId="126ED4EC" w14:textId="77777777" w:rsidR="00EA6871" w:rsidRPr="00EA6871" w:rsidRDefault="00EA6871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A6871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Нотоносец. Ноты на линейках и между линейками Скрипичный ключ.</w:t>
            </w:r>
          </w:p>
        </w:tc>
        <w:tc>
          <w:tcPr>
            <w:tcW w:w="1525" w:type="dxa"/>
          </w:tcPr>
          <w:p w14:paraId="40EB1DC1" w14:textId="78306E86" w:rsidR="00EA6871" w:rsidRPr="00EA6871" w:rsidRDefault="00146AB5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6871" w:rsidRPr="00EA6871" w14:paraId="78D00B54" w14:textId="77777777" w:rsidTr="0088586E">
        <w:tc>
          <w:tcPr>
            <w:tcW w:w="1062" w:type="dxa"/>
          </w:tcPr>
          <w:p w14:paraId="59B639CE" w14:textId="3EE0917F" w:rsidR="00EA6871" w:rsidRPr="00EA6871" w:rsidRDefault="00AA0B98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84" w:type="dxa"/>
          </w:tcPr>
          <w:p w14:paraId="3ED48CC5" w14:textId="77777777" w:rsidR="00EA6871" w:rsidRPr="00EA6871" w:rsidRDefault="00EA6871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A6871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Освоение графической записи нот. Ноты до, ре.</w:t>
            </w:r>
          </w:p>
        </w:tc>
        <w:tc>
          <w:tcPr>
            <w:tcW w:w="1525" w:type="dxa"/>
          </w:tcPr>
          <w:p w14:paraId="7B2941D9" w14:textId="750CF573" w:rsidR="00EA6871" w:rsidRPr="00EA6871" w:rsidRDefault="00146AB5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6871" w:rsidRPr="00EA6871" w14:paraId="33793822" w14:textId="77777777" w:rsidTr="0088586E">
        <w:tc>
          <w:tcPr>
            <w:tcW w:w="1062" w:type="dxa"/>
          </w:tcPr>
          <w:p w14:paraId="604F8C20" w14:textId="483A9293" w:rsidR="00EA6871" w:rsidRPr="00EA6871" w:rsidRDefault="00AA0B98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84" w:type="dxa"/>
          </w:tcPr>
          <w:p w14:paraId="66BF9624" w14:textId="77777777" w:rsidR="00EA6871" w:rsidRPr="00EA6871" w:rsidRDefault="00EA6871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A6871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Секунда – музыкальные иголки. Кабалевский Д. «Ёжик»</w:t>
            </w:r>
          </w:p>
        </w:tc>
        <w:tc>
          <w:tcPr>
            <w:tcW w:w="1525" w:type="dxa"/>
          </w:tcPr>
          <w:p w14:paraId="5EEFE035" w14:textId="0D3136D7" w:rsidR="00EA6871" w:rsidRPr="00EA6871" w:rsidRDefault="00146AB5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6871" w:rsidRPr="00EA6871" w14:paraId="16E98780" w14:textId="77777777" w:rsidTr="0088586E">
        <w:tc>
          <w:tcPr>
            <w:tcW w:w="1062" w:type="dxa"/>
          </w:tcPr>
          <w:p w14:paraId="4C6B32E3" w14:textId="0A15EF4B" w:rsidR="00EA6871" w:rsidRPr="00EA6871" w:rsidRDefault="00AA0B98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84" w:type="dxa"/>
          </w:tcPr>
          <w:p w14:paraId="478C13B1" w14:textId="77777777" w:rsidR="00EA6871" w:rsidRPr="00EA6871" w:rsidRDefault="00EA6871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A6871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Нота ми. Музыкальная арифметика – освоение длительностей.</w:t>
            </w:r>
          </w:p>
        </w:tc>
        <w:tc>
          <w:tcPr>
            <w:tcW w:w="1525" w:type="dxa"/>
          </w:tcPr>
          <w:p w14:paraId="63DC5659" w14:textId="34118589" w:rsidR="00EA6871" w:rsidRPr="00EA6871" w:rsidRDefault="00146AB5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6871" w:rsidRPr="00EA6871" w14:paraId="7C174F56" w14:textId="77777777" w:rsidTr="0088586E">
        <w:tc>
          <w:tcPr>
            <w:tcW w:w="1062" w:type="dxa"/>
          </w:tcPr>
          <w:p w14:paraId="17FFF3F2" w14:textId="0689B437" w:rsidR="00EA6871" w:rsidRPr="00EA6871" w:rsidRDefault="00AA0B98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84" w:type="dxa"/>
          </w:tcPr>
          <w:p w14:paraId="513E5877" w14:textId="77777777" w:rsidR="00EA6871" w:rsidRPr="00EA6871" w:rsidRDefault="00EA6871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A6871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Нота фа. Освоение длительностей.</w:t>
            </w:r>
          </w:p>
        </w:tc>
        <w:tc>
          <w:tcPr>
            <w:tcW w:w="1525" w:type="dxa"/>
          </w:tcPr>
          <w:p w14:paraId="5FD4A6FE" w14:textId="4919A735" w:rsidR="00EA6871" w:rsidRPr="00EA6871" w:rsidRDefault="00146AB5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6871" w:rsidRPr="00EA6871" w14:paraId="17C195C4" w14:textId="77777777" w:rsidTr="0088586E">
        <w:tc>
          <w:tcPr>
            <w:tcW w:w="1062" w:type="dxa"/>
          </w:tcPr>
          <w:p w14:paraId="254B9A1E" w14:textId="6BD35CA6" w:rsidR="00EA6871" w:rsidRPr="00EA6871" w:rsidRDefault="00AA0B98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984" w:type="dxa"/>
          </w:tcPr>
          <w:p w14:paraId="60643EBF" w14:textId="77777777" w:rsidR="00EA6871" w:rsidRPr="00EA6871" w:rsidRDefault="00EA6871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A6871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Пение песен по нотной записи. Сильные и слабые доли.</w:t>
            </w:r>
          </w:p>
        </w:tc>
        <w:tc>
          <w:tcPr>
            <w:tcW w:w="1525" w:type="dxa"/>
          </w:tcPr>
          <w:p w14:paraId="00C81B07" w14:textId="64779E33" w:rsidR="00EA6871" w:rsidRPr="00EA6871" w:rsidRDefault="00146AB5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A6871" w:rsidRPr="00EA6871" w14:paraId="34CD9A17" w14:textId="77777777" w:rsidTr="0088586E">
        <w:tc>
          <w:tcPr>
            <w:tcW w:w="1062" w:type="dxa"/>
          </w:tcPr>
          <w:p w14:paraId="789B38D9" w14:textId="26962EC3" w:rsidR="00EA6871" w:rsidRPr="00EA6871" w:rsidRDefault="00AA0B98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984" w:type="dxa"/>
          </w:tcPr>
          <w:p w14:paraId="75E0CE75" w14:textId="77777777" w:rsidR="00EA6871" w:rsidRPr="00EA6871" w:rsidRDefault="00EA6871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A6871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Контрольный урок «Поход в музыкальный театр»</w:t>
            </w:r>
          </w:p>
        </w:tc>
        <w:tc>
          <w:tcPr>
            <w:tcW w:w="1525" w:type="dxa"/>
          </w:tcPr>
          <w:p w14:paraId="4C5D5D35" w14:textId="3278386E" w:rsidR="00EA6871" w:rsidRPr="00EA6871" w:rsidRDefault="00146AB5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6871" w:rsidRPr="00EA6871" w14:paraId="54032BCF" w14:textId="77777777" w:rsidTr="0088586E">
        <w:tc>
          <w:tcPr>
            <w:tcW w:w="1062" w:type="dxa"/>
          </w:tcPr>
          <w:p w14:paraId="4E9D240B" w14:textId="5BFD040F" w:rsidR="00EA6871" w:rsidRPr="00EA6871" w:rsidRDefault="00EA6871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4" w:type="dxa"/>
          </w:tcPr>
          <w:p w14:paraId="7D7CA2F8" w14:textId="77777777" w:rsidR="00EA6871" w:rsidRPr="00EA6871" w:rsidRDefault="00EA6871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A6871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525" w:type="dxa"/>
          </w:tcPr>
          <w:p w14:paraId="3184F04B" w14:textId="1491A51E" w:rsidR="00EA6871" w:rsidRPr="00EA6871" w:rsidRDefault="00146AB5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A6871" w:rsidRPr="00EA6871" w14:paraId="19A8F759" w14:textId="77777777" w:rsidTr="0088586E">
        <w:tc>
          <w:tcPr>
            <w:tcW w:w="1062" w:type="dxa"/>
          </w:tcPr>
          <w:p w14:paraId="18B497BE" w14:textId="77777777" w:rsidR="00EA6871" w:rsidRPr="00EA6871" w:rsidRDefault="00EA6871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4" w:type="dxa"/>
          </w:tcPr>
          <w:p w14:paraId="632E0AF2" w14:textId="77777777" w:rsidR="00EA6871" w:rsidRPr="00EA6871" w:rsidRDefault="00EA6871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A6871">
              <w:rPr>
                <w:rFonts w:ascii="Times New Roman" w:hAnsi="Times New Roman"/>
                <w:sz w:val="24"/>
                <w:szCs w:val="24"/>
              </w:rPr>
              <w:t>2 четверть</w:t>
            </w:r>
          </w:p>
        </w:tc>
        <w:tc>
          <w:tcPr>
            <w:tcW w:w="1525" w:type="dxa"/>
          </w:tcPr>
          <w:p w14:paraId="7866C538" w14:textId="77777777" w:rsidR="00EA6871" w:rsidRPr="00EA6871" w:rsidRDefault="00EA6871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6871" w:rsidRPr="00EA6871" w14:paraId="47F0B20E" w14:textId="77777777" w:rsidTr="0088586E">
        <w:tc>
          <w:tcPr>
            <w:tcW w:w="1062" w:type="dxa"/>
          </w:tcPr>
          <w:p w14:paraId="0225CA82" w14:textId="4D4410C4" w:rsidR="00EA6871" w:rsidRPr="00EA6871" w:rsidRDefault="00146AB5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(8)</w:t>
            </w:r>
          </w:p>
        </w:tc>
        <w:tc>
          <w:tcPr>
            <w:tcW w:w="6984" w:type="dxa"/>
          </w:tcPr>
          <w:p w14:paraId="7ED6810A" w14:textId="77777777" w:rsidR="00EA6871" w:rsidRPr="00EA6871" w:rsidRDefault="00EA6871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A6871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Повторение пройденного материала. Нота соль. </w:t>
            </w:r>
          </w:p>
        </w:tc>
        <w:tc>
          <w:tcPr>
            <w:tcW w:w="1525" w:type="dxa"/>
          </w:tcPr>
          <w:p w14:paraId="06215619" w14:textId="4AF55E92" w:rsidR="00EA6871" w:rsidRPr="00EA6871" w:rsidRDefault="00146AB5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6871" w:rsidRPr="00EA6871" w14:paraId="78D1AFB1" w14:textId="77777777" w:rsidTr="0088586E">
        <w:tc>
          <w:tcPr>
            <w:tcW w:w="1062" w:type="dxa"/>
          </w:tcPr>
          <w:p w14:paraId="77EBAD08" w14:textId="60CB5679" w:rsidR="00EA6871" w:rsidRPr="00EA6871" w:rsidRDefault="00146AB5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(9)</w:t>
            </w:r>
          </w:p>
        </w:tc>
        <w:tc>
          <w:tcPr>
            <w:tcW w:w="6984" w:type="dxa"/>
          </w:tcPr>
          <w:p w14:paraId="275A05F7" w14:textId="77777777" w:rsidR="00EA6871" w:rsidRPr="00EA6871" w:rsidRDefault="00EA6871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A6871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Такт. Тактовая черта.</w:t>
            </w:r>
          </w:p>
        </w:tc>
        <w:tc>
          <w:tcPr>
            <w:tcW w:w="1525" w:type="dxa"/>
          </w:tcPr>
          <w:p w14:paraId="43A3AA86" w14:textId="4239E1ED" w:rsidR="00EA6871" w:rsidRPr="00EA6871" w:rsidRDefault="00146AB5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6871" w:rsidRPr="00EA6871" w14:paraId="1208171D" w14:textId="77777777" w:rsidTr="0088586E">
        <w:tc>
          <w:tcPr>
            <w:tcW w:w="1062" w:type="dxa"/>
          </w:tcPr>
          <w:p w14:paraId="1F4E116A" w14:textId="699AECEB" w:rsidR="00EA6871" w:rsidRPr="00EA6871" w:rsidRDefault="00146AB5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(10)</w:t>
            </w:r>
          </w:p>
        </w:tc>
        <w:tc>
          <w:tcPr>
            <w:tcW w:w="6984" w:type="dxa"/>
          </w:tcPr>
          <w:p w14:paraId="10FEC995" w14:textId="77777777" w:rsidR="00EA6871" w:rsidRPr="00EA6871" w:rsidRDefault="00EA6871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A6871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Размер 2/4.Тактирование. Нота ля.</w:t>
            </w:r>
          </w:p>
        </w:tc>
        <w:tc>
          <w:tcPr>
            <w:tcW w:w="1525" w:type="dxa"/>
          </w:tcPr>
          <w:p w14:paraId="198803D7" w14:textId="419D279A" w:rsidR="00EA6871" w:rsidRPr="00EA6871" w:rsidRDefault="00146AB5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6871" w:rsidRPr="00EA6871" w14:paraId="3F2EE073" w14:textId="77777777" w:rsidTr="0088586E">
        <w:tc>
          <w:tcPr>
            <w:tcW w:w="1062" w:type="dxa"/>
          </w:tcPr>
          <w:p w14:paraId="5B6B7C5D" w14:textId="066C4DF5" w:rsidR="00EA6871" w:rsidRPr="00EA6871" w:rsidRDefault="00146AB5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(11)</w:t>
            </w:r>
          </w:p>
        </w:tc>
        <w:tc>
          <w:tcPr>
            <w:tcW w:w="6984" w:type="dxa"/>
          </w:tcPr>
          <w:p w14:paraId="458EEAE7" w14:textId="77777777" w:rsidR="00EA6871" w:rsidRPr="00EA6871" w:rsidRDefault="00EA6871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A6871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Реприза. Ритмические упражнения.</w:t>
            </w:r>
          </w:p>
        </w:tc>
        <w:tc>
          <w:tcPr>
            <w:tcW w:w="1525" w:type="dxa"/>
          </w:tcPr>
          <w:p w14:paraId="16D68812" w14:textId="45050501" w:rsidR="00EA6871" w:rsidRPr="00EA6871" w:rsidRDefault="00146AB5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6871" w:rsidRPr="00EA6871" w14:paraId="0B7D10BD" w14:textId="77777777" w:rsidTr="0088586E">
        <w:tc>
          <w:tcPr>
            <w:tcW w:w="1062" w:type="dxa"/>
          </w:tcPr>
          <w:p w14:paraId="04656151" w14:textId="7C8F9DA9" w:rsidR="00EA6871" w:rsidRPr="00EA6871" w:rsidRDefault="00146AB5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(12)</w:t>
            </w:r>
          </w:p>
        </w:tc>
        <w:tc>
          <w:tcPr>
            <w:tcW w:w="6984" w:type="dxa"/>
          </w:tcPr>
          <w:p w14:paraId="4053031E" w14:textId="77777777" w:rsidR="00EA6871" w:rsidRPr="00EA6871" w:rsidRDefault="00EA6871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A6871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Нота си. Гамма, ступени мажорной гаммы.</w:t>
            </w:r>
          </w:p>
        </w:tc>
        <w:tc>
          <w:tcPr>
            <w:tcW w:w="1525" w:type="dxa"/>
          </w:tcPr>
          <w:p w14:paraId="4BAB738F" w14:textId="6C9DCAD5" w:rsidR="00EA6871" w:rsidRPr="00EA6871" w:rsidRDefault="00146AB5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6871" w:rsidRPr="00EA6871" w14:paraId="2CF68735" w14:textId="77777777" w:rsidTr="0088586E">
        <w:tc>
          <w:tcPr>
            <w:tcW w:w="1062" w:type="dxa"/>
          </w:tcPr>
          <w:p w14:paraId="57F7E9B1" w14:textId="09B517FA" w:rsidR="00EA6871" w:rsidRPr="00EA6871" w:rsidRDefault="00146AB5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(13)</w:t>
            </w:r>
          </w:p>
        </w:tc>
        <w:tc>
          <w:tcPr>
            <w:tcW w:w="6984" w:type="dxa"/>
          </w:tcPr>
          <w:p w14:paraId="5CCD0CA2" w14:textId="77777777" w:rsidR="00EA6871" w:rsidRPr="00EA6871" w:rsidRDefault="00EA6871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A6871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Освоение музыкальной грамоты через дидактические упражнения компьютерной игры «Школа музыки домовенка Бу»</w:t>
            </w:r>
          </w:p>
        </w:tc>
        <w:tc>
          <w:tcPr>
            <w:tcW w:w="1525" w:type="dxa"/>
          </w:tcPr>
          <w:p w14:paraId="416A7AD1" w14:textId="429E38C9" w:rsidR="00EA6871" w:rsidRPr="00EA6871" w:rsidRDefault="00146AB5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A6871" w:rsidRPr="00EA6871" w14:paraId="3FD4D835" w14:textId="77777777" w:rsidTr="0088586E">
        <w:tc>
          <w:tcPr>
            <w:tcW w:w="1062" w:type="dxa"/>
          </w:tcPr>
          <w:p w14:paraId="08ADC995" w14:textId="473BDAA2" w:rsidR="00EA6871" w:rsidRPr="00EA6871" w:rsidRDefault="00146AB5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(14)</w:t>
            </w:r>
          </w:p>
        </w:tc>
        <w:tc>
          <w:tcPr>
            <w:tcW w:w="6984" w:type="dxa"/>
          </w:tcPr>
          <w:p w14:paraId="0E1B1DFE" w14:textId="77777777" w:rsidR="00EA6871" w:rsidRPr="00EA6871" w:rsidRDefault="00EA6871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A6871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Контрольный урок «Дед мороз и Снегурочка»</w:t>
            </w:r>
          </w:p>
        </w:tc>
        <w:tc>
          <w:tcPr>
            <w:tcW w:w="1525" w:type="dxa"/>
          </w:tcPr>
          <w:p w14:paraId="415A49FA" w14:textId="7C7B348D" w:rsidR="00EA6871" w:rsidRPr="00EA6871" w:rsidRDefault="00146AB5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6871" w:rsidRPr="00EA6871" w14:paraId="220A575E" w14:textId="77777777" w:rsidTr="0088586E">
        <w:tc>
          <w:tcPr>
            <w:tcW w:w="1062" w:type="dxa"/>
          </w:tcPr>
          <w:p w14:paraId="637741AB" w14:textId="77777777" w:rsidR="00EA6871" w:rsidRPr="00EA6871" w:rsidRDefault="00EA6871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4" w:type="dxa"/>
          </w:tcPr>
          <w:p w14:paraId="711F23D8" w14:textId="77777777" w:rsidR="00EA6871" w:rsidRPr="00EA6871" w:rsidRDefault="00EA6871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A6871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525" w:type="dxa"/>
          </w:tcPr>
          <w:p w14:paraId="52AF16CB" w14:textId="1D9C0A13" w:rsidR="00EA6871" w:rsidRPr="00EA6871" w:rsidRDefault="00146AB5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A6871" w:rsidRPr="00EA6871" w14:paraId="2F850694" w14:textId="77777777" w:rsidTr="0088586E">
        <w:tc>
          <w:tcPr>
            <w:tcW w:w="1062" w:type="dxa"/>
          </w:tcPr>
          <w:p w14:paraId="01C68107" w14:textId="77777777" w:rsidR="00EA6871" w:rsidRPr="00EA6871" w:rsidRDefault="00EA6871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4" w:type="dxa"/>
          </w:tcPr>
          <w:p w14:paraId="37508EC8" w14:textId="77777777" w:rsidR="00EA6871" w:rsidRPr="00EA6871" w:rsidRDefault="00EA6871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A6871">
              <w:rPr>
                <w:rFonts w:ascii="Times New Roman" w:hAnsi="Times New Roman"/>
                <w:sz w:val="24"/>
                <w:szCs w:val="24"/>
              </w:rPr>
              <w:t>3 четверть</w:t>
            </w:r>
          </w:p>
        </w:tc>
        <w:tc>
          <w:tcPr>
            <w:tcW w:w="1525" w:type="dxa"/>
          </w:tcPr>
          <w:p w14:paraId="28827310" w14:textId="77777777" w:rsidR="00EA6871" w:rsidRPr="00EA6871" w:rsidRDefault="00EA6871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6871" w:rsidRPr="00EA6871" w14:paraId="3B5B16AB" w14:textId="77777777" w:rsidTr="0088586E">
        <w:tc>
          <w:tcPr>
            <w:tcW w:w="1062" w:type="dxa"/>
          </w:tcPr>
          <w:p w14:paraId="1D5A2679" w14:textId="489F5FD4" w:rsidR="00EA6871" w:rsidRPr="00EA6871" w:rsidRDefault="00146AB5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(15)</w:t>
            </w:r>
          </w:p>
        </w:tc>
        <w:tc>
          <w:tcPr>
            <w:tcW w:w="6984" w:type="dxa"/>
          </w:tcPr>
          <w:p w14:paraId="2682A71B" w14:textId="77777777" w:rsidR="00EA6871" w:rsidRPr="00EA6871" w:rsidRDefault="00EA6871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A6871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Пауза – целая, половинная, четверть и восьмая. Видео слайды «Зимушка-сказочница» музыка из балета «Щелкунчик» Чайковский П.И. </w:t>
            </w:r>
          </w:p>
        </w:tc>
        <w:tc>
          <w:tcPr>
            <w:tcW w:w="1525" w:type="dxa"/>
          </w:tcPr>
          <w:p w14:paraId="7D5184A8" w14:textId="73396159" w:rsidR="00EA6871" w:rsidRPr="00EA6871" w:rsidRDefault="00146AB5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6871" w:rsidRPr="00EA6871" w14:paraId="059B9623" w14:textId="77777777" w:rsidTr="0088586E">
        <w:tc>
          <w:tcPr>
            <w:tcW w:w="1062" w:type="dxa"/>
          </w:tcPr>
          <w:p w14:paraId="30817EDB" w14:textId="09C0D32A" w:rsidR="00EA6871" w:rsidRPr="00EA6871" w:rsidRDefault="00146AB5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(16)</w:t>
            </w:r>
          </w:p>
        </w:tc>
        <w:tc>
          <w:tcPr>
            <w:tcW w:w="6984" w:type="dxa"/>
          </w:tcPr>
          <w:p w14:paraId="72EC5E23" w14:textId="77777777" w:rsidR="00EA6871" w:rsidRPr="00EA6871" w:rsidRDefault="00EA6871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A6871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Знакомство с инструментами симфонического оркестра Музыкально-компьютерная игра «Волшебная флейта».</w:t>
            </w:r>
          </w:p>
        </w:tc>
        <w:tc>
          <w:tcPr>
            <w:tcW w:w="1525" w:type="dxa"/>
          </w:tcPr>
          <w:p w14:paraId="70E468F6" w14:textId="7B58896A" w:rsidR="00EA6871" w:rsidRPr="00EA6871" w:rsidRDefault="00146AB5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A6871" w:rsidRPr="00EA6871" w14:paraId="2D233B16" w14:textId="77777777" w:rsidTr="0088586E">
        <w:tc>
          <w:tcPr>
            <w:tcW w:w="1062" w:type="dxa"/>
          </w:tcPr>
          <w:p w14:paraId="3CDB7E6D" w14:textId="69F1E433" w:rsidR="00EA6871" w:rsidRPr="00EA6871" w:rsidRDefault="00146AB5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(17)</w:t>
            </w:r>
          </w:p>
        </w:tc>
        <w:tc>
          <w:tcPr>
            <w:tcW w:w="6984" w:type="dxa"/>
          </w:tcPr>
          <w:p w14:paraId="4B8E00E6" w14:textId="06ACD5E9" w:rsidR="00EA6871" w:rsidRPr="00EA6871" w:rsidRDefault="00EA6871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A6871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Басовый ключ. Соответствие скрипичного ключа и высоких звуков, басового ключа и низких звуков через образы и ассоциации.</w:t>
            </w:r>
          </w:p>
        </w:tc>
        <w:tc>
          <w:tcPr>
            <w:tcW w:w="1525" w:type="dxa"/>
          </w:tcPr>
          <w:p w14:paraId="21C56793" w14:textId="0E9CB1E7" w:rsidR="00EA6871" w:rsidRPr="00EA6871" w:rsidRDefault="00146AB5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6871" w:rsidRPr="00EA6871" w14:paraId="36B1D7D1" w14:textId="77777777" w:rsidTr="0088586E">
        <w:tc>
          <w:tcPr>
            <w:tcW w:w="1062" w:type="dxa"/>
          </w:tcPr>
          <w:p w14:paraId="3B9E75D0" w14:textId="76782AD7" w:rsidR="00EA6871" w:rsidRPr="00EA6871" w:rsidRDefault="00146AB5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(18)</w:t>
            </w:r>
          </w:p>
        </w:tc>
        <w:tc>
          <w:tcPr>
            <w:tcW w:w="6984" w:type="dxa"/>
          </w:tcPr>
          <w:p w14:paraId="491A7697" w14:textId="77777777" w:rsidR="00EA6871" w:rsidRPr="00EA6871" w:rsidRDefault="00EA6871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A6871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Знаки альтерации Практические упражнения по чтению нот и сольфеджированию.</w:t>
            </w:r>
          </w:p>
        </w:tc>
        <w:tc>
          <w:tcPr>
            <w:tcW w:w="1525" w:type="dxa"/>
          </w:tcPr>
          <w:p w14:paraId="17446A61" w14:textId="365DA0EF" w:rsidR="00EA6871" w:rsidRPr="00EA6871" w:rsidRDefault="00146AB5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A6871" w:rsidRPr="00EA6871" w14:paraId="520677B7" w14:textId="77777777" w:rsidTr="0088586E">
        <w:tc>
          <w:tcPr>
            <w:tcW w:w="1062" w:type="dxa"/>
          </w:tcPr>
          <w:p w14:paraId="5FB138D4" w14:textId="2BA340F9" w:rsidR="00EA6871" w:rsidRPr="00EA6871" w:rsidRDefault="00146AB5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(19)</w:t>
            </w:r>
          </w:p>
        </w:tc>
        <w:tc>
          <w:tcPr>
            <w:tcW w:w="6984" w:type="dxa"/>
          </w:tcPr>
          <w:p w14:paraId="2CDDF6EE" w14:textId="77777777" w:rsidR="00EA6871" w:rsidRPr="00EA6871" w:rsidRDefault="00EA6871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A6871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Мажорное и минорное трезвучия. Пение и определение на слух. Опера. Левитин Ю. Мультфильм - опера «Мойдодыр».</w:t>
            </w:r>
          </w:p>
        </w:tc>
        <w:tc>
          <w:tcPr>
            <w:tcW w:w="1525" w:type="dxa"/>
          </w:tcPr>
          <w:p w14:paraId="5A56E11A" w14:textId="3ADAB9C6" w:rsidR="00EA6871" w:rsidRPr="00EA6871" w:rsidRDefault="00146AB5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A6871" w:rsidRPr="00EA6871" w14:paraId="24EDD3CA" w14:textId="77777777" w:rsidTr="0088586E">
        <w:tc>
          <w:tcPr>
            <w:tcW w:w="1062" w:type="dxa"/>
          </w:tcPr>
          <w:p w14:paraId="5D2B7614" w14:textId="61FEA190" w:rsidR="00EA6871" w:rsidRPr="00EA6871" w:rsidRDefault="00146AB5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(20)</w:t>
            </w:r>
          </w:p>
        </w:tc>
        <w:tc>
          <w:tcPr>
            <w:tcW w:w="6984" w:type="dxa"/>
          </w:tcPr>
          <w:p w14:paraId="675DCBDC" w14:textId="77777777" w:rsidR="00EA6871" w:rsidRPr="00EA6871" w:rsidRDefault="00EA6871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A6871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Практические упражнения для развития музыкального слуха. Музыкально-компьютерная игра «Алиса в стране чудес»</w:t>
            </w:r>
          </w:p>
        </w:tc>
        <w:tc>
          <w:tcPr>
            <w:tcW w:w="1525" w:type="dxa"/>
          </w:tcPr>
          <w:p w14:paraId="146294A9" w14:textId="7415B79E" w:rsidR="00EA6871" w:rsidRPr="00EA6871" w:rsidRDefault="00146AB5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A6871" w:rsidRPr="00EA6871" w14:paraId="3B3AC4AB" w14:textId="77777777" w:rsidTr="0088586E">
        <w:tc>
          <w:tcPr>
            <w:tcW w:w="1062" w:type="dxa"/>
          </w:tcPr>
          <w:p w14:paraId="52E2AF4B" w14:textId="49430216" w:rsidR="00EA6871" w:rsidRPr="00EA6871" w:rsidRDefault="00146AB5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(21)</w:t>
            </w:r>
          </w:p>
        </w:tc>
        <w:tc>
          <w:tcPr>
            <w:tcW w:w="6984" w:type="dxa"/>
          </w:tcPr>
          <w:p w14:paraId="5D6BB1F3" w14:textId="77777777" w:rsidR="00EA6871" w:rsidRPr="00EA6871" w:rsidRDefault="00EA6871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A6871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Контрольный урок</w:t>
            </w:r>
          </w:p>
        </w:tc>
        <w:tc>
          <w:tcPr>
            <w:tcW w:w="1525" w:type="dxa"/>
          </w:tcPr>
          <w:p w14:paraId="0796B217" w14:textId="00322EAD" w:rsidR="00EA6871" w:rsidRPr="00EA6871" w:rsidRDefault="00146AB5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6871" w:rsidRPr="00EA6871" w14:paraId="2679549D" w14:textId="77777777" w:rsidTr="0088586E">
        <w:tc>
          <w:tcPr>
            <w:tcW w:w="1062" w:type="dxa"/>
          </w:tcPr>
          <w:p w14:paraId="5897A352" w14:textId="77777777" w:rsidR="00EA6871" w:rsidRPr="00EA6871" w:rsidRDefault="00EA6871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4" w:type="dxa"/>
          </w:tcPr>
          <w:p w14:paraId="4C615A67" w14:textId="77777777" w:rsidR="00EA6871" w:rsidRPr="00EA6871" w:rsidRDefault="00EA6871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A6871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525" w:type="dxa"/>
          </w:tcPr>
          <w:p w14:paraId="4DD6048C" w14:textId="547A4F19" w:rsidR="00EA6871" w:rsidRPr="00EA6871" w:rsidRDefault="00146AB5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EA6871" w:rsidRPr="00EA6871" w14:paraId="2B5E7182" w14:textId="77777777" w:rsidTr="0088586E">
        <w:tc>
          <w:tcPr>
            <w:tcW w:w="1062" w:type="dxa"/>
          </w:tcPr>
          <w:p w14:paraId="17AFD824" w14:textId="77777777" w:rsidR="00EA6871" w:rsidRPr="00EA6871" w:rsidRDefault="00EA6871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4" w:type="dxa"/>
          </w:tcPr>
          <w:p w14:paraId="50038D08" w14:textId="77777777" w:rsidR="00EA6871" w:rsidRPr="00EA6871" w:rsidRDefault="00EA6871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A6871">
              <w:rPr>
                <w:rFonts w:ascii="Times New Roman" w:hAnsi="Times New Roman"/>
                <w:sz w:val="24"/>
                <w:szCs w:val="24"/>
              </w:rPr>
              <w:t>4 четверть</w:t>
            </w:r>
          </w:p>
        </w:tc>
        <w:tc>
          <w:tcPr>
            <w:tcW w:w="1525" w:type="dxa"/>
          </w:tcPr>
          <w:p w14:paraId="33464F56" w14:textId="77777777" w:rsidR="00EA6871" w:rsidRPr="00EA6871" w:rsidRDefault="00EA6871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6871" w:rsidRPr="00EA6871" w14:paraId="0A963EDB" w14:textId="77777777" w:rsidTr="0088586E">
        <w:tc>
          <w:tcPr>
            <w:tcW w:w="1062" w:type="dxa"/>
          </w:tcPr>
          <w:p w14:paraId="613544D8" w14:textId="0CE95202" w:rsidR="00EA6871" w:rsidRPr="00EA6871" w:rsidRDefault="00146AB5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(22)</w:t>
            </w:r>
          </w:p>
        </w:tc>
        <w:tc>
          <w:tcPr>
            <w:tcW w:w="6984" w:type="dxa"/>
          </w:tcPr>
          <w:p w14:paraId="539EEA49" w14:textId="77777777" w:rsidR="00EA6871" w:rsidRPr="00EA6871" w:rsidRDefault="00EA6871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A6871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Знакомство с размером ¾</w:t>
            </w:r>
          </w:p>
        </w:tc>
        <w:tc>
          <w:tcPr>
            <w:tcW w:w="1525" w:type="dxa"/>
          </w:tcPr>
          <w:p w14:paraId="128EC7DE" w14:textId="02618E99" w:rsidR="00EA6871" w:rsidRPr="00EA6871" w:rsidRDefault="00146AB5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6871" w:rsidRPr="00EA6871" w14:paraId="343307CB" w14:textId="77777777" w:rsidTr="0088586E">
        <w:tc>
          <w:tcPr>
            <w:tcW w:w="1062" w:type="dxa"/>
          </w:tcPr>
          <w:p w14:paraId="40F61BAB" w14:textId="214847DA" w:rsidR="00EA6871" w:rsidRPr="00EA6871" w:rsidRDefault="00146AB5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(23)</w:t>
            </w:r>
          </w:p>
        </w:tc>
        <w:tc>
          <w:tcPr>
            <w:tcW w:w="6984" w:type="dxa"/>
          </w:tcPr>
          <w:p w14:paraId="3C904D3B" w14:textId="77777777" w:rsidR="00EA6871" w:rsidRPr="00EA6871" w:rsidRDefault="00EA6871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A6871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Соло, дуэт, трио, квартет.</w:t>
            </w:r>
          </w:p>
        </w:tc>
        <w:tc>
          <w:tcPr>
            <w:tcW w:w="1525" w:type="dxa"/>
          </w:tcPr>
          <w:p w14:paraId="06EFAFAC" w14:textId="0B1AA4E5" w:rsidR="00EA6871" w:rsidRPr="00EA6871" w:rsidRDefault="00146AB5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A6871" w:rsidRPr="00EA6871" w14:paraId="289ED113" w14:textId="77777777" w:rsidTr="0088586E">
        <w:tc>
          <w:tcPr>
            <w:tcW w:w="1062" w:type="dxa"/>
          </w:tcPr>
          <w:p w14:paraId="24BEB3F7" w14:textId="3FB0A644" w:rsidR="00EA6871" w:rsidRPr="00EA6871" w:rsidRDefault="00146AB5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(24)</w:t>
            </w:r>
          </w:p>
        </w:tc>
        <w:tc>
          <w:tcPr>
            <w:tcW w:w="6984" w:type="dxa"/>
          </w:tcPr>
          <w:p w14:paraId="430ACD91" w14:textId="77777777" w:rsidR="00EA6871" w:rsidRPr="00EA6871" w:rsidRDefault="00EA6871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A6871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Реприза. Глинка М. Марш Черномора - ряд видео слайдов</w:t>
            </w:r>
          </w:p>
        </w:tc>
        <w:tc>
          <w:tcPr>
            <w:tcW w:w="1525" w:type="dxa"/>
          </w:tcPr>
          <w:p w14:paraId="107D0E6B" w14:textId="18349E4A" w:rsidR="00EA6871" w:rsidRPr="00EA6871" w:rsidRDefault="00146AB5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6871" w:rsidRPr="00EA6871" w14:paraId="0F918B17" w14:textId="77777777" w:rsidTr="0088586E">
        <w:tc>
          <w:tcPr>
            <w:tcW w:w="1062" w:type="dxa"/>
          </w:tcPr>
          <w:p w14:paraId="6FC79433" w14:textId="64D0DDE1" w:rsidR="00EA6871" w:rsidRPr="00EA6871" w:rsidRDefault="00146AB5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(25)</w:t>
            </w:r>
          </w:p>
        </w:tc>
        <w:tc>
          <w:tcPr>
            <w:tcW w:w="6984" w:type="dxa"/>
          </w:tcPr>
          <w:p w14:paraId="568D619C" w14:textId="77777777" w:rsidR="00EA6871" w:rsidRPr="00EA6871" w:rsidRDefault="00EA6871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A6871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Знакомство с инструментом орган. Бах И.С. Токката и фуга ре минор</w:t>
            </w:r>
          </w:p>
        </w:tc>
        <w:tc>
          <w:tcPr>
            <w:tcW w:w="1525" w:type="dxa"/>
          </w:tcPr>
          <w:p w14:paraId="08E68BE5" w14:textId="35A94018" w:rsidR="00EA6871" w:rsidRPr="00EA6871" w:rsidRDefault="00146AB5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6871" w:rsidRPr="00EA6871" w14:paraId="452DE3D5" w14:textId="77777777" w:rsidTr="0088586E">
        <w:tc>
          <w:tcPr>
            <w:tcW w:w="1062" w:type="dxa"/>
          </w:tcPr>
          <w:p w14:paraId="5D919BFD" w14:textId="13BBDFDA" w:rsidR="00EA6871" w:rsidRPr="00EA6871" w:rsidRDefault="00146AB5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(26)</w:t>
            </w:r>
          </w:p>
        </w:tc>
        <w:tc>
          <w:tcPr>
            <w:tcW w:w="6984" w:type="dxa"/>
          </w:tcPr>
          <w:p w14:paraId="361A2050" w14:textId="77777777" w:rsidR="00EA6871" w:rsidRPr="00EA6871" w:rsidRDefault="00EA6871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A6871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Контрольный урок</w:t>
            </w:r>
          </w:p>
        </w:tc>
        <w:tc>
          <w:tcPr>
            <w:tcW w:w="1525" w:type="dxa"/>
          </w:tcPr>
          <w:p w14:paraId="23566A04" w14:textId="390CAFF0" w:rsidR="00EA6871" w:rsidRPr="00EA6871" w:rsidRDefault="00146AB5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6871" w:rsidRPr="00EA6871" w14:paraId="6706B8F3" w14:textId="77777777" w:rsidTr="0088586E">
        <w:tc>
          <w:tcPr>
            <w:tcW w:w="1062" w:type="dxa"/>
          </w:tcPr>
          <w:p w14:paraId="0C8A4E0E" w14:textId="14D31F39" w:rsidR="00EA6871" w:rsidRPr="00EA6871" w:rsidRDefault="00146AB5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(27)</w:t>
            </w:r>
          </w:p>
        </w:tc>
        <w:tc>
          <w:tcPr>
            <w:tcW w:w="6984" w:type="dxa"/>
          </w:tcPr>
          <w:p w14:paraId="30E1233D" w14:textId="77777777" w:rsidR="00EA6871" w:rsidRPr="00EA6871" w:rsidRDefault="00EA6871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A6871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Подготовка к выступлению перед родителями.</w:t>
            </w:r>
          </w:p>
        </w:tc>
        <w:tc>
          <w:tcPr>
            <w:tcW w:w="1525" w:type="dxa"/>
          </w:tcPr>
          <w:p w14:paraId="48119ED2" w14:textId="36C64E26" w:rsidR="00EA6871" w:rsidRPr="00EA6871" w:rsidRDefault="00146AB5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6871" w:rsidRPr="00EA6871" w14:paraId="666F29C5" w14:textId="77777777" w:rsidTr="0088586E">
        <w:tc>
          <w:tcPr>
            <w:tcW w:w="1062" w:type="dxa"/>
          </w:tcPr>
          <w:p w14:paraId="07F23A3E" w14:textId="77777777" w:rsidR="00EA6871" w:rsidRPr="00EA6871" w:rsidRDefault="00EA6871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4" w:type="dxa"/>
          </w:tcPr>
          <w:p w14:paraId="72B10894" w14:textId="77777777" w:rsidR="00EA6871" w:rsidRPr="00EA6871" w:rsidRDefault="00EA6871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A6871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525" w:type="dxa"/>
          </w:tcPr>
          <w:p w14:paraId="0CA30E7B" w14:textId="70B0D7FA" w:rsidR="00EA6871" w:rsidRPr="00EA6871" w:rsidRDefault="00146AB5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A6871" w:rsidRPr="00EA6871" w14:paraId="79B82052" w14:textId="77777777" w:rsidTr="0088586E">
        <w:trPr>
          <w:trHeight w:val="291"/>
        </w:trPr>
        <w:tc>
          <w:tcPr>
            <w:tcW w:w="1062" w:type="dxa"/>
          </w:tcPr>
          <w:p w14:paraId="51A26765" w14:textId="77777777" w:rsidR="00EA6871" w:rsidRPr="00EA6871" w:rsidRDefault="00EA6871" w:rsidP="00EA68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4" w:type="dxa"/>
          </w:tcPr>
          <w:p w14:paraId="5E657F0E" w14:textId="77777777" w:rsidR="00EA6871" w:rsidRPr="00146AB5" w:rsidRDefault="00EA6871" w:rsidP="00EA687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6AB5">
              <w:rPr>
                <w:rFonts w:ascii="Times New Roman" w:hAnsi="Times New Roman"/>
                <w:b/>
                <w:bCs/>
                <w:sz w:val="24"/>
                <w:szCs w:val="24"/>
              </w:rPr>
              <w:t>Всего за год</w:t>
            </w:r>
          </w:p>
        </w:tc>
        <w:tc>
          <w:tcPr>
            <w:tcW w:w="1525" w:type="dxa"/>
          </w:tcPr>
          <w:p w14:paraId="76C83577" w14:textId="68EC2C9A" w:rsidR="00EA6871" w:rsidRPr="00146AB5" w:rsidRDefault="00146AB5" w:rsidP="00EA687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6AB5">
              <w:rPr>
                <w:rFonts w:ascii="Times New Roman" w:hAnsi="Times New Roman"/>
                <w:b/>
                <w:bCs/>
                <w:sz w:val="24"/>
                <w:szCs w:val="24"/>
              </w:rPr>
              <w:t>34</w:t>
            </w:r>
          </w:p>
        </w:tc>
      </w:tr>
    </w:tbl>
    <w:p w14:paraId="27BCE100" w14:textId="77777777" w:rsidR="00EA6871" w:rsidRPr="0088586E" w:rsidRDefault="00EA6871" w:rsidP="0088586E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88586E">
        <w:rPr>
          <w:rFonts w:ascii="Times New Roman" w:hAnsi="Times New Roman"/>
          <w:sz w:val="28"/>
          <w:szCs w:val="28"/>
          <w:shd w:val="clear" w:color="auto" w:fill="FFFFFF"/>
        </w:rPr>
        <w:t xml:space="preserve">2. Годовые требования по классам </w:t>
      </w:r>
    </w:p>
    <w:p w14:paraId="1410968B" w14:textId="77777777" w:rsidR="00EA6871" w:rsidRPr="0088586E" w:rsidRDefault="00EA6871" w:rsidP="0088586E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88586E">
        <w:rPr>
          <w:rFonts w:ascii="Times New Roman" w:hAnsi="Times New Roman"/>
          <w:sz w:val="28"/>
          <w:szCs w:val="28"/>
          <w:shd w:val="clear" w:color="auto" w:fill="FFFFFF"/>
        </w:rPr>
        <w:t xml:space="preserve">На каждом уроке проводятся следующие формы работ: </w:t>
      </w:r>
    </w:p>
    <w:p w14:paraId="5B6C084B" w14:textId="77777777" w:rsidR="00EA6871" w:rsidRPr="0088586E" w:rsidRDefault="00EA6871" w:rsidP="0088586E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88586E">
        <w:rPr>
          <w:rFonts w:ascii="Times New Roman" w:hAnsi="Times New Roman"/>
          <w:sz w:val="28"/>
          <w:szCs w:val="28"/>
          <w:shd w:val="clear" w:color="auto" w:fill="FFFFFF"/>
        </w:rPr>
        <w:t xml:space="preserve">знакомство с музыкальной грамотой; </w:t>
      </w:r>
    </w:p>
    <w:p w14:paraId="5A870F1E" w14:textId="77777777" w:rsidR="00EA6871" w:rsidRPr="0088586E" w:rsidRDefault="00EA6871" w:rsidP="0088586E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88586E">
        <w:rPr>
          <w:rFonts w:ascii="Times New Roman" w:hAnsi="Times New Roman"/>
          <w:sz w:val="28"/>
          <w:szCs w:val="28"/>
          <w:shd w:val="clear" w:color="auto" w:fill="FFFFFF"/>
        </w:rPr>
        <w:t xml:space="preserve">пение; </w:t>
      </w:r>
    </w:p>
    <w:p w14:paraId="0A5BE4FE" w14:textId="77777777" w:rsidR="00EA6871" w:rsidRPr="0088586E" w:rsidRDefault="00EA6871" w:rsidP="0088586E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88586E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слуховой анализ; </w:t>
      </w:r>
    </w:p>
    <w:p w14:paraId="026C97C1" w14:textId="77777777" w:rsidR="00EA6871" w:rsidRPr="0088586E" w:rsidRDefault="00EA6871" w:rsidP="0088586E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88586E">
        <w:rPr>
          <w:rFonts w:ascii="Times New Roman" w:hAnsi="Times New Roman"/>
          <w:sz w:val="28"/>
          <w:szCs w:val="28"/>
          <w:shd w:val="clear" w:color="auto" w:fill="FFFFFF"/>
        </w:rPr>
        <w:t xml:space="preserve">ритмические упражнения; </w:t>
      </w:r>
    </w:p>
    <w:p w14:paraId="1B06726D" w14:textId="77777777" w:rsidR="00EA6871" w:rsidRPr="0088586E" w:rsidRDefault="00EA6871" w:rsidP="0088586E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88586E">
        <w:rPr>
          <w:rFonts w:ascii="Times New Roman" w:hAnsi="Times New Roman"/>
          <w:sz w:val="28"/>
          <w:szCs w:val="28"/>
          <w:shd w:val="clear" w:color="auto" w:fill="FFFFFF"/>
        </w:rPr>
        <w:t xml:space="preserve">слушание музыки; </w:t>
      </w:r>
    </w:p>
    <w:p w14:paraId="616072A0" w14:textId="77777777" w:rsidR="00EA6871" w:rsidRPr="0088586E" w:rsidRDefault="00EA6871" w:rsidP="0088586E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88586E">
        <w:rPr>
          <w:rFonts w:ascii="Times New Roman" w:hAnsi="Times New Roman"/>
          <w:sz w:val="28"/>
          <w:szCs w:val="28"/>
          <w:shd w:val="clear" w:color="auto" w:fill="FFFFFF"/>
        </w:rPr>
        <w:t xml:space="preserve">музыкальные игры; </w:t>
      </w:r>
    </w:p>
    <w:p w14:paraId="4C1A495A" w14:textId="77777777" w:rsidR="00EA6871" w:rsidRPr="0088586E" w:rsidRDefault="00EA6871" w:rsidP="0088586E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88586E">
        <w:rPr>
          <w:rFonts w:ascii="Times New Roman" w:hAnsi="Times New Roman"/>
          <w:sz w:val="28"/>
          <w:szCs w:val="28"/>
          <w:shd w:val="clear" w:color="auto" w:fill="FFFFFF"/>
        </w:rPr>
        <w:t xml:space="preserve">Беседы на общеразвивающие темы </w:t>
      </w:r>
    </w:p>
    <w:p w14:paraId="277CEABF" w14:textId="77777777" w:rsidR="00EA6871" w:rsidRPr="0088586E" w:rsidRDefault="00EA6871" w:rsidP="0088586E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88586E">
        <w:rPr>
          <w:rFonts w:ascii="Times New Roman" w:hAnsi="Times New Roman"/>
          <w:sz w:val="28"/>
          <w:szCs w:val="28"/>
          <w:shd w:val="clear" w:color="auto" w:fill="FFFFFF"/>
        </w:rPr>
        <w:t>Обучающие компьютерные игры</w:t>
      </w:r>
    </w:p>
    <w:p w14:paraId="7E466E2F" w14:textId="77777777" w:rsidR="00EA6871" w:rsidRPr="0088586E" w:rsidRDefault="00EA6871" w:rsidP="0088586E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88586E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Пение (интонационное развитие)</w:t>
      </w:r>
      <w:r w:rsidRPr="0088586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6EFE083E" w14:textId="77777777" w:rsidR="00EA6871" w:rsidRPr="0088586E" w:rsidRDefault="00EA6871" w:rsidP="0088586E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88586E">
        <w:rPr>
          <w:rFonts w:ascii="Times New Roman" w:hAnsi="Times New Roman"/>
          <w:sz w:val="28"/>
          <w:szCs w:val="28"/>
          <w:shd w:val="clear" w:color="auto" w:fill="FFFFFF"/>
        </w:rPr>
        <w:t xml:space="preserve">Песни, разучиваемые на уроках, делятся на 2 группы: Одни – короткие и лёгкие – служат материалом для слухового анализа, пения ритма слогами, игр. Другие – более сложные – для развития образно-художественного мышления. В работе над интонированием используются приёмы относительной методики с ручными знаками и зрительными символами, с постепенным введением в интонирование ступеней лада. Через песенный материал учащиеся осваивают навыки хорового пения. Одна из главных задач – научить детей петь правильно и выразительно, не форсируя звук. </w:t>
      </w:r>
    </w:p>
    <w:p w14:paraId="228F2671" w14:textId="77777777" w:rsidR="00EA6871" w:rsidRPr="0088586E" w:rsidRDefault="00EA6871" w:rsidP="0088586E">
      <w:pPr>
        <w:spacing w:after="0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88586E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Слуховой анализ </w:t>
      </w:r>
    </w:p>
    <w:p w14:paraId="68C27086" w14:textId="77777777" w:rsidR="00EA6871" w:rsidRPr="0088586E" w:rsidRDefault="00EA6871" w:rsidP="0088586E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88586E">
        <w:rPr>
          <w:rFonts w:ascii="Times New Roman" w:hAnsi="Times New Roman"/>
          <w:sz w:val="28"/>
          <w:szCs w:val="28"/>
          <w:shd w:val="clear" w:color="auto" w:fill="FFFFFF"/>
        </w:rPr>
        <w:t>Основная задача-развитие слухового внимания, эмоционального отношения к воспринимаемой музыке. Дети учатся определять на слух:</w:t>
      </w:r>
    </w:p>
    <w:p w14:paraId="0663BCB8" w14:textId="77777777" w:rsidR="00EA6871" w:rsidRPr="0088586E" w:rsidRDefault="00EA6871" w:rsidP="0088586E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88586E">
        <w:rPr>
          <w:rFonts w:ascii="Times New Roman" w:hAnsi="Times New Roman"/>
          <w:sz w:val="28"/>
          <w:szCs w:val="28"/>
          <w:shd w:val="clear" w:color="auto" w:fill="FFFFFF"/>
        </w:rPr>
        <w:t xml:space="preserve"> регистры, </w:t>
      </w:r>
    </w:p>
    <w:p w14:paraId="3B4B91DF" w14:textId="77777777" w:rsidR="00EA6871" w:rsidRPr="0088586E" w:rsidRDefault="00EA6871" w:rsidP="0088586E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88586E">
        <w:rPr>
          <w:rFonts w:ascii="Times New Roman" w:hAnsi="Times New Roman"/>
          <w:sz w:val="28"/>
          <w:szCs w:val="28"/>
          <w:shd w:val="clear" w:color="auto" w:fill="FFFFFF"/>
        </w:rPr>
        <w:t xml:space="preserve">темп, </w:t>
      </w:r>
    </w:p>
    <w:p w14:paraId="5D27E63C" w14:textId="77777777" w:rsidR="00EA6871" w:rsidRPr="0088586E" w:rsidRDefault="00EA6871" w:rsidP="0088586E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88586E">
        <w:rPr>
          <w:rFonts w:ascii="Times New Roman" w:hAnsi="Times New Roman"/>
          <w:sz w:val="28"/>
          <w:szCs w:val="28"/>
          <w:shd w:val="clear" w:color="auto" w:fill="FFFFFF"/>
        </w:rPr>
        <w:t xml:space="preserve">динамические оттенки, </w:t>
      </w:r>
    </w:p>
    <w:p w14:paraId="5EB87DE9" w14:textId="77777777" w:rsidR="00EA6871" w:rsidRPr="0088586E" w:rsidRDefault="00EA6871" w:rsidP="0088586E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88586E">
        <w:rPr>
          <w:rFonts w:ascii="Times New Roman" w:hAnsi="Times New Roman"/>
          <w:sz w:val="28"/>
          <w:szCs w:val="28"/>
          <w:shd w:val="clear" w:color="auto" w:fill="FFFFFF"/>
        </w:rPr>
        <w:t xml:space="preserve">движение мелодии, </w:t>
      </w:r>
    </w:p>
    <w:p w14:paraId="66C345FC" w14:textId="77777777" w:rsidR="00EA6871" w:rsidRPr="0088586E" w:rsidRDefault="00EA6871" w:rsidP="0088586E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88586E">
        <w:rPr>
          <w:rFonts w:ascii="Times New Roman" w:hAnsi="Times New Roman"/>
          <w:sz w:val="28"/>
          <w:szCs w:val="28"/>
          <w:shd w:val="clear" w:color="auto" w:fill="FFFFFF"/>
        </w:rPr>
        <w:t xml:space="preserve">звуки по высоте, </w:t>
      </w:r>
    </w:p>
    <w:p w14:paraId="6C60B56D" w14:textId="77777777" w:rsidR="00EA6871" w:rsidRPr="0088586E" w:rsidRDefault="00EA6871" w:rsidP="0088586E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88586E">
        <w:rPr>
          <w:rFonts w:ascii="Times New Roman" w:hAnsi="Times New Roman"/>
          <w:sz w:val="28"/>
          <w:szCs w:val="28"/>
          <w:shd w:val="clear" w:color="auto" w:fill="FFFFFF"/>
        </w:rPr>
        <w:t xml:space="preserve">лад, </w:t>
      </w:r>
    </w:p>
    <w:p w14:paraId="551D117B" w14:textId="77777777" w:rsidR="00EA6871" w:rsidRPr="0088586E" w:rsidRDefault="00EA6871" w:rsidP="0088586E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88586E">
        <w:rPr>
          <w:rFonts w:ascii="Times New Roman" w:hAnsi="Times New Roman"/>
          <w:sz w:val="28"/>
          <w:szCs w:val="28"/>
          <w:shd w:val="clear" w:color="auto" w:fill="FFFFFF"/>
        </w:rPr>
        <w:t xml:space="preserve">простейший ритм, </w:t>
      </w:r>
    </w:p>
    <w:p w14:paraId="57347153" w14:textId="77777777" w:rsidR="00EA6871" w:rsidRPr="0088586E" w:rsidRDefault="00EA6871" w:rsidP="0088586E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88586E">
        <w:rPr>
          <w:rFonts w:ascii="Times New Roman" w:hAnsi="Times New Roman"/>
          <w:sz w:val="28"/>
          <w:szCs w:val="28"/>
          <w:shd w:val="clear" w:color="auto" w:fill="FFFFFF"/>
        </w:rPr>
        <w:t xml:space="preserve">характер музыкального произведения; </w:t>
      </w:r>
    </w:p>
    <w:p w14:paraId="11EC6E99" w14:textId="77777777" w:rsidR="00EA6871" w:rsidRPr="0088586E" w:rsidRDefault="00EA6871" w:rsidP="0088586E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88586E">
        <w:rPr>
          <w:rFonts w:ascii="Times New Roman" w:hAnsi="Times New Roman"/>
          <w:sz w:val="28"/>
          <w:szCs w:val="28"/>
          <w:shd w:val="clear" w:color="auto" w:fill="FFFFFF"/>
        </w:rPr>
        <w:t xml:space="preserve">жанр (песня, марш, танец), </w:t>
      </w:r>
    </w:p>
    <w:p w14:paraId="365B9735" w14:textId="77777777" w:rsidR="00EA6871" w:rsidRPr="0088586E" w:rsidRDefault="00EA6871" w:rsidP="0088586E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88586E">
        <w:rPr>
          <w:rFonts w:ascii="Times New Roman" w:hAnsi="Times New Roman"/>
          <w:sz w:val="28"/>
          <w:szCs w:val="28"/>
          <w:shd w:val="clear" w:color="auto" w:fill="FFFFFF"/>
        </w:rPr>
        <w:t xml:space="preserve">различать шумовые и музыкальные звуки, </w:t>
      </w:r>
    </w:p>
    <w:p w14:paraId="72C4ABDC" w14:textId="77777777" w:rsidR="00EA6871" w:rsidRPr="0088586E" w:rsidRDefault="00EA6871" w:rsidP="0088586E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88586E">
        <w:rPr>
          <w:rFonts w:ascii="Times New Roman" w:hAnsi="Times New Roman"/>
          <w:sz w:val="28"/>
          <w:szCs w:val="28"/>
          <w:shd w:val="clear" w:color="auto" w:fill="FFFFFF"/>
        </w:rPr>
        <w:t>различать тембровое звучание инструментов,</w:t>
      </w:r>
    </w:p>
    <w:p w14:paraId="7E020E6E" w14:textId="77777777" w:rsidR="00EA6871" w:rsidRPr="0088586E" w:rsidRDefault="00EA6871" w:rsidP="0088586E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88586E">
        <w:rPr>
          <w:rFonts w:ascii="Times New Roman" w:hAnsi="Times New Roman"/>
          <w:sz w:val="28"/>
          <w:szCs w:val="28"/>
          <w:shd w:val="clear" w:color="auto" w:fill="FFFFFF"/>
        </w:rPr>
        <w:t xml:space="preserve"> находить сходство и различие в нескольких частях произведения, </w:t>
      </w:r>
    </w:p>
    <w:p w14:paraId="2FF08760" w14:textId="77777777" w:rsidR="00EA6871" w:rsidRPr="0088586E" w:rsidRDefault="00EA6871" w:rsidP="0088586E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88586E">
        <w:rPr>
          <w:rFonts w:ascii="Times New Roman" w:hAnsi="Times New Roman"/>
          <w:sz w:val="28"/>
          <w:szCs w:val="28"/>
          <w:shd w:val="clear" w:color="auto" w:fill="FFFFFF"/>
        </w:rPr>
        <w:t xml:space="preserve">делать сравнительный анализ разных произведений. </w:t>
      </w:r>
    </w:p>
    <w:p w14:paraId="398639A1" w14:textId="77777777" w:rsidR="00EA6871" w:rsidRPr="0088586E" w:rsidRDefault="00EA6871" w:rsidP="0088586E">
      <w:pPr>
        <w:spacing w:after="0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88586E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Ритмические упражнения </w:t>
      </w:r>
    </w:p>
    <w:p w14:paraId="6D5DA177" w14:textId="77777777" w:rsidR="00EA6871" w:rsidRPr="0088586E" w:rsidRDefault="00EA6871" w:rsidP="0088586E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88586E">
        <w:rPr>
          <w:rFonts w:ascii="Times New Roman" w:hAnsi="Times New Roman"/>
          <w:sz w:val="28"/>
          <w:szCs w:val="28"/>
          <w:shd w:val="clear" w:color="auto" w:fill="FFFFFF"/>
        </w:rPr>
        <w:t xml:space="preserve">Работа над развитием ритма начинается с первых уроков и включается в каждый урок. Дети учатся ощущать и исполнять метрическую пульсацию в музыке и в речевых упражнениях различного характера. Речевые упражнения развивают у ребенка чувство ритма, способствуют формированию правильной артикуляции, показывают разнообразие динамических оттенков и темпов, помогают ощутить гармоничное звучание поэзии и музыки. Эта форма работы подходит для общего музыкального развития. Усвоение ритмического рисунка связывается с понятиями «долгие» и «короткие» звуки. Четвертные длительности ассоциируются с шагом, восьмые – с бегом. Развитию чувства ритма помогают игры, основанные на взаимосвязи речи и движения. </w:t>
      </w:r>
    </w:p>
    <w:p w14:paraId="3C08331D" w14:textId="77777777" w:rsidR="00EA6871" w:rsidRPr="0088586E" w:rsidRDefault="00EA6871" w:rsidP="0088586E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88586E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Слушание музыки</w:t>
      </w:r>
      <w:r w:rsidRPr="0088586E">
        <w:rPr>
          <w:rFonts w:ascii="Times New Roman" w:hAnsi="Times New Roman"/>
          <w:sz w:val="28"/>
          <w:szCs w:val="28"/>
          <w:shd w:val="clear" w:color="auto" w:fill="FFFFFF"/>
        </w:rPr>
        <w:t xml:space="preserve"> предваряется объяснением преподавателя и эмоциональной настройкой. Основной материал для слушания составляют </w:t>
      </w:r>
      <w:r w:rsidRPr="0088586E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яркие программные произведения в жанре миниатюры или сюиты, а также используются отрывки из более крупных произведений – опер, балетов и т.д. </w:t>
      </w:r>
    </w:p>
    <w:p w14:paraId="219DB422" w14:textId="77777777" w:rsidR="00EA6871" w:rsidRPr="0088586E" w:rsidRDefault="00EA6871" w:rsidP="0088586E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88586E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Музыкальные игры</w:t>
      </w:r>
      <w:r w:rsidRPr="0088586E">
        <w:rPr>
          <w:rFonts w:ascii="Times New Roman" w:hAnsi="Times New Roman"/>
          <w:sz w:val="28"/>
          <w:szCs w:val="28"/>
          <w:shd w:val="clear" w:color="auto" w:fill="FFFFFF"/>
        </w:rPr>
        <w:t xml:space="preserve"> основаны на музыкально – двигательных упражнениях. Выполняя музыкально-двигательные упражнения, ребенок исполняет и творит одновременно, он начинает воспринимать музыку через движение. Активные упражнения подготавливают детей к спонтанным двигательным выражениям, учат изображать настроения и звуки с помощью элементарных движений – хлопков, щелчков, притопов, развивают творческое воображение и мышление, самостоятельность и эмоциональность. Выполняя условия музыкальных игр, дети изучают, осваивают и закрепляют пройденный учебный материал. Развитию памяти, воображения и наблюдательности хорошо помогают пальчиковые игры, сочетающие пальцевые движения, стихи и песенки. В играх учащиеся через движения передают эмоциональный отклик на прослушанную музыку, пройденные песни. </w:t>
      </w:r>
    </w:p>
    <w:p w14:paraId="3A14329A" w14:textId="77777777" w:rsidR="00EA6871" w:rsidRPr="0088586E" w:rsidRDefault="00EA6871" w:rsidP="0088586E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88586E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Беседы на общеразвивающие темы</w:t>
      </w:r>
      <w:r w:rsidRPr="0088586E">
        <w:rPr>
          <w:rFonts w:ascii="Times New Roman" w:hAnsi="Times New Roman"/>
          <w:sz w:val="28"/>
          <w:szCs w:val="28"/>
          <w:shd w:val="clear" w:color="auto" w:fill="FFFFFF"/>
        </w:rPr>
        <w:t xml:space="preserve"> Музыкальное развитие ребенка является частью общего психофизического развития. Элементарные музыкально-звуковые понятия невозможно вводить без ознакомления детей с явлениями окружающего мира, без развития образной памяти, элементов абстрактного мышления. Знакомые сказочные герои, стихи, загадки, считалки помогают малышам понять характер музыкального произведения, чувствовать ритмические особенности, различать высоту звучания интонации и повышают интерес к музыкальному искусству. Все формы занятий теснейшим образом переплетены друг с другом и объединены музыкально-сюжетной основой. </w:t>
      </w:r>
    </w:p>
    <w:p w14:paraId="33E604E7" w14:textId="77777777" w:rsidR="00EA6871" w:rsidRPr="0088586E" w:rsidRDefault="00EA6871" w:rsidP="0088586E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88586E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Обучающие компьютерные игры</w:t>
      </w:r>
      <w:r w:rsidRPr="0088586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1A56EC49" w14:textId="77777777" w:rsidR="00EA6871" w:rsidRPr="0088586E" w:rsidRDefault="00EA6871" w:rsidP="0088586E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88586E">
        <w:rPr>
          <w:rFonts w:ascii="Times New Roman" w:hAnsi="Times New Roman"/>
          <w:sz w:val="28"/>
          <w:szCs w:val="28"/>
          <w:shd w:val="clear" w:color="auto" w:fill="FFFFFF"/>
        </w:rPr>
        <w:t>Всеобщая компьютеризация кардинально изменила психологию ребенка: современный ребенок, как правило, раньше знакомится с компьютером, чем учится писать и читать. В настоящее время появилась возможность предложить ему музыкальный компьютер и как средство обучения и как средство для раскрытия творческих способностей, удовлетворения и самореализации через музыкальное искусство. На уроках «Музыкальной азбуки» используются музыкально – развивающие компьютерные игры: «Щелкунчик», «Волшебная флейта», «Школа музыки. Волшебный диск домовенка Бу» и другие, в которых предлагаются упражнения дидактического типа на распознавание ритма, звуков, музыкального инструмента, конкретной мелодии, а также на развитие внимания, памяти, логического мышления. Использование таких игр на уроках помогает формировать у детей начальные музыкальные представления, облегчает обучение нотной грамоте и способствует музыкально – эстетическому воспитанию.</w:t>
      </w:r>
    </w:p>
    <w:p w14:paraId="13B3623F" w14:textId="1D8A439F" w:rsidR="00EA6871" w:rsidRPr="0088586E" w:rsidRDefault="00EA6871" w:rsidP="0088586E">
      <w:pPr>
        <w:spacing w:after="0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88586E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ПЕРВЫЙ ГОД ОБУЧЕНИЯ </w:t>
      </w:r>
    </w:p>
    <w:p w14:paraId="63CCC76D" w14:textId="77777777" w:rsidR="00EA6871" w:rsidRPr="0088586E" w:rsidRDefault="00EA6871" w:rsidP="0088586E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88586E">
        <w:rPr>
          <w:rFonts w:ascii="Times New Roman" w:hAnsi="Times New Roman"/>
          <w:sz w:val="28"/>
          <w:szCs w:val="28"/>
          <w:shd w:val="clear" w:color="auto" w:fill="FFFFFF"/>
        </w:rPr>
        <w:t>Музыкальная грамота:</w:t>
      </w:r>
    </w:p>
    <w:p w14:paraId="420B97CF" w14:textId="5C50FDDB" w:rsidR="00EA6871" w:rsidRPr="0088586E" w:rsidRDefault="00EA6871" w:rsidP="0088586E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88586E">
        <w:rPr>
          <w:rFonts w:ascii="Times New Roman" w:hAnsi="Times New Roman"/>
          <w:sz w:val="28"/>
          <w:szCs w:val="28"/>
          <w:shd w:val="clear" w:color="auto" w:fill="FFFFFF"/>
        </w:rPr>
        <w:t xml:space="preserve">Понятие высоты звука. </w:t>
      </w:r>
    </w:p>
    <w:p w14:paraId="51CBB9AA" w14:textId="77777777" w:rsidR="00EA6871" w:rsidRPr="0088586E" w:rsidRDefault="00EA6871" w:rsidP="0088586E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88586E">
        <w:rPr>
          <w:rFonts w:ascii="Times New Roman" w:hAnsi="Times New Roman"/>
          <w:sz w:val="28"/>
          <w:szCs w:val="28"/>
          <w:shd w:val="clear" w:color="auto" w:fill="FFFFFF"/>
        </w:rPr>
        <w:t>Временное понятие звука, его долгота.</w:t>
      </w:r>
    </w:p>
    <w:p w14:paraId="0F9E83F4" w14:textId="77777777" w:rsidR="00EA6871" w:rsidRPr="0088586E" w:rsidRDefault="00EA6871" w:rsidP="0088586E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88586E">
        <w:rPr>
          <w:rFonts w:ascii="Times New Roman" w:hAnsi="Times New Roman"/>
          <w:sz w:val="28"/>
          <w:szCs w:val="28"/>
          <w:shd w:val="clear" w:color="auto" w:fill="FFFFFF"/>
        </w:rPr>
        <w:t xml:space="preserve"> Половинки, четвертные, восьмые, шестнадцатые. </w:t>
      </w:r>
    </w:p>
    <w:p w14:paraId="4F38EF45" w14:textId="77777777" w:rsidR="00EA6871" w:rsidRPr="0088586E" w:rsidRDefault="00EA6871" w:rsidP="0088586E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88586E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Обозначение темпа: быстро – медленно. </w:t>
      </w:r>
    </w:p>
    <w:p w14:paraId="56401CC8" w14:textId="77777777" w:rsidR="00EA6871" w:rsidRPr="0088586E" w:rsidRDefault="00EA6871" w:rsidP="0088586E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88586E">
        <w:rPr>
          <w:rFonts w:ascii="Times New Roman" w:hAnsi="Times New Roman"/>
          <w:sz w:val="28"/>
          <w:szCs w:val="28"/>
          <w:shd w:val="clear" w:color="auto" w:fill="FFFFFF"/>
        </w:rPr>
        <w:t xml:space="preserve">Обозначение динамики: форте и пиано. </w:t>
      </w:r>
    </w:p>
    <w:p w14:paraId="749D0204" w14:textId="77777777" w:rsidR="00EA6871" w:rsidRPr="0088586E" w:rsidRDefault="00EA6871" w:rsidP="0088586E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88586E">
        <w:rPr>
          <w:rFonts w:ascii="Times New Roman" w:hAnsi="Times New Roman"/>
          <w:sz w:val="28"/>
          <w:szCs w:val="28"/>
          <w:shd w:val="clear" w:color="auto" w:fill="FFFFFF"/>
        </w:rPr>
        <w:t xml:space="preserve">Ручные знаки, звуки-символы. </w:t>
      </w:r>
    </w:p>
    <w:p w14:paraId="466339BB" w14:textId="77777777" w:rsidR="00EA6871" w:rsidRPr="0088586E" w:rsidRDefault="00EA6871" w:rsidP="0088586E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88586E">
        <w:rPr>
          <w:rFonts w:ascii="Times New Roman" w:hAnsi="Times New Roman"/>
          <w:sz w:val="28"/>
          <w:szCs w:val="28"/>
          <w:shd w:val="clear" w:color="auto" w:fill="FFFFFF"/>
        </w:rPr>
        <w:t xml:space="preserve">Ступеньки. Е, Ле, Ви, На, Зо, Ра, Ти. </w:t>
      </w:r>
    </w:p>
    <w:p w14:paraId="67AA9286" w14:textId="77777777" w:rsidR="00EA6871" w:rsidRPr="0088586E" w:rsidRDefault="00EA6871" w:rsidP="0088586E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88586E">
        <w:rPr>
          <w:rFonts w:ascii="Times New Roman" w:hAnsi="Times New Roman"/>
          <w:sz w:val="28"/>
          <w:szCs w:val="28"/>
          <w:shd w:val="clear" w:color="auto" w:fill="FFFFFF"/>
        </w:rPr>
        <w:t xml:space="preserve">Характер музыкального произведения. Пауза. </w:t>
      </w:r>
    </w:p>
    <w:p w14:paraId="15C4057C" w14:textId="77777777" w:rsidR="00EA6871" w:rsidRPr="0088586E" w:rsidRDefault="00EA6871" w:rsidP="0088586E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88586E">
        <w:rPr>
          <w:rFonts w:ascii="Times New Roman" w:hAnsi="Times New Roman"/>
          <w:sz w:val="28"/>
          <w:szCs w:val="28"/>
          <w:shd w:val="clear" w:color="auto" w:fill="FFFFFF"/>
        </w:rPr>
        <w:t xml:space="preserve">Мажор и минор. </w:t>
      </w:r>
    </w:p>
    <w:p w14:paraId="1C13219E" w14:textId="77777777" w:rsidR="00EA6871" w:rsidRPr="0088586E" w:rsidRDefault="00EA6871" w:rsidP="0088586E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88586E">
        <w:rPr>
          <w:rFonts w:ascii="Times New Roman" w:hAnsi="Times New Roman"/>
          <w:sz w:val="28"/>
          <w:szCs w:val="28"/>
          <w:shd w:val="clear" w:color="auto" w:fill="FFFFFF"/>
        </w:rPr>
        <w:t xml:space="preserve">Ознакомление с различными музыкальными инструментами. </w:t>
      </w:r>
    </w:p>
    <w:p w14:paraId="24FD6D63" w14:textId="77777777" w:rsidR="00EA6871" w:rsidRPr="0088586E" w:rsidRDefault="00EA6871" w:rsidP="0088586E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88586E">
        <w:rPr>
          <w:rFonts w:ascii="Times New Roman" w:hAnsi="Times New Roman"/>
          <w:sz w:val="28"/>
          <w:szCs w:val="28"/>
          <w:shd w:val="clear" w:color="auto" w:fill="FFFFFF"/>
        </w:rPr>
        <w:t xml:space="preserve">Музыкальные жанры: песня, танец, марш. </w:t>
      </w:r>
    </w:p>
    <w:p w14:paraId="295A3147" w14:textId="77777777" w:rsidR="00EA6871" w:rsidRPr="0088586E" w:rsidRDefault="00EA6871" w:rsidP="0088586E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88586E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Пение (интонационное развитие):</w:t>
      </w:r>
      <w:r w:rsidRPr="0088586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0421411F" w14:textId="77777777" w:rsidR="00EA6871" w:rsidRPr="0088586E" w:rsidRDefault="00EA6871" w:rsidP="0088586E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88586E">
        <w:rPr>
          <w:rFonts w:ascii="Times New Roman" w:hAnsi="Times New Roman"/>
          <w:sz w:val="28"/>
          <w:szCs w:val="28"/>
          <w:shd w:val="clear" w:color="auto" w:fill="FFFFFF"/>
        </w:rPr>
        <w:t xml:space="preserve">Овладение упражнениями «вдох – выдох». </w:t>
      </w:r>
    </w:p>
    <w:p w14:paraId="0ACBEAF4" w14:textId="77777777" w:rsidR="00EA6871" w:rsidRPr="0088586E" w:rsidRDefault="00EA6871" w:rsidP="0088586E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88586E">
        <w:rPr>
          <w:rFonts w:ascii="Times New Roman" w:hAnsi="Times New Roman"/>
          <w:sz w:val="28"/>
          <w:szCs w:val="28"/>
          <w:shd w:val="clear" w:color="auto" w:fill="FFFFFF"/>
        </w:rPr>
        <w:t xml:space="preserve">Овладение навыками произвольного и непроизвольного интонирования. Последовательное овладение интонациями: </w:t>
      </w:r>
    </w:p>
    <w:p w14:paraId="4C0137F4" w14:textId="77777777" w:rsidR="00EA6871" w:rsidRPr="0088586E" w:rsidRDefault="00EA6871" w:rsidP="0088586E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88586E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V</w:t>
      </w:r>
      <w:r w:rsidRPr="0088586E"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Pr="0088586E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III</w:t>
      </w:r>
      <w:r w:rsidRPr="0088586E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Pr="0088586E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V</w:t>
      </w:r>
      <w:r w:rsidRPr="0088586E"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 w:rsidRPr="0088586E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VI</w:t>
      </w:r>
      <w:r w:rsidRPr="0088586E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Pr="0088586E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V</w:t>
      </w:r>
      <w:r w:rsidRPr="0088586E"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 w:rsidRPr="0088586E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I</w:t>
      </w:r>
      <w:r w:rsidRPr="0088586E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Pr="0088586E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V</w:t>
      </w:r>
      <w:r w:rsidRPr="0088586E">
        <w:rPr>
          <w:rFonts w:ascii="Times New Roman" w:hAnsi="Times New Roman"/>
          <w:sz w:val="28"/>
          <w:szCs w:val="28"/>
          <w:shd w:val="clear" w:color="auto" w:fill="FFFFFF"/>
        </w:rPr>
        <w:t xml:space="preserve"> –</w:t>
      </w:r>
      <w:r w:rsidRPr="0088586E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III</w:t>
      </w:r>
      <w:r w:rsidRPr="0088586E"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 w:rsidRPr="0088586E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I</w:t>
      </w:r>
      <w:r w:rsidRPr="0088586E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Pr="0088586E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I</w:t>
      </w:r>
      <w:r w:rsidRPr="0088586E"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 w:rsidRPr="0088586E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II</w:t>
      </w:r>
      <w:r w:rsidRPr="0088586E"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 w:rsidRPr="0088586E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III</w:t>
      </w:r>
      <w:r w:rsidRPr="0088586E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Pr="0088586E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V</w:t>
      </w:r>
      <w:r w:rsidRPr="0088586E"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 w:rsidRPr="0088586E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VI</w:t>
      </w:r>
      <w:r w:rsidRPr="0088586E"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 w:rsidRPr="0088586E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VII</w:t>
      </w:r>
      <w:r w:rsidRPr="0088586E"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 w:rsidRPr="0088586E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I</w:t>
      </w:r>
      <w:r w:rsidRPr="0088586E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65CC7703" w14:textId="77777777" w:rsidR="00EA6871" w:rsidRPr="0088586E" w:rsidRDefault="00EA6871" w:rsidP="0088586E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88586E">
        <w:rPr>
          <w:rFonts w:ascii="Times New Roman" w:hAnsi="Times New Roman"/>
          <w:sz w:val="28"/>
          <w:szCs w:val="28"/>
          <w:shd w:val="clear" w:color="auto" w:fill="FFFFFF"/>
        </w:rPr>
        <w:t xml:space="preserve"> Пение песен с данными интонациями.</w:t>
      </w:r>
    </w:p>
    <w:p w14:paraId="6FFE9317" w14:textId="77777777" w:rsidR="00EA6871" w:rsidRPr="0088586E" w:rsidRDefault="00EA6871" w:rsidP="0088586E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88586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88586E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Ритмические упражнения:</w:t>
      </w:r>
      <w:r w:rsidRPr="0088586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145DD3DE" w14:textId="77777777" w:rsidR="00EA6871" w:rsidRPr="0088586E" w:rsidRDefault="00EA6871" w:rsidP="0088586E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88586E">
        <w:rPr>
          <w:rFonts w:ascii="Times New Roman" w:hAnsi="Times New Roman"/>
          <w:sz w:val="28"/>
          <w:szCs w:val="28"/>
          <w:shd w:val="clear" w:color="auto" w:fill="FFFFFF"/>
        </w:rPr>
        <w:t xml:space="preserve">Временные понятия кратких и долгих звуков. </w:t>
      </w:r>
    </w:p>
    <w:p w14:paraId="6E959E86" w14:textId="77777777" w:rsidR="00EA6871" w:rsidRPr="0088586E" w:rsidRDefault="00EA6871" w:rsidP="0088586E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88586E">
        <w:rPr>
          <w:rFonts w:ascii="Times New Roman" w:hAnsi="Times New Roman"/>
          <w:sz w:val="28"/>
          <w:szCs w:val="28"/>
          <w:shd w:val="clear" w:color="auto" w:fill="FFFFFF"/>
        </w:rPr>
        <w:t>Обозначения длительностей - Половинки, четвертные, восьмые, шестнадцатые.</w:t>
      </w:r>
    </w:p>
    <w:p w14:paraId="7CEF6154" w14:textId="77777777" w:rsidR="00EA6871" w:rsidRPr="0088586E" w:rsidRDefault="00EA6871" w:rsidP="0088586E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88586E">
        <w:rPr>
          <w:rFonts w:ascii="Times New Roman" w:hAnsi="Times New Roman"/>
          <w:sz w:val="28"/>
          <w:szCs w:val="28"/>
          <w:shd w:val="clear" w:color="auto" w:fill="FFFFFF"/>
        </w:rPr>
        <w:t xml:space="preserve">Движение ровными длительностями в ритмическом аккомпанементе. </w:t>
      </w:r>
    </w:p>
    <w:p w14:paraId="0675CE07" w14:textId="77777777" w:rsidR="00EA6871" w:rsidRPr="0088586E" w:rsidRDefault="00EA6871" w:rsidP="0088586E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88586E">
        <w:rPr>
          <w:rFonts w:ascii="Times New Roman" w:hAnsi="Times New Roman"/>
          <w:sz w:val="28"/>
          <w:szCs w:val="28"/>
          <w:shd w:val="clear" w:color="auto" w:fill="FFFFFF"/>
        </w:rPr>
        <w:t xml:space="preserve">Чередование разных длительностей в ритмическом аккомпанементе. </w:t>
      </w:r>
    </w:p>
    <w:p w14:paraId="706D956B" w14:textId="77777777" w:rsidR="00EA6871" w:rsidRPr="0088586E" w:rsidRDefault="00EA6871" w:rsidP="0088586E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88586E">
        <w:rPr>
          <w:rFonts w:ascii="Times New Roman" w:hAnsi="Times New Roman"/>
          <w:sz w:val="28"/>
          <w:szCs w:val="28"/>
          <w:shd w:val="clear" w:color="auto" w:fill="FFFFFF"/>
        </w:rPr>
        <w:t xml:space="preserve">Понятие пауза. </w:t>
      </w:r>
    </w:p>
    <w:p w14:paraId="370A1086" w14:textId="77777777" w:rsidR="00EA6871" w:rsidRPr="0088586E" w:rsidRDefault="00EA6871" w:rsidP="0088586E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88586E">
        <w:rPr>
          <w:rFonts w:ascii="Times New Roman" w:hAnsi="Times New Roman"/>
          <w:sz w:val="28"/>
          <w:szCs w:val="28"/>
          <w:shd w:val="clear" w:color="auto" w:fill="FFFFFF"/>
        </w:rPr>
        <w:t xml:space="preserve">Понятие скорости музыкального движения – темп. </w:t>
      </w:r>
    </w:p>
    <w:p w14:paraId="1828B8D4" w14:textId="77777777" w:rsidR="00EA6871" w:rsidRPr="0088586E" w:rsidRDefault="00EA6871" w:rsidP="0088586E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88586E">
        <w:rPr>
          <w:rFonts w:ascii="Times New Roman" w:hAnsi="Times New Roman"/>
          <w:sz w:val="28"/>
          <w:szCs w:val="28"/>
          <w:shd w:val="clear" w:color="auto" w:fill="FFFFFF"/>
        </w:rPr>
        <w:t xml:space="preserve">Использование движений рук для показа длительностей. </w:t>
      </w:r>
    </w:p>
    <w:p w14:paraId="6D474FD1" w14:textId="77777777" w:rsidR="00EA6871" w:rsidRPr="0088586E" w:rsidRDefault="00EA6871" w:rsidP="0088586E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88586E">
        <w:rPr>
          <w:rFonts w:ascii="Times New Roman" w:hAnsi="Times New Roman"/>
          <w:sz w:val="28"/>
          <w:szCs w:val="28"/>
          <w:shd w:val="clear" w:color="auto" w:fill="FFFFFF"/>
        </w:rPr>
        <w:t xml:space="preserve">Овладение навыками ритмического инструментального аккомпанемента. </w:t>
      </w:r>
    </w:p>
    <w:p w14:paraId="63CDE49B" w14:textId="77777777" w:rsidR="00EA6871" w:rsidRPr="0088586E" w:rsidRDefault="00EA6871" w:rsidP="0088586E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88586E">
        <w:rPr>
          <w:rFonts w:ascii="Times New Roman" w:hAnsi="Times New Roman"/>
          <w:sz w:val="28"/>
          <w:szCs w:val="28"/>
          <w:shd w:val="clear" w:color="auto" w:fill="FFFFFF"/>
        </w:rPr>
        <w:t xml:space="preserve">Интуитивное восприятие метрической пульсации </w:t>
      </w:r>
    </w:p>
    <w:p w14:paraId="6CC80CDC" w14:textId="77777777" w:rsidR="00EA6871" w:rsidRPr="0088586E" w:rsidRDefault="00EA6871" w:rsidP="0088586E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88586E">
        <w:rPr>
          <w:rFonts w:ascii="Times New Roman" w:hAnsi="Times New Roman"/>
          <w:sz w:val="28"/>
          <w:szCs w:val="28"/>
          <w:shd w:val="clear" w:color="auto" w:fill="FFFFFF"/>
        </w:rPr>
        <w:t>Речевые упражнения</w:t>
      </w:r>
    </w:p>
    <w:p w14:paraId="51A24C1B" w14:textId="77777777" w:rsidR="00EA6871" w:rsidRPr="0088586E" w:rsidRDefault="00EA6871" w:rsidP="0088586E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88586E">
        <w:rPr>
          <w:rFonts w:ascii="Times New Roman" w:hAnsi="Times New Roman"/>
          <w:sz w:val="28"/>
          <w:szCs w:val="28"/>
          <w:shd w:val="clear" w:color="auto" w:fill="FFFFFF"/>
        </w:rPr>
        <w:t xml:space="preserve">Фиксация сильных долей в упражнениях и играх. </w:t>
      </w:r>
    </w:p>
    <w:p w14:paraId="5A4E8F22" w14:textId="77777777" w:rsidR="00EA6871" w:rsidRPr="0088586E" w:rsidRDefault="00EA6871" w:rsidP="0088586E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88586E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Беседы на общеразвивающие темы:</w:t>
      </w:r>
      <w:r w:rsidRPr="0088586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12D5F7B3" w14:textId="77777777" w:rsidR="00EA6871" w:rsidRPr="0088586E" w:rsidRDefault="00EA6871" w:rsidP="0088586E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88586E">
        <w:rPr>
          <w:rFonts w:ascii="Times New Roman" w:hAnsi="Times New Roman"/>
          <w:sz w:val="28"/>
          <w:szCs w:val="28"/>
          <w:shd w:val="clear" w:color="auto" w:fill="FFFFFF"/>
        </w:rPr>
        <w:t xml:space="preserve">Мир животных и птиц Явление эхо. </w:t>
      </w:r>
    </w:p>
    <w:p w14:paraId="358C5A88" w14:textId="77777777" w:rsidR="00EA6871" w:rsidRPr="0088586E" w:rsidRDefault="00EA6871" w:rsidP="0088586E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88586E">
        <w:rPr>
          <w:rFonts w:ascii="Times New Roman" w:hAnsi="Times New Roman"/>
          <w:sz w:val="28"/>
          <w:szCs w:val="28"/>
          <w:shd w:val="clear" w:color="auto" w:fill="FFFFFF"/>
        </w:rPr>
        <w:t xml:space="preserve">Понятие о времени. Время суток - утро, день, вечер, ночь </w:t>
      </w:r>
    </w:p>
    <w:p w14:paraId="6479D857" w14:textId="77777777" w:rsidR="00EA6871" w:rsidRPr="0088586E" w:rsidRDefault="00EA6871" w:rsidP="0088586E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88586E">
        <w:rPr>
          <w:rFonts w:ascii="Times New Roman" w:hAnsi="Times New Roman"/>
          <w:sz w:val="28"/>
          <w:szCs w:val="28"/>
          <w:shd w:val="clear" w:color="auto" w:fill="FFFFFF"/>
        </w:rPr>
        <w:t xml:space="preserve">Часы. Виды часов. </w:t>
      </w:r>
    </w:p>
    <w:p w14:paraId="316D5FA4" w14:textId="77777777" w:rsidR="00EA6871" w:rsidRPr="0088586E" w:rsidRDefault="00EA6871" w:rsidP="0088586E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88586E">
        <w:rPr>
          <w:rFonts w:ascii="Times New Roman" w:hAnsi="Times New Roman"/>
          <w:sz w:val="28"/>
          <w:szCs w:val="28"/>
          <w:shd w:val="clear" w:color="auto" w:fill="FFFFFF"/>
        </w:rPr>
        <w:t xml:space="preserve">Счет. Цифры. </w:t>
      </w:r>
    </w:p>
    <w:p w14:paraId="4BFAEED8" w14:textId="77777777" w:rsidR="00EA6871" w:rsidRPr="0088586E" w:rsidRDefault="00EA6871" w:rsidP="0088586E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88586E">
        <w:rPr>
          <w:rFonts w:ascii="Times New Roman" w:hAnsi="Times New Roman"/>
          <w:sz w:val="28"/>
          <w:szCs w:val="28"/>
          <w:shd w:val="clear" w:color="auto" w:fill="FFFFFF"/>
        </w:rPr>
        <w:t xml:space="preserve">Понятия «большой», «маленький» </w:t>
      </w:r>
    </w:p>
    <w:p w14:paraId="74A9AD42" w14:textId="77777777" w:rsidR="00EA6871" w:rsidRPr="0088586E" w:rsidRDefault="00EA6871" w:rsidP="0088586E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88586E">
        <w:rPr>
          <w:rFonts w:ascii="Times New Roman" w:hAnsi="Times New Roman"/>
          <w:sz w:val="28"/>
          <w:szCs w:val="28"/>
          <w:shd w:val="clear" w:color="auto" w:fill="FFFFFF"/>
        </w:rPr>
        <w:t xml:space="preserve">Транспорт. Светофор. </w:t>
      </w:r>
    </w:p>
    <w:p w14:paraId="2C68A02F" w14:textId="77777777" w:rsidR="00EA6871" w:rsidRPr="0088586E" w:rsidRDefault="00EA6871" w:rsidP="0088586E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88586E">
        <w:rPr>
          <w:rFonts w:ascii="Times New Roman" w:hAnsi="Times New Roman"/>
          <w:sz w:val="28"/>
          <w:szCs w:val="28"/>
          <w:shd w:val="clear" w:color="auto" w:fill="FFFFFF"/>
        </w:rPr>
        <w:t xml:space="preserve">Знакомство с музыкальными инструментами. </w:t>
      </w:r>
    </w:p>
    <w:p w14:paraId="44D5F16F" w14:textId="77777777" w:rsidR="00EA6871" w:rsidRPr="0088586E" w:rsidRDefault="00EA6871" w:rsidP="0088586E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88586E">
        <w:rPr>
          <w:rFonts w:ascii="Times New Roman" w:hAnsi="Times New Roman"/>
          <w:sz w:val="28"/>
          <w:szCs w:val="28"/>
          <w:shd w:val="clear" w:color="auto" w:fill="FFFFFF"/>
        </w:rPr>
        <w:t xml:space="preserve">Знакомство с жанрами – балет, опера. </w:t>
      </w:r>
    </w:p>
    <w:p w14:paraId="5E9BF84E" w14:textId="77777777" w:rsidR="00EA6871" w:rsidRPr="0088586E" w:rsidRDefault="00EA6871" w:rsidP="0088586E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88586E">
        <w:rPr>
          <w:rFonts w:ascii="Times New Roman" w:hAnsi="Times New Roman"/>
          <w:sz w:val="28"/>
          <w:szCs w:val="28"/>
          <w:shd w:val="clear" w:color="auto" w:fill="FFFFFF"/>
        </w:rPr>
        <w:t xml:space="preserve">Злые и добрые герои сказок. </w:t>
      </w:r>
    </w:p>
    <w:p w14:paraId="20919F08" w14:textId="77777777" w:rsidR="00EA6871" w:rsidRPr="0088586E" w:rsidRDefault="00EA6871" w:rsidP="0088586E">
      <w:pPr>
        <w:spacing w:after="0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88586E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Сказки: </w:t>
      </w:r>
    </w:p>
    <w:p w14:paraId="0D8EAF74" w14:textId="77777777" w:rsidR="00EA6871" w:rsidRPr="0088586E" w:rsidRDefault="00EA6871" w:rsidP="0088586E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88586E">
        <w:rPr>
          <w:rFonts w:ascii="Times New Roman" w:hAnsi="Times New Roman"/>
          <w:sz w:val="28"/>
          <w:szCs w:val="28"/>
          <w:shd w:val="clear" w:color="auto" w:fill="FFFFFF"/>
        </w:rPr>
        <w:t xml:space="preserve">Толстой Л. «Три медведя» </w:t>
      </w:r>
    </w:p>
    <w:p w14:paraId="35EDBBCD" w14:textId="77777777" w:rsidR="00EA6871" w:rsidRPr="0088586E" w:rsidRDefault="00EA6871" w:rsidP="0088586E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88586E">
        <w:rPr>
          <w:rFonts w:ascii="Times New Roman" w:hAnsi="Times New Roman"/>
          <w:sz w:val="28"/>
          <w:szCs w:val="28"/>
          <w:shd w:val="clear" w:color="auto" w:fill="FFFFFF"/>
        </w:rPr>
        <w:t>Толстой А.Н. «Петушки»</w:t>
      </w:r>
    </w:p>
    <w:p w14:paraId="7C4A65F6" w14:textId="77777777" w:rsidR="00EA6871" w:rsidRPr="0088586E" w:rsidRDefault="00EA6871" w:rsidP="0088586E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88586E">
        <w:rPr>
          <w:rFonts w:ascii="Times New Roman" w:hAnsi="Times New Roman"/>
          <w:sz w:val="28"/>
          <w:szCs w:val="28"/>
          <w:shd w:val="clear" w:color="auto" w:fill="FFFFFF"/>
        </w:rPr>
        <w:t xml:space="preserve">Перро Ш. «Красная шапочка», «Золушка», </w:t>
      </w:r>
    </w:p>
    <w:p w14:paraId="4D367AF0" w14:textId="73C2D4C6" w:rsidR="00EA6871" w:rsidRPr="0088586E" w:rsidRDefault="00EA6871" w:rsidP="0088586E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88586E">
        <w:rPr>
          <w:rFonts w:ascii="Times New Roman" w:hAnsi="Times New Roman"/>
          <w:sz w:val="28"/>
          <w:szCs w:val="28"/>
          <w:shd w:val="clear" w:color="auto" w:fill="FFFFFF"/>
        </w:rPr>
        <w:t xml:space="preserve">Носов Н. « Приключения </w:t>
      </w:r>
      <w:r w:rsidR="00107151">
        <w:rPr>
          <w:rFonts w:ascii="Times New Roman" w:hAnsi="Times New Roman"/>
          <w:sz w:val="28"/>
          <w:szCs w:val="28"/>
          <w:shd w:val="clear" w:color="auto" w:fill="FFFFFF"/>
        </w:rPr>
        <w:t>Н</w:t>
      </w:r>
      <w:r w:rsidRPr="0088586E">
        <w:rPr>
          <w:rFonts w:ascii="Times New Roman" w:hAnsi="Times New Roman"/>
          <w:sz w:val="28"/>
          <w:szCs w:val="28"/>
          <w:shd w:val="clear" w:color="auto" w:fill="FFFFFF"/>
        </w:rPr>
        <w:t xml:space="preserve">езнайки» </w:t>
      </w:r>
    </w:p>
    <w:p w14:paraId="3E172AAB" w14:textId="77777777" w:rsidR="00EA6871" w:rsidRPr="0088586E" w:rsidRDefault="00EA6871" w:rsidP="0088586E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88586E">
        <w:rPr>
          <w:rFonts w:ascii="Times New Roman" w:hAnsi="Times New Roman"/>
          <w:sz w:val="28"/>
          <w:szCs w:val="28"/>
          <w:shd w:val="clear" w:color="auto" w:fill="FFFFFF"/>
        </w:rPr>
        <w:t xml:space="preserve">Крылов А. басня «Квартет» </w:t>
      </w:r>
    </w:p>
    <w:p w14:paraId="19CCC807" w14:textId="77777777" w:rsidR="00EA6871" w:rsidRPr="0088586E" w:rsidRDefault="00EA6871" w:rsidP="0088586E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88586E">
        <w:rPr>
          <w:rFonts w:ascii="Times New Roman" w:hAnsi="Times New Roman"/>
          <w:sz w:val="28"/>
          <w:szCs w:val="28"/>
          <w:shd w:val="clear" w:color="auto" w:fill="FFFFFF"/>
        </w:rPr>
        <w:t xml:space="preserve">Русские народные сказки. </w:t>
      </w:r>
    </w:p>
    <w:p w14:paraId="60226937" w14:textId="77777777" w:rsidR="00EA6871" w:rsidRPr="0088586E" w:rsidRDefault="00EA6871" w:rsidP="0088586E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88586E">
        <w:rPr>
          <w:rFonts w:ascii="Times New Roman" w:hAnsi="Times New Roman"/>
          <w:sz w:val="28"/>
          <w:szCs w:val="28"/>
          <w:shd w:val="clear" w:color="auto" w:fill="FFFFFF"/>
        </w:rPr>
        <w:t xml:space="preserve">Примерный репертуар по слушанию музыки: </w:t>
      </w:r>
    </w:p>
    <w:p w14:paraId="232B576C" w14:textId="77777777" w:rsidR="00EA6871" w:rsidRPr="0088586E" w:rsidRDefault="00EA6871" w:rsidP="0088586E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88586E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Алябьев А. романс «Соловей» </w:t>
      </w:r>
    </w:p>
    <w:p w14:paraId="50C5880D" w14:textId="77777777" w:rsidR="00EA6871" w:rsidRPr="0088586E" w:rsidRDefault="00EA6871" w:rsidP="0088586E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88586E">
        <w:rPr>
          <w:rFonts w:ascii="Times New Roman" w:hAnsi="Times New Roman"/>
          <w:sz w:val="28"/>
          <w:szCs w:val="28"/>
          <w:shd w:val="clear" w:color="auto" w:fill="FFFFFF"/>
        </w:rPr>
        <w:t xml:space="preserve">Галынин Г. пьеса «Медведь» </w:t>
      </w:r>
    </w:p>
    <w:p w14:paraId="45012EF1" w14:textId="77777777" w:rsidR="00EA6871" w:rsidRPr="0088586E" w:rsidRDefault="00EA6871" w:rsidP="0088586E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88586E">
        <w:rPr>
          <w:rFonts w:ascii="Times New Roman" w:hAnsi="Times New Roman"/>
          <w:sz w:val="28"/>
          <w:szCs w:val="28"/>
          <w:shd w:val="clear" w:color="auto" w:fill="FFFFFF"/>
        </w:rPr>
        <w:t xml:space="preserve">Григ Э. «В пещере горного короля» из сюиты «Пер Гюнт» </w:t>
      </w:r>
    </w:p>
    <w:p w14:paraId="5972B3AF" w14:textId="77777777" w:rsidR="00EA6871" w:rsidRPr="0088586E" w:rsidRDefault="00EA6871" w:rsidP="0088586E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88586E">
        <w:rPr>
          <w:rFonts w:ascii="Times New Roman" w:hAnsi="Times New Roman"/>
          <w:sz w:val="28"/>
          <w:szCs w:val="28"/>
          <w:shd w:val="clear" w:color="auto" w:fill="FFFFFF"/>
        </w:rPr>
        <w:t xml:space="preserve">Левкодимов А. пьеса «Красная шапочка» </w:t>
      </w:r>
    </w:p>
    <w:p w14:paraId="20641C24" w14:textId="77777777" w:rsidR="00EA6871" w:rsidRPr="0088586E" w:rsidRDefault="00EA6871" w:rsidP="0088586E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88586E">
        <w:rPr>
          <w:rFonts w:ascii="Times New Roman" w:hAnsi="Times New Roman"/>
          <w:sz w:val="28"/>
          <w:szCs w:val="28"/>
          <w:shd w:val="clear" w:color="auto" w:fill="FFFFFF"/>
        </w:rPr>
        <w:t xml:space="preserve">Лядов А. пьеса «Музыкальная табакерка» </w:t>
      </w:r>
    </w:p>
    <w:p w14:paraId="3B984335" w14:textId="77777777" w:rsidR="00EA6871" w:rsidRPr="0088586E" w:rsidRDefault="00EA6871" w:rsidP="0088586E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88586E">
        <w:rPr>
          <w:rFonts w:ascii="Times New Roman" w:hAnsi="Times New Roman"/>
          <w:sz w:val="28"/>
          <w:szCs w:val="28"/>
          <w:shd w:val="clear" w:color="auto" w:fill="FFFFFF"/>
        </w:rPr>
        <w:t xml:space="preserve">Мусоргский М. «Избушка на курьих ножках» из цикла «Картинки с выставки» </w:t>
      </w:r>
    </w:p>
    <w:p w14:paraId="5B570F96" w14:textId="77777777" w:rsidR="00EA6871" w:rsidRPr="0088586E" w:rsidRDefault="00EA6871" w:rsidP="0088586E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88586E">
        <w:rPr>
          <w:rFonts w:ascii="Times New Roman" w:hAnsi="Times New Roman"/>
          <w:sz w:val="28"/>
          <w:szCs w:val="28"/>
          <w:shd w:val="clear" w:color="auto" w:fill="FFFFFF"/>
        </w:rPr>
        <w:t>Мусоргский М. «Гном» из цикла «Картинки с выставки»</w:t>
      </w:r>
    </w:p>
    <w:p w14:paraId="35FDC456" w14:textId="77777777" w:rsidR="00EA6871" w:rsidRPr="0088586E" w:rsidRDefault="00EA6871" w:rsidP="0088586E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88586E">
        <w:rPr>
          <w:rFonts w:ascii="Times New Roman" w:hAnsi="Times New Roman"/>
          <w:sz w:val="28"/>
          <w:szCs w:val="28"/>
          <w:shd w:val="clear" w:color="auto" w:fill="FFFFFF"/>
        </w:rPr>
        <w:t>Прокофьев С. пьесы Марш, Полька из «Детского альбома»</w:t>
      </w:r>
    </w:p>
    <w:p w14:paraId="6361DEB9" w14:textId="77777777" w:rsidR="00EA6871" w:rsidRPr="0088586E" w:rsidRDefault="00EA6871" w:rsidP="0088586E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88586E">
        <w:rPr>
          <w:rFonts w:ascii="Times New Roman" w:hAnsi="Times New Roman"/>
          <w:sz w:val="28"/>
          <w:szCs w:val="28"/>
          <w:shd w:val="clear" w:color="auto" w:fill="FFFFFF"/>
        </w:rPr>
        <w:t>Прокофьев С. фрагменты балета «Золушка»</w:t>
      </w:r>
    </w:p>
    <w:p w14:paraId="3CAA43FC" w14:textId="77777777" w:rsidR="00EA6871" w:rsidRPr="0088586E" w:rsidRDefault="00EA6871" w:rsidP="0088586E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88586E">
        <w:rPr>
          <w:rFonts w:ascii="Times New Roman" w:hAnsi="Times New Roman"/>
          <w:sz w:val="28"/>
          <w:szCs w:val="28"/>
          <w:shd w:val="clear" w:color="auto" w:fill="FFFFFF"/>
        </w:rPr>
        <w:t xml:space="preserve">Сен-Санс К. пьесы из сюиты «Карнавал животных». </w:t>
      </w:r>
    </w:p>
    <w:p w14:paraId="6AFF0026" w14:textId="77777777" w:rsidR="00EA6871" w:rsidRPr="0088586E" w:rsidRDefault="00EA6871" w:rsidP="0088586E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88586E">
        <w:rPr>
          <w:rFonts w:ascii="Times New Roman" w:hAnsi="Times New Roman"/>
          <w:sz w:val="28"/>
          <w:szCs w:val="28"/>
          <w:shd w:val="clear" w:color="auto" w:fill="FFFFFF"/>
        </w:rPr>
        <w:t xml:space="preserve">Чайковский П.И фрагменты из балета «Щелкунчик» </w:t>
      </w:r>
    </w:p>
    <w:p w14:paraId="53B59755" w14:textId="77777777" w:rsidR="00EA6871" w:rsidRPr="0088586E" w:rsidRDefault="00EA6871" w:rsidP="0088586E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88586E">
        <w:rPr>
          <w:rFonts w:ascii="Times New Roman" w:hAnsi="Times New Roman"/>
          <w:sz w:val="28"/>
          <w:szCs w:val="28"/>
          <w:shd w:val="clear" w:color="auto" w:fill="FFFFFF"/>
        </w:rPr>
        <w:t xml:space="preserve">Чайковский П.И. пьесы из «Детского альбома» </w:t>
      </w:r>
    </w:p>
    <w:p w14:paraId="787B7683" w14:textId="77777777" w:rsidR="00EA6871" w:rsidRPr="0088586E" w:rsidRDefault="00EA6871" w:rsidP="0088586E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88586E">
        <w:rPr>
          <w:rFonts w:ascii="Times New Roman" w:hAnsi="Times New Roman"/>
          <w:sz w:val="28"/>
          <w:szCs w:val="28"/>
          <w:shd w:val="clear" w:color="auto" w:fill="FFFFFF"/>
        </w:rPr>
        <w:t xml:space="preserve">Шостакович Д. Колыбельная </w:t>
      </w:r>
    </w:p>
    <w:p w14:paraId="337E693D" w14:textId="77777777" w:rsidR="00EA6871" w:rsidRPr="0088586E" w:rsidRDefault="00EA6871" w:rsidP="0088586E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88586E">
        <w:rPr>
          <w:rFonts w:ascii="Times New Roman" w:hAnsi="Times New Roman"/>
          <w:sz w:val="28"/>
          <w:szCs w:val="28"/>
          <w:shd w:val="clear" w:color="auto" w:fill="FFFFFF"/>
        </w:rPr>
        <w:t xml:space="preserve">Шаинский В., Гладков И., Тухманов В. - детские песни. </w:t>
      </w:r>
    </w:p>
    <w:p w14:paraId="1398277F" w14:textId="77777777" w:rsidR="00EA6871" w:rsidRPr="0088586E" w:rsidRDefault="00EA6871" w:rsidP="0088586E">
      <w:pPr>
        <w:spacing w:after="0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88586E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ВТОРОЙ ГОД ОБУЧЕНИЯ </w:t>
      </w:r>
    </w:p>
    <w:p w14:paraId="4F3000E9" w14:textId="77777777" w:rsidR="00EA6871" w:rsidRPr="0088586E" w:rsidRDefault="00EA6871" w:rsidP="0088586E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88586E">
        <w:rPr>
          <w:rFonts w:ascii="Times New Roman" w:hAnsi="Times New Roman"/>
          <w:sz w:val="28"/>
          <w:szCs w:val="28"/>
          <w:shd w:val="clear" w:color="auto" w:fill="FFFFFF"/>
        </w:rPr>
        <w:t xml:space="preserve">Музыкальная грамота: </w:t>
      </w:r>
    </w:p>
    <w:p w14:paraId="7F9FD94F" w14:textId="77777777" w:rsidR="00EA6871" w:rsidRPr="0088586E" w:rsidRDefault="00EA6871" w:rsidP="0088586E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88586E">
        <w:rPr>
          <w:rFonts w:ascii="Times New Roman" w:hAnsi="Times New Roman"/>
          <w:sz w:val="28"/>
          <w:szCs w:val="28"/>
          <w:shd w:val="clear" w:color="auto" w:fill="FFFFFF"/>
        </w:rPr>
        <w:t xml:space="preserve">Басовый и скрипичный ключи. </w:t>
      </w:r>
    </w:p>
    <w:p w14:paraId="3260B6C4" w14:textId="77777777" w:rsidR="00EA6871" w:rsidRPr="0088586E" w:rsidRDefault="00EA6871" w:rsidP="0088586E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88586E">
        <w:rPr>
          <w:rFonts w:ascii="Times New Roman" w:hAnsi="Times New Roman"/>
          <w:sz w:val="28"/>
          <w:szCs w:val="28"/>
          <w:shd w:val="clear" w:color="auto" w:fill="FFFFFF"/>
        </w:rPr>
        <w:t xml:space="preserve">Запись нот 1 октавы </w:t>
      </w:r>
    </w:p>
    <w:p w14:paraId="43505BD6" w14:textId="77777777" w:rsidR="00EA6871" w:rsidRPr="0088586E" w:rsidRDefault="00EA6871" w:rsidP="0088586E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88586E">
        <w:rPr>
          <w:rFonts w:ascii="Times New Roman" w:hAnsi="Times New Roman"/>
          <w:sz w:val="28"/>
          <w:szCs w:val="28"/>
          <w:shd w:val="clear" w:color="auto" w:fill="FFFFFF"/>
        </w:rPr>
        <w:t xml:space="preserve">Такт. Тактовая черта. Размеры 2/4 и 3/4 </w:t>
      </w:r>
    </w:p>
    <w:p w14:paraId="7CE00A63" w14:textId="77777777" w:rsidR="00EA6871" w:rsidRPr="0088586E" w:rsidRDefault="00EA6871" w:rsidP="0088586E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88586E">
        <w:rPr>
          <w:rFonts w:ascii="Times New Roman" w:hAnsi="Times New Roman"/>
          <w:sz w:val="28"/>
          <w:szCs w:val="28"/>
          <w:shd w:val="clear" w:color="auto" w:fill="FFFFFF"/>
        </w:rPr>
        <w:t xml:space="preserve">Пауза – целая, половинная, четверть и восьмая. </w:t>
      </w:r>
    </w:p>
    <w:p w14:paraId="39FB7C84" w14:textId="77777777" w:rsidR="00EA6871" w:rsidRPr="0088586E" w:rsidRDefault="00EA6871" w:rsidP="0088586E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88586E">
        <w:rPr>
          <w:rFonts w:ascii="Times New Roman" w:hAnsi="Times New Roman"/>
          <w:sz w:val="28"/>
          <w:szCs w:val="28"/>
          <w:shd w:val="clear" w:color="auto" w:fill="FFFFFF"/>
        </w:rPr>
        <w:t xml:space="preserve">Диезы, бемоли, бекары. </w:t>
      </w:r>
    </w:p>
    <w:p w14:paraId="7FE493DD" w14:textId="77777777" w:rsidR="00EA6871" w:rsidRPr="0088586E" w:rsidRDefault="00EA6871" w:rsidP="0088586E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88586E">
        <w:rPr>
          <w:rFonts w:ascii="Times New Roman" w:hAnsi="Times New Roman"/>
          <w:sz w:val="28"/>
          <w:szCs w:val="28"/>
          <w:shd w:val="clear" w:color="auto" w:fill="FFFFFF"/>
        </w:rPr>
        <w:t xml:space="preserve">Реприза. </w:t>
      </w:r>
    </w:p>
    <w:p w14:paraId="7F098329" w14:textId="77777777" w:rsidR="00EA6871" w:rsidRPr="0088586E" w:rsidRDefault="00EA6871" w:rsidP="0088586E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88586E">
        <w:rPr>
          <w:rFonts w:ascii="Times New Roman" w:hAnsi="Times New Roman"/>
          <w:sz w:val="28"/>
          <w:szCs w:val="28"/>
          <w:shd w:val="clear" w:color="auto" w:fill="FFFFFF"/>
        </w:rPr>
        <w:t xml:space="preserve">Интервалы: секунда, терция, в пении и на слух. </w:t>
      </w:r>
    </w:p>
    <w:p w14:paraId="2AF9C218" w14:textId="77777777" w:rsidR="00EA6871" w:rsidRPr="0088586E" w:rsidRDefault="00EA6871" w:rsidP="0088586E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88586E">
        <w:rPr>
          <w:rFonts w:ascii="Times New Roman" w:hAnsi="Times New Roman"/>
          <w:sz w:val="28"/>
          <w:szCs w:val="28"/>
          <w:shd w:val="clear" w:color="auto" w:fill="FFFFFF"/>
        </w:rPr>
        <w:t xml:space="preserve">Гамма. Понятие тоники. </w:t>
      </w:r>
    </w:p>
    <w:p w14:paraId="4A97D27B" w14:textId="77777777" w:rsidR="00EA6871" w:rsidRPr="0088586E" w:rsidRDefault="00EA6871" w:rsidP="0088586E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88586E">
        <w:rPr>
          <w:rFonts w:ascii="Times New Roman" w:hAnsi="Times New Roman"/>
          <w:sz w:val="28"/>
          <w:szCs w:val="28"/>
          <w:shd w:val="clear" w:color="auto" w:fill="FFFFFF"/>
        </w:rPr>
        <w:t xml:space="preserve">Мажорное и минорное трезвучия. Подбор и определение на слух. </w:t>
      </w:r>
    </w:p>
    <w:p w14:paraId="3D72A8A0" w14:textId="77777777" w:rsidR="00EA6871" w:rsidRPr="0088586E" w:rsidRDefault="00EA6871" w:rsidP="0088586E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88586E">
        <w:rPr>
          <w:rFonts w:ascii="Times New Roman" w:hAnsi="Times New Roman"/>
          <w:sz w:val="28"/>
          <w:szCs w:val="28"/>
          <w:shd w:val="clear" w:color="auto" w:fill="FFFFFF"/>
        </w:rPr>
        <w:t xml:space="preserve">Тембры инструментов симфонического оркестра. </w:t>
      </w:r>
    </w:p>
    <w:p w14:paraId="72BBEA33" w14:textId="77777777" w:rsidR="00EA6871" w:rsidRPr="0088586E" w:rsidRDefault="00EA6871" w:rsidP="0088586E">
      <w:pPr>
        <w:spacing w:after="0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88586E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Пение (интонационное развитие): </w:t>
      </w:r>
    </w:p>
    <w:p w14:paraId="2E148BD5" w14:textId="77777777" w:rsidR="00EA6871" w:rsidRPr="0088586E" w:rsidRDefault="00EA6871" w:rsidP="0088586E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88586E">
        <w:rPr>
          <w:rFonts w:ascii="Times New Roman" w:hAnsi="Times New Roman"/>
          <w:sz w:val="28"/>
          <w:szCs w:val="28"/>
          <w:shd w:val="clear" w:color="auto" w:fill="FFFFFF"/>
        </w:rPr>
        <w:t xml:space="preserve">Расширение диапазона песенок. </w:t>
      </w:r>
    </w:p>
    <w:p w14:paraId="65453408" w14:textId="77777777" w:rsidR="00EA6871" w:rsidRPr="0088586E" w:rsidRDefault="00EA6871" w:rsidP="0088586E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88586E">
        <w:rPr>
          <w:rFonts w:ascii="Times New Roman" w:hAnsi="Times New Roman"/>
          <w:sz w:val="28"/>
          <w:szCs w:val="28"/>
          <w:shd w:val="clear" w:color="auto" w:fill="FFFFFF"/>
        </w:rPr>
        <w:t xml:space="preserve">Движение мелодии вверх и вниз поступенно в вокальном интонировании и определении на слух. Проработка интонирования ступеней и их соотношений с ручными знаками. </w:t>
      </w:r>
    </w:p>
    <w:p w14:paraId="2AEA05F4" w14:textId="77777777" w:rsidR="00EA6871" w:rsidRPr="0088586E" w:rsidRDefault="00EA6871" w:rsidP="0088586E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88586E">
        <w:rPr>
          <w:rFonts w:ascii="Times New Roman" w:hAnsi="Times New Roman"/>
          <w:sz w:val="28"/>
          <w:szCs w:val="28"/>
          <w:shd w:val="clear" w:color="auto" w:fill="FFFFFF"/>
        </w:rPr>
        <w:t>Первичные навыки пения по нотам с двухдольным тактированием.</w:t>
      </w:r>
    </w:p>
    <w:p w14:paraId="6EF31C75" w14:textId="77777777" w:rsidR="00EA6871" w:rsidRPr="0088586E" w:rsidRDefault="00EA6871" w:rsidP="0088586E">
      <w:pPr>
        <w:spacing w:after="0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88586E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Ритмические упражнения: </w:t>
      </w:r>
    </w:p>
    <w:p w14:paraId="7F97A4E5" w14:textId="77777777" w:rsidR="00EA6871" w:rsidRPr="0088586E" w:rsidRDefault="00EA6871" w:rsidP="0088586E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88586E">
        <w:rPr>
          <w:rFonts w:ascii="Times New Roman" w:hAnsi="Times New Roman"/>
          <w:sz w:val="28"/>
          <w:szCs w:val="28"/>
          <w:shd w:val="clear" w:color="auto" w:fill="FFFFFF"/>
        </w:rPr>
        <w:t>Чередование сильных и слабых долей.</w:t>
      </w:r>
    </w:p>
    <w:p w14:paraId="779DD0B6" w14:textId="77777777" w:rsidR="00EA6871" w:rsidRPr="0088586E" w:rsidRDefault="00EA6871" w:rsidP="0088586E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88586E">
        <w:rPr>
          <w:rFonts w:ascii="Times New Roman" w:hAnsi="Times New Roman"/>
          <w:sz w:val="28"/>
          <w:szCs w:val="28"/>
          <w:shd w:val="clear" w:color="auto" w:fill="FFFFFF"/>
        </w:rPr>
        <w:t xml:space="preserve">Выделение сильной доли. </w:t>
      </w:r>
    </w:p>
    <w:p w14:paraId="7C5CC921" w14:textId="77777777" w:rsidR="00EA6871" w:rsidRPr="0088586E" w:rsidRDefault="00EA6871" w:rsidP="0088586E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88586E">
        <w:rPr>
          <w:rFonts w:ascii="Times New Roman" w:hAnsi="Times New Roman"/>
          <w:sz w:val="28"/>
          <w:szCs w:val="28"/>
          <w:shd w:val="clear" w:color="auto" w:fill="FFFFFF"/>
        </w:rPr>
        <w:t>Понятие двухдольности и трёхдольности через двигательное ощущение.</w:t>
      </w:r>
    </w:p>
    <w:p w14:paraId="0E9CF04D" w14:textId="77777777" w:rsidR="00EA6871" w:rsidRPr="0088586E" w:rsidRDefault="00EA6871" w:rsidP="0088586E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88586E">
        <w:rPr>
          <w:rFonts w:ascii="Times New Roman" w:hAnsi="Times New Roman"/>
          <w:sz w:val="28"/>
          <w:szCs w:val="28"/>
          <w:shd w:val="clear" w:color="auto" w:fill="FFFFFF"/>
        </w:rPr>
        <w:t xml:space="preserve">Ритмический аккомпанемент- восьмые, четверти, паузы. </w:t>
      </w:r>
    </w:p>
    <w:p w14:paraId="35BB7072" w14:textId="77777777" w:rsidR="00EA6871" w:rsidRPr="0088586E" w:rsidRDefault="00EA6871" w:rsidP="0088586E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88586E">
        <w:rPr>
          <w:rFonts w:ascii="Times New Roman" w:hAnsi="Times New Roman"/>
          <w:sz w:val="28"/>
          <w:szCs w:val="28"/>
          <w:shd w:val="clear" w:color="auto" w:fill="FFFFFF"/>
        </w:rPr>
        <w:t xml:space="preserve">Приёмы тактирования на 2/4 . </w:t>
      </w:r>
    </w:p>
    <w:p w14:paraId="72D5A146" w14:textId="77777777" w:rsidR="00EA6871" w:rsidRPr="0088586E" w:rsidRDefault="00EA6871" w:rsidP="0088586E">
      <w:pPr>
        <w:spacing w:after="0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88586E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Беседы на общеразвивающие темы: </w:t>
      </w:r>
    </w:p>
    <w:p w14:paraId="0898EECC" w14:textId="77777777" w:rsidR="00EA6871" w:rsidRPr="0088586E" w:rsidRDefault="00EA6871" w:rsidP="0088586E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88586E">
        <w:rPr>
          <w:rFonts w:ascii="Times New Roman" w:hAnsi="Times New Roman"/>
          <w:sz w:val="28"/>
          <w:szCs w:val="28"/>
          <w:shd w:val="clear" w:color="auto" w:fill="FFFFFF"/>
        </w:rPr>
        <w:t>Алфавит.</w:t>
      </w:r>
    </w:p>
    <w:p w14:paraId="6E0DBF08" w14:textId="77777777" w:rsidR="00EA6871" w:rsidRPr="0088586E" w:rsidRDefault="00EA6871" w:rsidP="0088586E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88586E">
        <w:rPr>
          <w:rFonts w:ascii="Times New Roman" w:hAnsi="Times New Roman"/>
          <w:sz w:val="28"/>
          <w:szCs w:val="28"/>
          <w:shd w:val="clear" w:color="auto" w:fill="FFFFFF"/>
        </w:rPr>
        <w:t xml:space="preserve">Времена года. </w:t>
      </w:r>
    </w:p>
    <w:p w14:paraId="20667538" w14:textId="77777777" w:rsidR="00EA6871" w:rsidRPr="0088586E" w:rsidRDefault="00EA6871" w:rsidP="0088586E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88586E">
        <w:rPr>
          <w:rFonts w:ascii="Times New Roman" w:hAnsi="Times New Roman"/>
          <w:sz w:val="28"/>
          <w:szCs w:val="28"/>
          <w:shd w:val="clear" w:color="auto" w:fill="FFFFFF"/>
        </w:rPr>
        <w:t>Природа и животные осенью, явления природы весной, зимние и летние игры.</w:t>
      </w:r>
    </w:p>
    <w:p w14:paraId="15AB9A9F" w14:textId="77777777" w:rsidR="00EA6871" w:rsidRPr="0088586E" w:rsidRDefault="00EA6871" w:rsidP="0088586E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88586E">
        <w:rPr>
          <w:rFonts w:ascii="Times New Roman" w:hAnsi="Times New Roman"/>
          <w:sz w:val="28"/>
          <w:szCs w:val="28"/>
          <w:shd w:val="clear" w:color="auto" w:fill="FFFFFF"/>
        </w:rPr>
        <w:t xml:space="preserve">Месяц. Дни недели. </w:t>
      </w:r>
    </w:p>
    <w:p w14:paraId="73577EDB" w14:textId="77777777" w:rsidR="00EA6871" w:rsidRPr="0088586E" w:rsidRDefault="00EA6871" w:rsidP="0088586E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88586E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Метроном. </w:t>
      </w:r>
    </w:p>
    <w:p w14:paraId="7EAA8121" w14:textId="77777777" w:rsidR="00EA6871" w:rsidRPr="0088586E" w:rsidRDefault="00EA6871" w:rsidP="0088586E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88586E">
        <w:rPr>
          <w:rFonts w:ascii="Times New Roman" w:hAnsi="Times New Roman"/>
          <w:sz w:val="28"/>
          <w:szCs w:val="28"/>
          <w:shd w:val="clear" w:color="auto" w:fill="FFFFFF"/>
        </w:rPr>
        <w:t>Знакомство с группами симфонического оркестра.</w:t>
      </w:r>
    </w:p>
    <w:p w14:paraId="6E28CCA4" w14:textId="77777777" w:rsidR="00EA6871" w:rsidRPr="0088586E" w:rsidRDefault="00EA6871" w:rsidP="0088586E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88586E">
        <w:rPr>
          <w:rFonts w:ascii="Times New Roman" w:hAnsi="Times New Roman"/>
          <w:sz w:val="28"/>
          <w:szCs w:val="28"/>
          <w:shd w:val="clear" w:color="auto" w:fill="FFFFFF"/>
        </w:rPr>
        <w:t xml:space="preserve">Соло, дуэт, трио, квартет. </w:t>
      </w:r>
    </w:p>
    <w:p w14:paraId="2E3FA0F2" w14:textId="77777777" w:rsidR="00EA6871" w:rsidRPr="0088586E" w:rsidRDefault="00EA6871" w:rsidP="0088586E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88586E">
        <w:rPr>
          <w:rFonts w:ascii="Times New Roman" w:hAnsi="Times New Roman"/>
          <w:sz w:val="28"/>
          <w:szCs w:val="28"/>
          <w:shd w:val="clear" w:color="auto" w:fill="FFFFFF"/>
        </w:rPr>
        <w:t xml:space="preserve">Знакомство с инструментом орган. </w:t>
      </w:r>
    </w:p>
    <w:p w14:paraId="5A0E3702" w14:textId="77777777" w:rsidR="00EA6871" w:rsidRPr="0088586E" w:rsidRDefault="00EA6871" w:rsidP="0088586E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88586E">
        <w:rPr>
          <w:rFonts w:ascii="Times New Roman" w:hAnsi="Times New Roman"/>
          <w:sz w:val="28"/>
          <w:szCs w:val="28"/>
          <w:shd w:val="clear" w:color="auto" w:fill="FFFFFF"/>
        </w:rPr>
        <w:t xml:space="preserve">Театр. Музыкальный театр. Кукольный театр. Цирк. </w:t>
      </w:r>
    </w:p>
    <w:p w14:paraId="6E61326C" w14:textId="77777777" w:rsidR="00EA6871" w:rsidRPr="0088586E" w:rsidRDefault="00EA6871" w:rsidP="0088586E">
      <w:pPr>
        <w:spacing w:after="0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88586E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Сказки: </w:t>
      </w:r>
    </w:p>
    <w:p w14:paraId="21D84C40" w14:textId="77777777" w:rsidR="00EA6871" w:rsidRPr="0088586E" w:rsidRDefault="00EA6871" w:rsidP="0088586E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88586E">
        <w:rPr>
          <w:rFonts w:ascii="Times New Roman" w:hAnsi="Times New Roman"/>
          <w:sz w:val="28"/>
          <w:szCs w:val="28"/>
          <w:shd w:val="clear" w:color="auto" w:fill="FFFFFF"/>
        </w:rPr>
        <w:t xml:space="preserve">Успенский Э. «Чебурашка» </w:t>
      </w:r>
    </w:p>
    <w:p w14:paraId="01F20633" w14:textId="77777777" w:rsidR="00EA6871" w:rsidRPr="0088586E" w:rsidRDefault="00EA6871" w:rsidP="0088586E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88586E">
        <w:rPr>
          <w:rFonts w:ascii="Times New Roman" w:hAnsi="Times New Roman"/>
          <w:sz w:val="28"/>
          <w:szCs w:val="28"/>
          <w:shd w:val="clear" w:color="auto" w:fill="FFFFFF"/>
        </w:rPr>
        <w:t>Чуковский К. «Мойдодыр»</w:t>
      </w:r>
    </w:p>
    <w:p w14:paraId="3CE488ED" w14:textId="1469965C" w:rsidR="00EA6871" w:rsidRPr="0088586E" w:rsidRDefault="00EA6871" w:rsidP="0088586E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88586E">
        <w:rPr>
          <w:rFonts w:ascii="Times New Roman" w:hAnsi="Times New Roman"/>
          <w:sz w:val="28"/>
          <w:szCs w:val="28"/>
          <w:shd w:val="clear" w:color="auto" w:fill="FFFFFF"/>
        </w:rPr>
        <w:t>Толстой А.</w:t>
      </w:r>
      <w:r w:rsidR="0010715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88586E">
        <w:rPr>
          <w:rFonts w:ascii="Times New Roman" w:hAnsi="Times New Roman"/>
          <w:sz w:val="28"/>
          <w:szCs w:val="28"/>
          <w:shd w:val="clear" w:color="auto" w:fill="FFFFFF"/>
        </w:rPr>
        <w:t xml:space="preserve">« Приключения Буратино» </w:t>
      </w:r>
    </w:p>
    <w:p w14:paraId="2665C0FF" w14:textId="77777777" w:rsidR="00EA6871" w:rsidRPr="0088586E" w:rsidRDefault="00EA6871" w:rsidP="0088586E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88586E">
        <w:rPr>
          <w:rFonts w:ascii="Times New Roman" w:hAnsi="Times New Roman"/>
          <w:sz w:val="28"/>
          <w:szCs w:val="28"/>
          <w:shd w:val="clear" w:color="auto" w:fill="FFFFFF"/>
        </w:rPr>
        <w:t>Островский А. «Снегурочка»</w:t>
      </w:r>
    </w:p>
    <w:p w14:paraId="28A9B966" w14:textId="77777777" w:rsidR="00EA6871" w:rsidRPr="0088586E" w:rsidRDefault="00EA6871" w:rsidP="0088586E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88586E">
        <w:rPr>
          <w:rFonts w:ascii="Times New Roman" w:hAnsi="Times New Roman"/>
          <w:sz w:val="28"/>
          <w:szCs w:val="28"/>
          <w:shd w:val="clear" w:color="auto" w:fill="FFFFFF"/>
        </w:rPr>
        <w:t>Губанова Н. Ф «Мыльный пузырь-хвастунишка»</w:t>
      </w:r>
    </w:p>
    <w:p w14:paraId="123A51D4" w14:textId="77777777" w:rsidR="00EA6871" w:rsidRPr="0088586E" w:rsidRDefault="00EA6871" w:rsidP="0088586E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88586E">
        <w:rPr>
          <w:rFonts w:ascii="Times New Roman" w:hAnsi="Times New Roman"/>
          <w:sz w:val="28"/>
          <w:szCs w:val="28"/>
          <w:shd w:val="clear" w:color="auto" w:fill="FFFFFF"/>
        </w:rPr>
        <w:t>Русские народные сказки.</w:t>
      </w:r>
    </w:p>
    <w:p w14:paraId="6261E856" w14:textId="77777777" w:rsidR="00EA6871" w:rsidRPr="0088586E" w:rsidRDefault="00EA6871" w:rsidP="0088586E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88586E">
        <w:rPr>
          <w:rFonts w:ascii="Times New Roman" w:hAnsi="Times New Roman"/>
          <w:sz w:val="28"/>
          <w:szCs w:val="28"/>
          <w:shd w:val="clear" w:color="auto" w:fill="FFFFFF"/>
        </w:rPr>
        <w:t xml:space="preserve">Гофман Э. «Щелкунчик» </w:t>
      </w:r>
    </w:p>
    <w:p w14:paraId="611B1F87" w14:textId="77777777" w:rsidR="00EA6871" w:rsidRPr="0088586E" w:rsidRDefault="00EA6871" w:rsidP="0088586E">
      <w:pPr>
        <w:spacing w:after="0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88586E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Примерный репертуар по слушанию музыки: </w:t>
      </w:r>
    </w:p>
    <w:p w14:paraId="68957AA6" w14:textId="77777777" w:rsidR="00EA6871" w:rsidRPr="0088586E" w:rsidRDefault="00EA6871" w:rsidP="0088586E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88586E">
        <w:rPr>
          <w:rFonts w:ascii="Times New Roman" w:hAnsi="Times New Roman"/>
          <w:sz w:val="28"/>
          <w:szCs w:val="28"/>
          <w:shd w:val="clear" w:color="auto" w:fill="FFFFFF"/>
        </w:rPr>
        <w:t xml:space="preserve">Бах И.С. Токката и фуга ре минор </w:t>
      </w:r>
    </w:p>
    <w:p w14:paraId="498F0EC4" w14:textId="77777777" w:rsidR="00EA6871" w:rsidRPr="0088586E" w:rsidRDefault="00EA6871" w:rsidP="0088586E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88586E">
        <w:rPr>
          <w:rFonts w:ascii="Times New Roman" w:hAnsi="Times New Roman"/>
          <w:sz w:val="28"/>
          <w:szCs w:val="28"/>
          <w:shd w:val="clear" w:color="auto" w:fill="FFFFFF"/>
        </w:rPr>
        <w:t xml:space="preserve">Бах И.С. Шутка из II оркестровой сюиты </w:t>
      </w:r>
    </w:p>
    <w:p w14:paraId="10365497" w14:textId="77777777" w:rsidR="00EA6871" w:rsidRPr="0088586E" w:rsidRDefault="00EA6871" w:rsidP="0088586E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88586E">
        <w:rPr>
          <w:rFonts w:ascii="Times New Roman" w:hAnsi="Times New Roman"/>
          <w:sz w:val="28"/>
          <w:szCs w:val="28"/>
          <w:shd w:val="clear" w:color="auto" w:fill="FFFFFF"/>
        </w:rPr>
        <w:t xml:space="preserve">Бетховен Л. Весело - грустно </w:t>
      </w:r>
    </w:p>
    <w:p w14:paraId="0F57E11A" w14:textId="77777777" w:rsidR="00EA6871" w:rsidRPr="0088586E" w:rsidRDefault="00EA6871" w:rsidP="0088586E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88586E">
        <w:rPr>
          <w:rFonts w:ascii="Times New Roman" w:hAnsi="Times New Roman"/>
          <w:sz w:val="28"/>
          <w:szCs w:val="28"/>
          <w:shd w:val="clear" w:color="auto" w:fill="FFFFFF"/>
        </w:rPr>
        <w:t>Вивальди А. Фрагменты из сюиты «Времена года»</w:t>
      </w:r>
    </w:p>
    <w:p w14:paraId="3963576C" w14:textId="77777777" w:rsidR="00EA6871" w:rsidRPr="0088586E" w:rsidRDefault="00EA6871" w:rsidP="0088586E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88586E">
        <w:rPr>
          <w:rFonts w:ascii="Times New Roman" w:hAnsi="Times New Roman"/>
          <w:sz w:val="28"/>
          <w:szCs w:val="28"/>
          <w:shd w:val="clear" w:color="auto" w:fill="FFFFFF"/>
        </w:rPr>
        <w:t>Глинка М. Марш Черномора из оперы «Руслан и Людмила»</w:t>
      </w:r>
    </w:p>
    <w:p w14:paraId="331D8DD2" w14:textId="77777777" w:rsidR="00EA6871" w:rsidRPr="0088586E" w:rsidRDefault="00EA6871" w:rsidP="0088586E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88586E">
        <w:rPr>
          <w:rFonts w:ascii="Times New Roman" w:hAnsi="Times New Roman"/>
          <w:sz w:val="28"/>
          <w:szCs w:val="28"/>
          <w:shd w:val="clear" w:color="auto" w:fill="FFFFFF"/>
        </w:rPr>
        <w:t xml:space="preserve">Кабалевский Д. пьесы « Ёжик», « Клоуны». </w:t>
      </w:r>
    </w:p>
    <w:p w14:paraId="0FD684FD" w14:textId="77777777" w:rsidR="00EA6871" w:rsidRPr="0088586E" w:rsidRDefault="00EA6871" w:rsidP="0088586E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88586E">
        <w:rPr>
          <w:rFonts w:ascii="Times New Roman" w:hAnsi="Times New Roman"/>
          <w:sz w:val="28"/>
          <w:szCs w:val="28"/>
          <w:shd w:val="clear" w:color="auto" w:fill="FFFFFF"/>
        </w:rPr>
        <w:t xml:space="preserve">Моцарт В.А. Маленькая ночная серенада </w:t>
      </w:r>
    </w:p>
    <w:p w14:paraId="33B88D44" w14:textId="77777777" w:rsidR="00EA6871" w:rsidRPr="0088586E" w:rsidRDefault="00EA6871" w:rsidP="0088586E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88586E">
        <w:rPr>
          <w:rFonts w:ascii="Times New Roman" w:hAnsi="Times New Roman"/>
          <w:sz w:val="28"/>
          <w:szCs w:val="28"/>
          <w:shd w:val="clear" w:color="auto" w:fill="FFFFFF"/>
        </w:rPr>
        <w:t xml:space="preserve">Моцарт В.А сцены из оперы «Волшебная флейта» </w:t>
      </w:r>
    </w:p>
    <w:p w14:paraId="4A103BC0" w14:textId="77777777" w:rsidR="00EA6871" w:rsidRPr="0088586E" w:rsidRDefault="00EA6871" w:rsidP="0088586E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88586E">
        <w:rPr>
          <w:rFonts w:ascii="Times New Roman" w:hAnsi="Times New Roman"/>
          <w:sz w:val="28"/>
          <w:szCs w:val="28"/>
          <w:shd w:val="clear" w:color="auto" w:fill="FFFFFF"/>
        </w:rPr>
        <w:t>Мусоргский М «Балет невылупившихся птенцов» из цикла «Картинки с выставки»</w:t>
      </w:r>
    </w:p>
    <w:p w14:paraId="6BD10A9E" w14:textId="77777777" w:rsidR="00EA6871" w:rsidRPr="0088586E" w:rsidRDefault="00EA6871" w:rsidP="0088586E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88586E">
        <w:rPr>
          <w:rFonts w:ascii="Times New Roman" w:hAnsi="Times New Roman"/>
          <w:sz w:val="28"/>
          <w:szCs w:val="28"/>
          <w:shd w:val="clear" w:color="auto" w:fill="FFFFFF"/>
        </w:rPr>
        <w:t xml:space="preserve">Прокофьев С. Пьесы из цикла «Детский альбом» </w:t>
      </w:r>
    </w:p>
    <w:p w14:paraId="4D912F62" w14:textId="77777777" w:rsidR="00EA6871" w:rsidRPr="0088586E" w:rsidRDefault="00EA6871" w:rsidP="0088586E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88586E">
        <w:rPr>
          <w:rFonts w:ascii="Times New Roman" w:hAnsi="Times New Roman"/>
          <w:sz w:val="28"/>
          <w:szCs w:val="28"/>
          <w:shd w:val="clear" w:color="auto" w:fill="FFFFFF"/>
        </w:rPr>
        <w:t xml:space="preserve">Рахманинов С. Итальянская полька </w:t>
      </w:r>
    </w:p>
    <w:p w14:paraId="55D3904D" w14:textId="77777777" w:rsidR="00EA6871" w:rsidRPr="0088586E" w:rsidRDefault="00EA6871" w:rsidP="0088586E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88586E">
        <w:rPr>
          <w:rFonts w:ascii="Times New Roman" w:hAnsi="Times New Roman"/>
          <w:sz w:val="28"/>
          <w:szCs w:val="28"/>
          <w:shd w:val="clear" w:color="auto" w:fill="FFFFFF"/>
        </w:rPr>
        <w:t xml:space="preserve">Сен-Санс К. пьесы из сюиты «Карнавал животных». </w:t>
      </w:r>
    </w:p>
    <w:p w14:paraId="3053C1AD" w14:textId="77777777" w:rsidR="00EA6871" w:rsidRPr="0088586E" w:rsidRDefault="00EA6871" w:rsidP="0088586E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88586E">
        <w:rPr>
          <w:rFonts w:ascii="Times New Roman" w:hAnsi="Times New Roman"/>
          <w:sz w:val="28"/>
          <w:szCs w:val="28"/>
          <w:shd w:val="clear" w:color="auto" w:fill="FFFFFF"/>
        </w:rPr>
        <w:t xml:space="preserve">Чайковский П.И. пьесы из цикла «Детский альбом» </w:t>
      </w:r>
    </w:p>
    <w:p w14:paraId="1839CC50" w14:textId="77777777" w:rsidR="00EA6871" w:rsidRPr="0088586E" w:rsidRDefault="00EA6871" w:rsidP="0088586E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88586E">
        <w:rPr>
          <w:rFonts w:ascii="Times New Roman" w:hAnsi="Times New Roman"/>
          <w:sz w:val="28"/>
          <w:szCs w:val="28"/>
          <w:shd w:val="clear" w:color="auto" w:fill="FFFFFF"/>
        </w:rPr>
        <w:t xml:space="preserve">Чайковский П.И. сцены из балета «Щелкунчик» </w:t>
      </w:r>
    </w:p>
    <w:p w14:paraId="7C5FD0F5" w14:textId="77777777" w:rsidR="00EA6871" w:rsidRPr="0088586E" w:rsidRDefault="00EA6871" w:rsidP="0088586E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88586E">
        <w:rPr>
          <w:rFonts w:ascii="Times New Roman" w:hAnsi="Times New Roman"/>
          <w:sz w:val="28"/>
          <w:szCs w:val="28"/>
          <w:shd w:val="clear" w:color="auto" w:fill="FFFFFF"/>
        </w:rPr>
        <w:t>Шаинский В., Гладков И., Тухманов В - Детские песни</w:t>
      </w:r>
    </w:p>
    <w:p w14:paraId="425CA18A" w14:textId="77777777" w:rsidR="00EA66C2" w:rsidRDefault="00EA66C2" w:rsidP="00EA66C2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</w:p>
    <w:p w14:paraId="745925D5" w14:textId="77777777" w:rsidR="00B27EBF" w:rsidRPr="00B27EBF" w:rsidRDefault="00B27EBF" w:rsidP="00B27EBF">
      <w:pPr>
        <w:pStyle w:val="Body1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5B26E651" w14:textId="77777777" w:rsidR="00EA66C2" w:rsidRPr="00D257EC" w:rsidRDefault="00EA66C2" w:rsidP="00EA66C2">
      <w:pPr>
        <w:spacing w:after="0"/>
        <w:jc w:val="lef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Hlk83123576"/>
    </w:p>
    <w:p w14:paraId="7E5E8651" w14:textId="77777777" w:rsidR="00EA66C2" w:rsidRDefault="00EA66C2" w:rsidP="00EA66C2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bookmarkEnd w:id="0"/>
    <w:p w14:paraId="0B53C9EA" w14:textId="77777777" w:rsidR="006A7295" w:rsidRDefault="006A7295"/>
    <w:sectPr w:rsidR="006A7295" w:rsidSect="00371351">
      <w:footerReference w:type="default" r:id="rId7"/>
      <w:pgSz w:w="11906" w:h="16838"/>
      <w:pgMar w:top="1134" w:right="850" w:bottom="1134" w:left="1701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AD8D9" w14:textId="77777777" w:rsidR="008622A2" w:rsidRDefault="008622A2">
      <w:pPr>
        <w:spacing w:after="0"/>
      </w:pPr>
      <w:r>
        <w:separator/>
      </w:r>
    </w:p>
  </w:endnote>
  <w:endnote w:type="continuationSeparator" w:id="0">
    <w:p w14:paraId="21824EEB" w14:textId="77777777" w:rsidR="008622A2" w:rsidRDefault="008622A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F0353" w14:textId="77777777" w:rsidR="00A306A2" w:rsidRDefault="00F92C91">
    <w:pPr>
      <w:pStyle w:val="a6"/>
      <w:jc w:val="center"/>
    </w:pPr>
    <w:r>
      <w:fldChar w:fldCharType="begin"/>
    </w:r>
    <w:r w:rsidR="004E1CD6">
      <w:instrText xml:space="preserve"> PAGE   \* MERGEFORMAT </w:instrText>
    </w:r>
    <w:r>
      <w:fldChar w:fldCharType="separate"/>
    </w:r>
    <w:r w:rsidR="004676F1">
      <w:rPr>
        <w:noProof/>
      </w:rPr>
      <w:t>11</w:t>
    </w:r>
    <w:r>
      <w:fldChar w:fldCharType="end"/>
    </w:r>
  </w:p>
  <w:p w14:paraId="5AEF493D" w14:textId="77777777" w:rsidR="00A306A2" w:rsidRDefault="008622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183AC" w14:textId="77777777" w:rsidR="008622A2" w:rsidRDefault="008622A2">
      <w:pPr>
        <w:spacing w:after="0"/>
      </w:pPr>
      <w:r>
        <w:separator/>
      </w:r>
    </w:p>
  </w:footnote>
  <w:footnote w:type="continuationSeparator" w:id="0">
    <w:p w14:paraId="4893F238" w14:textId="77777777" w:rsidR="008622A2" w:rsidRDefault="008622A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15F0"/>
    <w:rsid w:val="00007DA2"/>
    <w:rsid w:val="000326B1"/>
    <w:rsid w:val="0006461F"/>
    <w:rsid w:val="0007451E"/>
    <w:rsid w:val="00094A06"/>
    <w:rsid w:val="000E353D"/>
    <w:rsid w:val="00107151"/>
    <w:rsid w:val="00146AB5"/>
    <w:rsid w:val="003115F0"/>
    <w:rsid w:val="00427542"/>
    <w:rsid w:val="004676F1"/>
    <w:rsid w:val="004E1CD6"/>
    <w:rsid w:val="00577C86"/>
    <w:rsid w:val="005960AA"/>
    <w:rsid w:val="006966AF"/>
    <w:rsid w:val="006A7295"/>
    <w:rsid w:val="006F19AE"/>
    <w:rsid w:val="0070549A"/>
    <w:rsid w:val="007309A5"/>
    <w:rsid w:val="007421B4"/>
    <w:rsid w:val="007554EE"/>
    <w:rsid w:val="00795EA8"/>
    <w:rsid w:val="00800B0A"/>
    <w:rsid w:val="008622A2"/>
    <w:rsid w:val="00882C4E"/>
    <w:rsid w:val="0088586E"/>
    <w:rsid w:val="008A1EDE"/>
    <w:rsid w:val="00917542"/>
    <w:rsid w:val="00941EB0"/>
    <w:rsid w:val="00A4617F"/>
    <w:rsid w:val="00AA0B98"/>
    <w:rsid w:val="00AF19DB"/>
    <w:rsid w:val="00B27EBF"/>
    <w:rsid w:val="00B853DA"/>
    <w:rsid w:val="00BA46A3"/>
    <w:rsid w:val="00C637B3"/>
    <w:rsid w:val="00C726AE"/>
    <w:rsid w:val="00C7573A"/>
    <w:rsid w:val="00CE799C"/>
    <w:rsid w:val="00DE076E"/>
    <w:rsid w:val="00EA66C2"/>
    <w:rsid w:val="00EA6871"/>
    <w:rsid w:val="00EB309F"/>
    <w:rsid w:val="00ED341E"/>
    <w:rsid w:val="00F151DF"/>
    <w:rsid w:val="00F2267F"/>
    <w:rsid w:val="00F26830"/>
    <w:rsid w:val="00F65183"/>
    <w:rsid w:val="00F9013D"/>
    <w:rsid w:val="00F9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E0017"/>
  <w15:docId w15:val="{28359B99-7338-4DC8-8F8F-29D5E6854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66C2"/>
    <w:pPr>
      <w:spacing w:after="20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EA66C2"/>
    <w:pPr>
      <w:widowControl w:val="0"/>
      <w:autoSpaceDE w:val="0"/>
      <w:autoSpaceDN w:val="0"/>
      <w:adjustRightInd w:val="0"/>
      <w:spacing w:after="0" w:line="462" w:lineRule="exact"/>
      <w:ind w:firstLine="686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6">
    <w:name w:val="Font Style16"/>
    <w:rsid w:val="00EA66C2"/>
    <w:rPr>
      <w:rFonts w:ascii="Times New Roman" w:hAnsi="Times New Roman" w:cs="Times New Roman"/>
      <w:sz w:val="24"/>
      <w:szCs w:val="24"/>
    </w:rPr>
  </w:style>
  <w:style w:type="paragraph" w:customStyle="1" w:styleId="Body1">
    <w:name w:val="Body 1"/>
    <w:link w:val="Body10"/>
    <w:rsid w:val="00EA66C2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ru-RU"/>
    </w:rPr>
  </w:style>
  <w:style w:type="character" w:customStyle="1" w:styleId="Body10">
    <w:name w:val="Body 1 Знак"/>
    <w:link w:val="Body1"/>
    <w:locked/>
    <w:rsid w:val="00EA66C2"/>
    <w:rPr>
      <w:rFonts w:ascii="Helvetica" w:eastAsia="ヒラギノ角ゴ Pro W3" w:hAnsi="Helvetica" w:cs="Times New Roman"/>
      <w:color w:val="000000"/>
      <w:sz w:val="24"/>
      <w:szCs w:val="20"/>
      <w:lang w:val="en-US" w:eastAsia="ru-RU"/>
    </w:rPr>
  </w:style>
  <w:style w:type="paragraph" w:styleId="a3">
    <w:name w:val="No Spacing"/>
    <w:uiPriority w:val="1"/>
    <w:qFormat/>
    <w:rsid w:val="00EA66C2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1">
    <w:name w:val="Основной текст Знак1"/>
    <w:link w:val="a4"/>
    <w:rsid w:val="00EA66C2"/>
    <w:rPr>
      <w:rFonts w:cs="Calibri"/>
      <w:sz w:val="31"/>
      <w:szCs w:val="31"/>
      <w:shd w:val="clear" w:color="auto" w:fill="FFFFFF"/>
    </w:rPr>
  </w:style>
  <w:style w:type="paragraph" w:styleId="a4">
    <w:name w:val="Body Text"/>
    <w:basedOn w:val="a"/>
    <w:link w:val="1"/>
    <w:rsid w:val="00EA66C2"/>
    <w:pPr>
      <w:widowControl w:val="0"/>
      <w:shd w:val="clear" w:color="auto" w:fill="FFFFFF"/>
      <w:spacing w:after="1260" w:line="437" w:lineRule="exact"/>
      <w:jc w:val="left"/>
    </w:pPr>
    <w:rPr>
      <w:rFonts w:asciiTheme="minorHAnsi" w:eastAsiaTheme="minorHAnsi" w:hAnsiTheme="minorHAnsi" w:cs="Calibri"/>
      <w:sz w:val="31"/>
      <w:szCs w:val="31"/>
    </w:rPr>
  </w:style>
  <w:style w:type="character" w:customStyle="1" w:styleId="a5">
    <w:name w:val="Основной текст Знак"/>
    <w:basedOn w:val="a0"/>
    <w:uiPriority w:val="99"/>
    <w:semiHidden/>
    <w:rsid w:val="00EA66C2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EA66C2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EA66C2"/>
    <w:rPr>
      <w:rFonts w:ascii="Calibri" w:eastAsia="Calibri" w:hAnsi="Calibri" w:cs="Times New Roman"/>
    </w:rPr>
  </w:style>
  <w:style w:type="table" w:styleId="a8">
    <w:name w:val="Table Grid"/>
    <w:basedOn w:val="a1"/>
    <w:uiPriority w:val="39"/>
    <w:rsid w:val="00EA6871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3013</Words>
  <Characters>17177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ДМШ Екатерина</cp:lastModifiedBy>
  <cp:revision>23</cp:revision>
  <dcterms:created xsi:type="dcterms:W3CDTF">2020-09-09T11:04:00Z</dcterms:created>
  <dcterms:modified xsi:type="dcterms:W3CDTF">2025-09-01T05:36:00Z</dcterms:modified>
</cp:coreProperties>
</file>